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ACA37" w14:textId="77777777" w:rsidR="00521FFB" w:rsidRDefault="00521FFB" w:rsidP="007C377E">
      <w:pPr>
        <w:spacing w:after="0" w:line="240" w:lineRule="auto"/>
        <w:jc w:val="center"/>
        <w:rPr>
          <w:rFonts w:ascii="Arial" w:hAnsi="Arial" w:cs="Arial"/>
          <w:b/>
          <w:color w:val="0D0D0D" w:themeColor="text1" w:themeTint="F2"/>
          <w:sz w:val="26"/>
          <w:szCs w:val="26"/>
        </w:rPr>
      </w:pPr>
    </w:p>
    <w:p w14:paraId="42F4B930" w14:textId="61578D0B" w:rsidR="00F944BA" w:rsidRPr="00EF1BD0" w:rsidRDefault="00F944BA" w:rsidP="007C377E">
      <w:pPr>
        <w:spacing w:after="0" w:line="240" w:lineRule="auto"/>
        <w:jc w:val="center"/>
        <w:rPr>
          <w:rFonts w:ascii="Arial" w:hAnsi="Arial" w:cs="Arial"/>
          <w:b/>
          <w:color w:val="0D0D0D" w:themeColor="text1" w:themeTint="F2"/>
          <w:sz w:val="26"/>
          <w:szCs w:val="26"/>
        </w:rPr>
      </w:pPr>
      <w:r w:rsidRPr="00EF1BD0">
        <w:rPr>
          <w:rFonts w:ascii="Arial" w:hAnsi="Arial" w:cs="Arial"/>
          <w:b/>
          <w:color w:val="0D0D0D" w:themeColor="text1" w:themeTint="F2"/>
          <w:sz w:val="26"/>
          <w:szCs w:val="26"/>
        </w:rPr>
        <w:t>Sprawozdanie z realizacji Programu współpracy Gminy Świeszyno</w:t>
      </w:r>
    </w:p>
    <w:p w14:paraId="417143B9" w14:textId="037CB262" w:rsidR="00F944BA" w:rsidRPr="00EF1BD0" w:rsidRDefault="00F944BA" w:rsidP="007C377E">
      <w:pPr>
        <w:spacing w:after="0" w:line="240" w:lineRule="auto"/>
        <w:jc w:val="center"/>
        <w:rPr>
          <w:rFonts w:ascii="Arial" w:hAnsi="Arial" w:cs="Arial"/>
          <w:b/>
          <w:bCs/>
          <w:color w:val="0D0D0D" w:themeColor="text1" w:themeTint="F2"/>
          <w:sz w:val="26"/>
          <w:szCs w:val="26"/>
        </w:rPr>
      </w:pPr>
      <w:r w:rsidRPr="00EF1BD0">
        <w:rPr>
          <w:rFonts w:ascii="Arial" w:hAnsi="Arial" w:cs="Arial"/>
          <w:b/>
          <w:color w:val="0D0D0D" w:themeColor="text1" w:themeTint="F2"/>
          <w:sz w:val="26"/>
          <w:szCs w:val="26"/>
        </w:rPr>
        <w:t>z organizacjami pozarządowymi</w:t>
      </w:r>
      <w:r w:rsidRPr="00EF1BD0">
        <w:rPr>
          <w:rFonts w:ascii="Arial" w:hAnsi="Arial" w:cs="Arial"/>
          <w:color w:val="0D0D0D" w:themeColor="text1" w:themeTint="F2"/>
          <w:sz w:val="26"/>
          <w:szCs w:val="26"/>
        </w:rPr>
        <w:t xml:space="preserve"> </w:t>
      </w:r>
      <w:r w:rsidRPr="00EF1BD0">
        <w:rPr>
          <w:rFonts w:ascii="Arial" w:hAnsi="Arial" w:cs="Arial"/>
          <w:b/>
          <w:bCs/>
          <w:color w:val="0D0D0D" w:themeColor="text1" w:themeTint="F2"/>
          <w:sz w:val="26"/>
          <w:szCs w:val="26"/>
        </w:rPr>
        <w:t>oraz podmiotami</w:t>
      </w:r>
      <w:r w:rsidR="00FE247B">
        <w:rPr>
          <w:rFonts w:ascii="Arial" w:hAnsi="Arial" w:cs="Arial"/>
          <w:b/>
          <w:bCs/>
          <w:color w:val="0D0D0D" w:themeColor="text1" w:themeTint="F2"/>
          <w:sz w:val="26"/>
          <w:szCs w:val="26"/>
        </w:rPr>
        <w:t>,</w:t>
      </w:r>
      <w:r w:rsidRPr="00EF1BD0">
        <w:rPr>
          <w:rFonts w:ascii="Arial" w:hAnsi="Arial" w:cs="Arial"/>
          <w:b/>
          <w:bCs/>
          <w:color w:val="0D0D0D" w:themeColor="text1" w:themeTint="F2"/>
          <w:sz w:val="26"/>
          <w:szCs w:val="26"/>
        </w:rPr>
        <w:t xml:space="preserve"> o których mowa </w:t>
      </w:r>
    </w:p>
    <w:p w14:paraId="313FEF84" w14:textId="77777777" w:rsidR="00F944BA" w:rsidRPr="00EF1BD0" w:rsidRDefault="00F944BA" w:rsidP="007C377E">
      <w:pPr>
        <w:spacing w:after="0" w:line="240" w:lineRule="auto"/>
        <w:jc w:val="center"/>
        <w:rPr>
          <w:rFonts w:ascii="Arial" w:hAnsi="Arial" w:cs="Arial"/>
          <w:b/>
          <w:bCs/>
          <w:color w:val="0D0D0D" w:themeColor="text1" w:themeTint="F2"/>
          <w:sz w:val="26"/>
          <w:szCs w:val="26"/>
        </w:rPr>
      </w:pPr>
      <w:r w:rsidRPr="00EF1BD0">
        <w:rPr>
          <w:rFonts w:ascii="Arial" w:hAnsi="Arial" w:cs="Arial"/>
          <w:b/>
          <w:bCs/>
          <w:color w:val="0D0D0D" w:themeColor="text1" w:themeTint="F2"/>
          <w:sz w:val="26"/>
          <w:szCs w:val="26"/>
        </w:rPr>
        <w:t xml:space="preserve">w art. 3 ust. 3 ustawy o działalności pożytku publicznego </w:t>
      </w:r>
    </w:p>
    <w:p w14:paraId="7CD47696" w14:textId="2AA1E1AF" w:rsidR="00F944BA" w:rsidRPr="00EF1BD0" w:rsidRDefault="00F944BA" w:rsidP="007C377E">
      <w:pPr>
        <w:spacing w:after="0" w:line="240" w:lineRule="auto"/>
        <w:jc w:val="center"/>
        <w:rPr>
          <w:rFonts w:ascii="Arial" w:hAnsi="Arial" w:cs="Arial"/>
          <w:b/>
          <w:color w:val="0D0D0D" w:themeColor="text1" w:themeTint="F2"/>
          <w:sz w:val="26"/>
          <w:szCs w:val="26"/>
        </w:rPr>
      </w:pPr>
      <w:r w:rsidRPr="00EF1BD0">
        <w:rPr>
          <w:rFonts w:ascii="Arial" w:hAnsi="Arial" w:cs="Arial"/>
          <w:b/>
          <w:bCs/>
          <w:color w:val="0D0D0D" w:themeColor="text1" w:themeTint="F2"/>
          <w:sz w:val="26"/>
          <w:szCs w:val="26"/>
        </w:rPr>
        <w:t>i o wolontariacie na rok 202</w:t>
      </w:r>
      <w:r w:rsidR="00604D97">
        <w:rPr>
          <w:rFonts w:ascii="Arial" w:hAnsi="Arial" w:cs="Arial"/>
          <w:b/>
          <w:bCs/>
          <w:color w:val="0D0D0D" w:themeColor="text1" w:themeTint="F2"/>
          <w:sz w:val="26"/>
          <w:szCs w:val="26"/>
        </w:rPr>
        <w:t>2</w:t>
      </w:r>
    </w:p>
    <w:p w14:paraId="7F61B6F4" w14:textId="77777777" w:rsidR="007E040B" w:rsidRDefault="007E040B" w:rsidP="00C03956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4AEFA1AE" w14:textId="77777777" w:rsidR="00521FFB" w:rsidRPr="001817A9" w:rsidRDefault="00521FFB" w:rsidP="00C03956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5810603F" w14:textId="0B47FA2A" w:rsidR="00F944BA" w:rsidRPr="005802AB" w:rsidRDefault="00F944BA" w:rsidP="00C03956">
      <w:pPr>
        <w:spacing w:after="0" w:line="360" w:lineRule="auto"/>
        <w:jc w:val="both"/>
        <w:rPr>
          <w:rFonts w:ascii="Arial" w:hAnsi="Arial" w:cs="Arial"/>
          <w:color w:val="0D0D0D" w:themeColor="text1" w:themeTint="F2"/>
          <w:sz w:val="24"/>
          <w:szCs w:val="24"/>
        </w:rPr>
      </w:pPr>
      <w:r w:rsidRPr="00A96C1E">
        <w:rPr>
          <w:rFonts w:ascii="Arial" w:hAnsi="Arial" w:cs="Arial"/>
          <w:b/>
        </w:rPr>
        <w:tab/>
      </w:r>
      <w:r w:rsidRPr="00B7581D">
        <w:rPr>
          <w:rFonts w:ascii="Arial" w:hAnsi="Arial" w:cs="Arial"/>
          <w:sz w:val="24"/>
          <w:szCs w:val="24"/>
        </w:rPr>
        <w:t xml:space="preserve">Program współpracy Gminy Świeszyno z organizacjami pozarządowymi </w:t>
      </w:r>
      <w:r w:rsidR="005802AB" w:rsidRPr="007E040B">
        <w:rPr>
          <w:rFonts w:ascii="Arial" w:hAnsi="Arial" w:cs="Arial"/>
          <w:color w:val="0D0D0D" w:themeColor="text1" w:themeTint="F2"/>
          <w:sz w:val="24"/>
          <w:szCs w:val="24"/>
        </w:rPr>
        <w:t>oraz podmiotami o których mowa w art. 3 ust. 3 ustawy o działalności pożytku publicznego i o wolontariacie na rok 202</w:t>
      </w:r>
      <w:r w:rsidR="00604D97">
        <w:rPr>
          <w:rFonts w:ascii="Arial" w:hAnsi="Arial" w:cs="Arial"/>
          <w:color w:val="0D0D0D" w:themeColor="text1" w:themeTint="F2"/>
          <w:sz w:val="24"/>
          <w:szCs w:val="24"/>
        </w:rPr>
        <w:t>2</w:t>
      </w:r>
      <w:r w:rsidR="0044051E">
        <w:rPr>
          <w:rFonts w:ascii="Arial" w:hAnsi="Arial" w:cs="Arial"/>
          <w:color w:val="0D0D0D" w:themeColor="text1" w:themeTint="F2"/>
          <w:sz w:val="24"/>
          <w:szCs w:val="24"/>
        </w:rPr>
        <w:t>,</w:t>
      </w:r>
      <w:r w:rsidR="005802AB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Pr="00B7581D">
        <w:rPr>
          <w:rFonts w:ascii="Arial" w:hAnsi="Arial" w:cs="Arial"/>
          <w:sz w:val="24"/>
          <w:szCs w:val="24"/>
        </w:rPr>
        <w:t xml:space="preserve">przyjęty został Uchwałą Nr </w:t>
      </w:r>
      <w:r w:rsidR="00604D97">
        <w:rPr>
          <w:rFonts w:ascii="Arial" w:hAnsi="Arial" w:cs="Arial"/>
          <w:sz w:val="24"/>
          <w:szCs w:val="24"/>
        </w:rPr>
        <w:t>XLVI/268/21</w:t>
      </w:r>
      <w:r w:rsidRPr="00B7581D">
        <w:rPr>
          <w:rFonts w:ascii="Arial" w:hAnsi="Arial" w:cs="Arial"/>
          <w:sz w:val="24"/>
          <w:szCs w:val="24"/>
        </w:rPr>
        <w:t xml:space="preserve"> Rady Gminy Świeszyno z dnia 2</w:t>
      </w:r>
      <w:r w:rsidR="00604D97">
        <w:rPr>
          <w:rFonts w:ascii="Arial" w:hAnsi="Arial" w:cs="Arial"/>
          <w:sz w:val="24"/>
          <w:szCs w:val="24"/>
        </w:rPr>
        <w:t>5</w:t>
      </w:r>
      <w:r w:rsidRPr="00B7581D">
        <w:rPr>
          <w:rFonts w:ascii="Arial" w:hAnsi="Arial" w:cs="Arial"/>
          <w:sz w:val="24"/>
          <w:szCs w:val="24"/>
        </w:rPr>
        <w:t xml:space="preserve"> listopada 202</w:t>
      </w:r>
      <w:r w:rsidR="00604D97">
        <w:rPr>
          <w:rFonts w:ascii="Arial" w:hAnsi="Arial" w:cs="Arial"/>
          <w:sz w:val="24"/>
          <w:szCs w:val="24"/>
        </w:rPr>
        <w:t>1</w:t>
      </w:r>
      <w:r w:rsidRPr="00B7581D">
        <w:rPr>
          <w:rFonts w:ascii="Arial" w:hAnsi="Arial" w:cs="Arial"/>
          <w:sz w:val="24"/>
          <w:szCs w:val="24"/>
        </w:rPr>
        <w:t xml:space="preserve"> roku w sprawie Programu współpracy Gminy Świeszyno z organizacjami pozarządowymi oraz podmiotami, o których mowa w art. </w:t>
      </w:r>
      <w:r w:rsidR="00F301B6">
        <w:rPr>
          <w:rFonts w:ascii="Arial" w:hAnsi="Arial" w:cs="Arial"/>
          <w:sz w:val="24"/>
          <w:szCs w:val="24"/>
        </w:rPr>
        <w:t xml:space="preserve"> </w:t>
      </w:r>
      <w:r w:rsidRPr="00B7581D">
        <w:rPr>
          <w:rFonts w:ascii="Arial" w:hAnsi="Arial" w:cs="Arial"/>
          <w:sz w:val="24"/>
          <w:szCs w:val="24"/>
        </w:rPr>
        <w:t>3 ust. 3 ustawy o działalności pożytku publicznego i o wolontariacie na rok 202</w:t>
      </w:r>
      <w:r w:rsidR="00604D97">
        <w:rPr>
          <w:rFonts w:ascii="Arial" w:hAnsi="Arial" w:cs="Arial"/>
          <w:sz w:val="24"/>
          <w:szCs w:val="24"/>
        </w:rPr>
        <w:t>2</w:t>
      </w:r>
      <w:r w:rsidRPr="00B7581D">
        <w:rPr>
          <w:rFonts w:ascii="Arial" w:hAnsi="Arial" w:cs="Arial"/>
          <w:sz w:val="24"/>
          <w:szCs w:val="24"/>
        </w:rPr>
        <w:t>.</w:t>
      </w:r>
    </w:p>
    <w:p w14:paraId="074939F1" w14:textId="589A30F8" w:rsidR="00F944BA" w:rsidRPr="00B7581D" w:rsidRDefault="00F944BA" w:rsidP="00C0395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7581D">
        <w:rPr>
          <w:rFonts w:ascii="Arial" w:hAnsi="Arial" w:cs="Arial"/>
          <w:sz w:val="24"/>
          <w:szCs w:val="24"/>
        </w:rPr>
        <w:tab/>
        <w:t xml:space="preserve">Głównym celem Programu było budowanie partnerstwa lokalnego pomiędzy Gminą Świeszyno a organizacjami pozarządowymi, które </w:t>
      </w:r>
      <w:r w:rsidR="0044051E">
        <w:rPr>
          <w:rFonts w:ascii="Arial" w:hAnsi="Arial" w:cs="Arial"/>
          <w:sz w:val="24"/>
          <w:szCs w:val="24"/>
        </w:rPr>
        <w:t xml:space="preserve">służyć </w:t>
      </w:r>
      <w:r w:rsidRPr="00B7581D">
        <w:rPr>
          <w:rFonts w:ascii="Arial" w:hAnsi="Arial" w:cs="Arial"/>
          <w:sz w:val="24"/>
          <w:szCs w:val="24"/>
        </w:rPr>
        <w:t>ma zaspok</w:t>
      </w:r>
      <w:r w:rsidR="000935D2">
        <w:rPr>
          <w:rFonts w:ascii="Arial" w:hAnsi="Arial" w:cs="Arial"/>
          <w:sz w:val="24"/>
          <w:szCs w:val="24"/>
        </w:rPr>
        <w:t>a</w:t>
      </w:r>
      <w:r w:rsidRPr="00B7581D">
        <w:rPr>
          <w:rFonts w:ascii="Arial" w:hAnsi="Arial" w:cs="Arial"/>
          <w:sz w:val="24"/>
          <w:szCs w:val="24"/>
        </w:rPr>
        <w:t>j</w:t>
      </w:r>
      <w:r w:rsidR="000935D2">
        <w:rPr>
          <w:rFonts w:ascii="Arial" w:hAnsi="Arial" w:cs="Arial"/>
          <w:sz w:val="24"/>
          <w:szCs w:val="24"/>
        </w:rPr>
        <w:t>a</w:t>
      </w:r>
      <w:r w:rsidRPr="00B7581D">
        <w:rPr>
          <w:rFonts w:ascii="Arial" w:hAnsi="Arial" w:cs="Arial"/>
          <w:sz w:val="24"/>
          <w:szCs w:val="24"/>
        </w:rPr>
        <w:t>niu potrzeb społeczności lokalnej. Współpraca ta opiera</w:t>
      </w:r>
      <w:r w:rsidR="00190000">
        <w:rPr>
          <w:rFonts w:ascii="Arial" w:hAnsi="Arial" w:cs="Arial"/>
          <w:sz w:val="24"/>
          <w:szCs w:val="24"/>
        </w:rPr>
        <w:t>ła</w:t>
      </w:r>
      <w:r w:rsidRPr="00B7581D">
        <w:rPr>
          <w:rFonts w:ascii="Arial" w:hAnsi="Arial" w:cs="Arial"/>
          <w:sz w:val="24"/>
          <w:szCs w:val="24"/>
        </w:rPr>
        <w:t xml:space="preserve"> si</w:t>
      </w:r>
      <w:r w:rsidR="0044051E">
        <w:rPr>
          <w:rFonts w:ascii="Arial" w:hAnsi="Arial" w:cs="Arial"/>
          <w:sz w:val="24"/>
          <w:szCs w:val="24"/>
        </w:rPr>
        <w:t>ę</w:t>
      </w:r>
      <w:r w:rsidRPr="00B7581D">
        <w:rPr>
          <w:rFonts w:ascii="Arial" w:hAnsi="Arial" w:cs="Arial"/>
          <w:sz w:val="24"/>
          <w:szCs w:val="24"/>
        </w:rPr>
        <w:t xml:space="preserve"> na kluczowych </w:t>
      </w:r>
      <w:r w:rsidRPr="00252D45">
        <w:rPr>
          <w:rFonts w:ascii="Arial" w:hAnsi="Arial" w:cs="Arial"/>
          <w:sz w:val="24"/>
          <w:szCs w:val="24"/>
        </w:rPr>
        <w:t>zasadach</w:t>
      </w:r>
      <w:r w:rsidR="0044051E" w:rsidRPr="00252D45">
        <w:rPr>
          <w:rFonts w:ascii="Arial" w:hAnsi="Arial" w:cs="Arial"/>
          <w:sz w:val="24"/>
          <w:szCs w:val="24"/>
        </w:rPr>
        <w:t>, takich jak</w:t>
      </w:r>
      <w:r w:rsidRPr="00252D45">
        <w:rPr>
          <w:rFonts w:ascii="Arial" w:hAnsi="Arial" w:cs="Arial"/>
          <w:sz w:val="24"/>
          <w:szCs w:val="24"/>
        </w:rPr>
        <w:t xml:space="preserve"> pomocniczość, suwerenność stron, partnerstwo, efektywność, uczciwa konkurencja oraz jawność.</w:t>
      </w:r>
      <w:r w:rsidRPr="00B7581D">
        <w:rPr>
          <w:rFonts w:ascii="Arial" w:hAnsi="Arial" w:cs="Arial"/>
          <w:sz w:val="24"/>
          <w:szCs w:val="24"/>
        </w:rPr>
        <w:t xml:space="preserve"> Przestrzeganie tych zasad wpływa na kształtowanie ładu społecznego w środowisku lokalnym, </w:t>
      </w:r>
      <w:r w:rsidR="00A7080A">
        <w:rPr>
          <w:rFonts w:ascii="Arial" w:hAnsi="Arial" w:cs="Arial"/>
          <w:sz w:val="24"/>
          <w:szCs w:val="24"/>
        </w:rPr>
        <w:t xml:space="preserve">który </w:t>
      </w:r>
      <w:r w:rsidRPr="00B7581D">
        <w:rPr>
          <w:rFonts w:ascii="Arial" w:hAnsi="Arial" w:cs="Arial"/>
          <w:sz w:val="24"/>
          <w:szCs w:val="24"/>
        </w:rPr>
        <w:t>opiera się na budowaniu więzi między administracją publiczną i organizacjami pozarządowymi, przyczyniając się do aktywnego uczestnictwa tych organizacji w procesie rozwoju gminy.</w:t>
      </w:r>
      <w:r>
        <w:rPr>
          <w:rFonts w:ascii="Arial" w:hAnsi="Arial" w:cs="Arial"/>
          <w:sz w:val="24"/>
          <w:szCs w:val="24"/>
        </w:rPr>
        <w:t xml:space="preserve"> </w:t>
      </w:r>
      <w:r w:rsidRPr="00B7581D">
        <w:rPr>
          <w:rFonts w:ascii="Arial" w:hAnsi="Arial" w:cs="Arial"/>
          <w:sz w:val="24"/>
          <w:szCs w:val="24"/>
        </w:rPr>
        <w:t>Do realizacji głównego celu służ</w:t>
      </w:r>
      <w:r w:rsidR="00190000">
        <w:rPr>
          <w:rFonts w:ascii="Arial" w:hAnsi="Arial" w:cs="Arial"/>
          <w:sz w:val="24"/>
          <w:szCs w:val="24"/>
        </w:rPr>
        <w:t>yły</w:t>
      </w:r>
      <w:r w:rsidRPr="00B7581D">
        <w:rPr>
          <w:rFonts w:ascii="Arial" w:hAnsi="Arial" w:cs="Arial"/>
          <w:sz w:val="24"/>
          <w:szCs w:val="24"/>
        </w:rPr>
        <w:t xml:space="preserve"> </w:t>
      </w:r>
      <w:r w:rsidR="00A7080A">
        <w:rPr>
          <w:rFonts w:ascii="Arial" w:hAnsi="Arial" w:cs="Arial"/>
          <w:sz w:val="24"/>
          <w:szCs w:val="24"/>
        </w:rPr>
        <w:t>następujące</w:t>
      </w:r>
      <w:r w:rsidRPr="00B7581D">
        <w:rPr>
          <w:rFonts w:ascii="Arial" w:hAnsi="Arial" w:cs="Arial"/>
          <w:sz w:val="24"/>
          <w:szCs w:val="24"/>
        </w:rPr>
        <w:t xml:space="preserve"> cele szczegółowe:</w:t>
      </w:r>
    </w:p>
    <w:p w14:paraId="1F4078FE" w14:textId="1004BB2E" w:rsidR="00F944BA" w:rsidRPr="00B7581D" w:rsidRDefault="00F944BA" w:rsidP="00C03956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7581D">
        <w:rPr>
          <w:rFonts w:ascii="Arial" w:hAnsi="Arial" w:cs="Arial"/>
          <w:sz w:val="24"/>
          <w:szCs w:val="24"/>
        </w:rPr>
        <w:t>wykorzystani</w:t>
      </w:r>
      <w:r w:rsidR="00A545AB">
        <w:rPr>
          <w:rFonts w:ascii="Arial" w:hAnsi="Arial" w:cs="Arial"/>
          <w:sz w:val="24"/>
          <w:szCs w:val="24"/>
        </w:rPr>
        <w:t>e</w:t>
      </w:r>
      <w:r w:rsidRPr="00B7581D">
        <w:rPr>
          <w:rFonts w:ascii="Arial" w:hAnsi="Arial" w:cs="Arial"/>
          <w:sz w:val="24"/>
          <w:szCs w:val="24"/>
        </w:rPr>
        <w:t xml:space="preserve"> organizacji jako partnera w realizacji zadań zaspokających potrzeby różnych grup społecznych;</w:t>
      </w:r>
    </w:p>
    <w:p w14:paraId="076E62B9" w14:textId="22A9FA4F" w:rsidR="00F944BA" w:rsidRPr="00B7581D" w:rsidRDefault="00604D97" w:rsidP="00C03956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zacieśnienie więzi między organizacjami pozarządowymi;</w:t>
      </w:r>
    </w:p>
    <w:p w14:paraId="30CDFA65" w14:textId="3A0F9544" w:rsidR="00F944BA" w:rsidRPr="00B7581D" w:rsidRDefault="00604D97" w:rsidP="00C03956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rozpowszechnianie rozwoju</w:t>
      </w:r>
      <w:r w:rsidR="00F944BA" w:rsidRPr="00B7581D">
        <w:rPr>
          <w:rFonts w:ascii="Arial" w:hAnsi="Arial" w:cs="Arial"/>
          <w:sz w:val="24"/>
          <w:szCs w:val="24"/>
        </w:rPr>
        <w:t xml:space="preserve"> działalności lokalnej;</w:t>
      </w:r>
    </w:p>
    <w:p w14:paraId="690BCE74" w14:textId="67F9F796" w:rsidR="00F944BA" w:rsidRDefault="00604D97" w:rsidP="00C03956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polepszenie jakości współpracy</w:t>
      </w:r>
      <w:r w:rsidR="00F944BA" w:rsidRPr="00B7581D">
        <w:rPr>
          <w:rFonts w:ascii="Arial" w:hAnsi="Arial" w:cs="Arial"/>
          <w:sz w:val="24"/>
          <w:szCs w:val="24"/>
        </w:rPr>
        <w:t xml:space="preserve"> pomiędzy organizacjami </w:t>
      </w:r>
      <w:r>
        <w:rPr>
          <w:rFonts w:ascii="Arial" w:hAnsi="Arial" w:cs="Arial"/>
          <w:sz w:val="24"/>
          <w:szCs w:val="24"/>
        </w:rPr>
        <w:t xml:space="preserve">pozarządowymi </w:t>
      </w:r>
      <w:r w:rsidR="00F944BA" w:rsidRPr="00B7581D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 </w:t>
      </w:r>
      <w:r w:rsidR="00F944BA" w:rsidRPr="00B7581D">
        <w:rPr>
          <w:rFonts w:ascii="Arial" w:hAnsi="Arial" w:cs="Arial"/>
          <w:sz w:val="24"/>
          <w:szCs w:val="24"/>
        </w:rPr>
        <w:t xml:space="preserve">Gminą, w celu </w:t>
      </w:r>
      <w:r>
        <w:rPr>
          <w:rFonts w:ascii="Arial" w:hAnsi="Arial" w:cs="Arial"/>
          <w:sz w:val="24"/>
          <w:szCs w:val="24"/>
        </w:rPr>
        <w:t>polepszenia jakości</w:t>
      </w:r>
      <w:r w:rsidR="00F944BA" w:rsidRPr="00B7581D">
        <w:rPr>
          <w:rFonts w:ascii="Arial" w:hAnsi="Arial" w:cs="Arial"/>
          <w:sz w:val="24"/>
          <w:szCs w:val="24"/>
        </w:rPr>
        <w:t xml:space="preserve"> usług </w:t>
      </w:r>
      <w:r>
        <w:rPr>
          <w:rFonts w:ascii="Arial" w:hAnsi="Arial" w:cs="Arial"/>
          <w:sz w:val="24"/>
          <w:szCs w:val="24"/>
        </w:rPr>
        <w:t>na rzecz lokalnej społeczności</w:t>
      </w:r>
      <w:r w:rsidR="00F944BA" w:rsidRPr="00B7581D">
        <w:rPr>
          <w:rFonts w:ascii="Arial" w:hAnsi="Arial" w:cs="Arial"/>
          <w:sz w:val="24"/>
          <w:szCs w:val="24"/>
        </w:rPr>
        <w:t>;</w:t>
      </w:r>
    </w:p>
    <w:p w14:paraId="71AF8601" w14:textId="03FF2787" w:rsidR="007B0362" w:rsidRPr="00B7581D" w:rsidRDefault="007B0362" w:rsidP="00F771A3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7581D">
        <w:rPr>
          <w:rFonts w:ascii="Arial" w:hAnsi="Arial" w:cs="Arial"/>
          <w:sz w:val="24"/>
          <w:szCs w:val="24"/>
        </w:rPr>
        <w:t>współprac</w:t>
      </w:r>
      <w:r>
        <w:rPr>
          <w:rFonts w:ascii="Arial" w:hAnsi="Arial" w:cs="Arial"/>
          <w:sz w:val="24"/>
          <w:szCs w:val="24"/>
        </w:rPr>
        <w:t>a</w:t>
      </w:r>
      <w:r w:rsidRPr="00B7581D">
        <w:rPr>
          <w:rFonts w:ascii="Arial" w:hAnsi="Arial" w:cs="Arial"/>
          <w:sz w:val="24"/>
          <w:szCs w:val="24"/>
        </w:rPr>
        <w:t xml:space="preserve"> przy realizacji akcji charytatywnych</w:t>
      </w:r>
      <w:r w:rsidR="00F771A3">
        <w:rPr>
          <w:rFonts w:ascii="Arial" w:hAnsi="Arial" w:cs="Arial"/>
          <w:sz w:val="24"/>
          <w:szCs w:val="24"/>
        </w:rPr>
        <w:t>;</w:t>
      </w:r>
    </w:p>
    <w:p w14:paraId="58C5B3C3" w14:textId="2FF467DF" w:rsidR="00F944BA" w:rsidRDefault="00F944BA" w:rsidP="00C03956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7581D">
        <w:rPr>
          <w:rFonts w:ascii="Arial" w:hAnsi="Arial" w:cs="Arial"/>
          <w:sz w:val="24"/>
          <w:szCs w:val="24"/>
        </w:rPr>
        <w:t>zwiększeni</w:t>
      </w:r>
      <w:r w:rsidR="00A545AB">
        <w:rPr>
          <w:rFonts w:ascii="Arial" w:hAnsi="Arial" w:cs="Arial"/>
          <w:sz w:val="24"/>
          <w:szCs w:val="24"/>
        </w:rPr>
        <w:t>e</w:t>
      </w:r>
      <w:r w:rsidRPr="00B7581D">
        <w:rPr>
          <w:rFonts w:ascii="Arial" w:hAnsi="Arial" w:cs="Arial"/>
          <w:sz w:val="24"/>
          <w:szCs w:val="24"/>
        </w:rPr>
        <w:t xml:space="preserve"> wpływu organizacji pozarządowych na kreowanie polityki społecznej w gminie</w:t>
      </w:r>
      <w:r w:rsidR="00921AEC">
        <w:rPr>
          <w:rFonts w:ascii="Arial" w:hAnsi="Arial" w:cs="Arial"/>
          <w:sz w:val="24"/>
          <w:szCs w:val="24"/>
        </w:rPr>
        <w:t>;</w:t>
      </w:r>
    </w:p>
    <w:p w14:paraId="4E41B326" w14:textId="2FFBC43A" w:rsidR="00921AEC" w:rsidRPr="00B7581D" w:rsidRDefault="00921AEC" w:rsidP="00C03956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7581D">
        <w:rPr>
          <w:rFonts w:ascii="Arial" w:hAnsi="Arial" w:cs="Arial"/>
          <w:sz w:val="24"/>
          <w:szCs w:val="24"/>
        </w:rPr>
        <w:t>otwarci</w:t>
      </w:r>
      <w:r>
        <w:rPr>
          <w:rFonts w:ascii="Arial" w:hAnsi="Arial" w:cs="Arial"/>
          <w:sz w:val="24"/>
          <w:szCs w:val="24"/>
        </w:rPr>
        <w:t>e</w:t>
      </w:r>
      <w:r w:rsidRPr="00B7581D">
        <w:rPr>
          <w:rFonts w:ascii="Arial" w:hAnsi="Arial" w:cs="Arial"/>
          <w:sz w:val="24"/>
          <w:szCs w:val="24"/>
        </w:rPr>
        <w:t xml:space="preserve"> na konkurencyjność oraz innowacyjność w realizacji zadań</w:t>
      </w:r>
      <w:r>
        <w:rPr>
          <w:rFonts w:ascii="Arial" w:hAnsi="Arial" w:cs="Arial"/>
          <w:sz w:val="24"/>
          <w:szCs w:val="24"/>
        </w:rPr>
        <w:t>.</w:t>
      </w:r>
    </w:p>
    <w:p w14:paraId="08165712" w14:textId="779C93AB" w:rsidR="008C3808" w:rsidRPr="004A39C6" w:rsidRDefault="00F944BA" w:rsidP="00C0395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B7581D">
        <w:rPr>
          <w:rFonts w:ascii="Arial" w:hAnsi="Arial" w:cs="Arial"/>
          <w:sz w:val="24"/>
          <w:szCs w:val="24"/>
        </w:rPr>
        <w:lastRenderedPageBreak/>
        <w:tab/>
        <w:t>Środki finansowe przeznaczone na realizację Programu zostały zaplanowane                          w budżecie Gminy Świeszyno na rok 202</w:t>
      </w:r>
      <w:r w:rsidR="00604D97">
        <w:rPr>
          <w:rFonts w:ascii="Arial" w:hAnsi="Arial" w:cs="Arial"/>
          <w:sz w:val="24"/>
          <w:szCs w:val="24"/>
        </w:rPr>
        <w:t>2</w:t>
      </w:r>
      <w:r w:rsidR="00FA6F10">
        <w:rPr>
          <w:rFonts w:ascii="Arial" w:hAnsi="Arial" w:cs="Arial"/>
          <w:sz w:val="24"/>
          <w:szCs w:val="24"/>
        </w:rPr>
        <w:t xml:space="preserve"> </w:t>
      </w:r>
      <w:r w:rsidRPr="00B7581D">
        <w:rPr>
          <w:rFonts w:ascii="Arial" w:eastAsia="Times New Roman" w:hAnsi="Arial" w:cs="Arial"/>
          <w:sz w:val="24"/>
          <w:szCs w:val="24"/>
        </w:rPr>
        <w:t>w dziale</w:t>
      </w:r>
      <w:r w:rsidR="00EE450F">
        <w:rPr>
          <w:rFonts w:ascii="Arial" w:eastAsia="Times New Roman" w:hAnsi="Arial" w:cs="Arial"/>
          <w:sz w:val="24"/>
          <w:szCs w:val="24"/>
        </w:rPr>
        <w:t xml:space="preserve"> 630 </w:t>
      </w:r>
      <w:r w:rsidR="00EE450F" w:rsidRPr="00EE450F">
        <w:rPr>
          <w:rFonts w:ascii="Arial" w:eastAsia="Times New Roman" w:hAnsi="Arial" w:cs="Arial"/>
          <w:sz w:val="24"/>
          <w:szCs w:val="24"/>
        </w:rPr>
        <w:t xml:space="preserve">- </w:t>
      </w:r>
      <w:r w:rsidR="00EE450F">
        <w:rPr>
          <w:rFonts w:ascii="Arial" w:hAnsi="Arial" w:cs="Arial"/>
          <w:color w:val="000000" w:themeColor="text1"/>
          <w:sz w:val="24"/>
          <w:szCs w:val="24"/>
          <w:lang w:eastAsia="pl-PL"/>
        </w:rPr>
        <w:t>w</w:t>
      </w:r>
      <w:r w:rsidR="00EE450F" w:rsidRPr="00EE450F">
        <w:rPr>
          <w:rFonts w:ascii="Arial" w:hAnsi="Arial" w:cs="Arial"/>
          <w:color w:val="000000" w:themeColor="text1"/>
          <w:sz w:val="24"/>
          <w:szCs w:val="24"/>
          <w:lang w:eastAsia="pl-PL"/>
        </w:rPr>
        <w:t>spieranie działalności krajoznawczej i turystycznej</w:t>
      </w:r>
      <w:r w:rsidR="00EE450F">
        <w:rPr>
          <w:rFonts w:ascii="Arial" w:hAnsi="Arial" w:cs="Arial"/>
          <w:color w:val="000000" w:themeColor="text1"/>
          <w:sz w:val="24"/>
          <w:szCs w:val="24"/>
          <w:lang w:eastAsia="pl-PL"/>
        </w:rPr>
        <w:t>, w dziale</w:t>
      </w:r>
      <w:r w:rsidRPr="00EE450F">
        <w:rPr>
          <w:rFonts w:ascii="Arial" w:eastAsia="Times New Roman" w:hAnsi="Arial" w:cs="Arial"/>
          <w:sz w:val="24"/>
          <w:szCs w:val="24"/>
        </w:rPr>
        <w:t xml:space="preserve"> 851 – zapewnienie funkcjonowania placówek wsparcia dziennego,</w:t>
      </w:r>
      <w:r w:rsidR="00F771A3" w:rsidRPr="00EE450F">
        <w:rPr>
          <w:rFonts w:ascii="Arial" w:eastAsia="Times New Roman" w:hAnsi="Arial" w:cs="Arial"/>
          <w:sz w:val="24"/>
          <w:szCs w:val="24"/>
        </w:rPr>
        <w:t xml:space="preserve"> w dziale 900 – </w:t>
      </w:r>
      <w:r w:rsidR="004A39C6" w:rsidRPr="00EE450F">
        <w:rPr>
          <w:rFonts w:ascii="Arial" w:eastAsia="Times New Roman" w:hAnsi="Arial" w:cs="Arial"/>
          <w:sz w:val="24"/>
          <w:szCs w:val="24"/>
        </w:rPr>
        <w:t>ekologia</w:t>
      </w:r>
      <w:r w:rsidR="004A39C6">
        <w:rPr>
          <w:rFonts w:ascii="Arial" w:eastAsia="Times New Roman" w:hAnsi="Arial" w:cs="Arial"/>
          <w:sz w:val="24"/>
          <w:szCs w:val="24"/>
        </w:rPr>
        <w:t xml:space="preserve"> i ochrona zwierząt oraz ochrona dziedzictwa przyrodniczego, </w:t>
      </w:r>
      <w:r w:rsidRPr="00B7581D">
        <w:rPr>
          <w:rFonts w:ascii="Arial" w:eastAsia="Times New Roman" w:hAnsi="Arial" w:cs="Arial"/>
          <w:sz w:val="24"/>
          <w:szCs w:val="24"/>
        </w:rPr>
        <w:t xml:space="preserve">w dziale 921 - </w:t>
      </w:r>
      <w:r w:rsidR="001A5F61">
        <w:rPr>
          <w:rFonts w:ascii="Arial" w:eastAsia="Times New Roman" w:hAnsi="Arial" w:cs="Arial"/>
          <w:sz w:val="24"/>
          <w:szCs w:val="24"/>
        </w:rPr>
        <w:t>u</w:t>
      </w:r>
      <w:r w:rsidRPr="00B7581D">
        <w:rPr>
          <w:rFonts w:ascii="Arial" w:eastAsia="Times New Roman" w:hAnsi="Arial" w:cs="Arial"/>
          <w:sz w:val="24"/>
          <w:szCs w:val="24"/>
        </w:rPr>
        <w:t>powszechnianie kultury, sztuki, ochrony dóbr kultury i dziedzictwa narodowego</w:t>
      </w:r>
      <w:r w:rsidRPr="00B7581D">
        <w:rPr>
          <w:rFonts w:ascii="Arial" w:hAnsi="Arial" w:cs="Arial"/>
          <w:sz w:val="24"/>
          <w:szCs w:val="24"/>
          <w:lang w:eastAsia="pl-PL"/>
        </w:rPr>
        <w:t xml:space="preserve"> oraz w dziale 926 – wspieranie </w:t>
      </w:r>
      <w:r w:rsidR="00045665">
        <w:rPr>
          <w:rFonts w:ascii="Arial" w:hAnsi="Arial" w:cs="Arial"/>
          <w:sz w:val="24"/>
          <w:szCs w:val="24"/>
          <w:lang w:eastAsia="pl-PL"/>
        </w:rPr>
        <w:t xml:space="preserve">                                                 </w:t>
      </w:r>
      <w:r w:rsidRPr="00B7581D">
        <w:rPr>
          <w:rFonts w:ascii="Arial" w:hAnsi="Arial" w:cs="Arial"/>
          <w:sz w:val="24"/>
          <w:szCs w:val="24"/>
          <w:lang w:eastAsia="pl-PL"/>
        </w:rPr>
        <w:t xml:space="preserve">i upowszechnianie </w:t>
      </w:r>
      <w:r w:rsidRPr="008C3808">
        <w:rPr>
          <w:rFonts w:ascii="Arial" w:hAnsi="Arial" w:cs="Arial"/>
          <w:sz w:val="24"/>
          <w:szCs w:val="24"/>
          <w:lang w:eastAsia="pl-PL"/>
        </w:rPr>
        <w:t>kultury fizycznej.</w:t>
      </w:r>
    </w:p>
    <w:p w14:paraId="792EC9BD" w14:textId="12FB7CC2" w:rsidR="008C3808" w:rsidRPr="008C3808" w:rsidRDefault="008C3808" w:rsidP="008C3808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  <w:lang w:eastAsia="pl-PL"/>
        </w:rPr>
      </w:pPr>
      <w:r w:rsidRPr="008C3808">
        <w:rPr>
          <w:rFonts w:ascii="Arial" w:hAnsi="Arial" w:cs="Arial"/>
          <w:sz w:val="24"/>
          <w:szCs w:val="24"/>
        </w:rPr>
        <w:t xml:space="preserve">Zlecanie zadań w 2022 r. </w:t>
      </w:r>
      <w:r w:rsidR="000935D2" w:rsidRPr="008C3808">
        <w:rPr>
          <w:rFonts w:ascii="Arial" w:hAnsi="Arial" w:cs="Arial"/>
          <w:sz w:val="24"/>
          <w:szCs w:val="24"/>
        </w:rPr>
        <w:t>zgodnie z</w:t>
      </w:r>
      <w:r w:rsidR="000935D2">
        <w:rPr>
          <w:rFonts w:ascii="Arial" w:hAnsi="Arial" w:cs="Arial"/>
          <w:sz w:val="24"/>
          <w:szCs w:val="24"/>
        </w:rPr>
        <w:t> </w:t>
      </w:r>
      <w:r w:rsidR="000935D2" w:rsidRPr="008C3808">
        <w:rPr>
          <w:rFonts w:ascii="Arial" w:hAnsi="Arial" w:cs="Arial"/>
          <w:sz w:val="24"/>
          <w:szCs w:val="24"/>
        </w:rPr>
        <w:t xml:space="preserve">przepisami </w:t>
      </w:r>
      <w:r w:rsidR="000935D2">
        <w:rPr>
          <w:rFonts w:ascii="Arial" w:hAnsi="Arial" w:cs="Arial"/>
          <w:sz w:val="24"/>
          <w:szCs w:val="24"/>
        </w:rPr>
        <w:t>U</w:t>
      </w:r>
      <w:r w:rsidR="000935D2" w:rsidRPr="008C3808">
        <w:rPr>
          <w:rFonts w:ascii="Arial" w:hAnsi="Arial" w:cs="Arial"/>
          <w:sz w:val="24"/>
          <w:szCs w:val="24"/>
        </w:rPr>
        <w:t xml:space="preserve">stawy o </w:t>
      </w:r>
      <w:r w:rsidR="00B617A3">
        <w:rPr>
          <w:rFonts w:ascii="Arial" w:hAnsi="Arial" w:cs="Arial"/>
          <w:sz w:val="24"/>
          <w:szCs w:val="24"/>
        </w:rPr>
        <w:t xml:space="preserve">działalności </w:t>
      </w:r>
      <w:r w:rsidR="000935D2" w:rsidRPr="008C3808">
        <w:rPr>
          <w:rFonts w:ascii="Arial" w:hAnsi="Arial" w:cs="Arial"/>
          <w:sz w:val="24"/>
          <w:szCs w:val="24"/>
        </w:rPr>
        <w:t>pożytku publiczn</w:t>
      </w:r>
      <w:r w:rsidR="00B617A3">
        <w:rPr>
          <w:rFonts w:ascii="Arial" w:hAnsi="Arial" w:cs="Arial"/>
          <w:sz w:val="24"/>
          <w:szCs w:val="24"/>
        </w:rPr>
        <w:t xml:space="preserve">ego </w:t>
      </w:r>
      <w:r w:rsidR="000935D2" w:rsidRPr="008C3808">
        <w:rPr>
          <w:rFonts w:ascii="Arial" w:hAnsi="Arial" w:cs="Arial"/>
          <w:sz w:val="24"/>
          <w:szCs w:val="24"/>
        </w:rPr>
        <w:t xml:space="preserve">i o wolontariacie </w:t>
      </w:r>
      <w:r w:rsidRPr="008C3808">
        <w:rPr>
          <w:rFonts w:ascii="Arial" w:hAnsi="Arial" w:cs="Arial"/>
          <w:sz w:val="24"/>
          <w:szCs w:val="24"/>
        </w:rPr>
        <w:t>odbyło się w drodze konkurs</w:t>
      </w:r>
      <w:r w:rsidR="00FA6F10">
        <w:rPr>
          <w:rFonts w:ascii="Arial" w:hAnsi="Arial" w:cs="Arial"/>
          <w:sz w:val="24"/>
          <w:szCs w:val="24"/>
        </w:rPr>
        <w:t>u</w:t>
      </w:r>
      <w:r w:rsidRPr="008C3808">
        <w:rPr>
          <w:rFonts w:ascii="Arial" w:hAnsi="Arial" w:cs="Arial"/>
          <w:sz w:val="24"/>
          <w:szCs w:val="24"/>
        </w:rPr>
        <w:t xml:space="preserve"> ofert oraz w </w:t>
      </w:r>
      <w:r w:rsidR="001D2DAB">
        <w:rPr>
          <w:rFonts w:ascii="Arial" w:hAnsi="Arial" w:cs="Arial"/>
          <w:sz w:val="24"/>
          <w:szCs w:val="24"/>
        </w:rPr>
        <w:t>trybie</w:t>
      </w:r>
      <w:r w:rsidRPr="008C3808">
        <w:rPr>
          <w:rFonts w:ascii="Arial" w:hAnsi="Arial" w:cs="Arial"/>
          <w:sz w:val="24"/>
          <w:szCs w:val="24"/>
        </w:rPr>
        <w:t xml:space="preserve"> pozakonkursowym.</w:t>
      </w:r>
    </w:p>
    <w:p w14:paraId="68FFC601" w14:textId="77777777" w:rsidR="00F944BA" w:rsidRPr="00B7581D" w:rsidRDefault="00F944BA" w:rsidP="00C03956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8"/>
          <w:szCs w:val="28"/>
        </w:rPr>
      </w:pPr>
    </w:p>
    <w:p w14:paraId="5D974982" w14:textId="3881E4D8" w:rsidR="00F944BA" w:rsidRDefault="00F944BA" w:rsidP="00C03956">
      <w:pPr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03956">
        <w:rPr>
          <w:rFonts w:ascii="Arial" w:eastAsia="Times New Roman" w:hAnsi="Arial" w:cs="Arial"/>
          <w:b/>
          <w:bCs/>
          <w:sz w:val="24"/>
          <w:szCs w:val="24"/>
        </w:rPr>
        <w:t xml:space="preserve">Ocena </w:t>
      </w:r>
      <w:r w:rsidRPr="00B7581D">
        <w:rPr>
          <w:rFonts w:ascii="Arial" w:eastAsia="Times New Roman" w:hAnsi="Arial" w:cs="Arial"/>
          <w:b/>
          <w:bCs/>
          <w:sz w:val="24"/>
          <w:szCs w:val="24"/>
        </w:rPr>
        <w:t xml:space="preserve">realizacji </w:t>
      </w:r>
      <w:r w:rsidRPr="00B7581D">
        <w:rPr>
          <w:rFonts w:ascii="Arial" w:hAnsi="Arial" w:cs="Arial"/>
          <w:b/>
          <w:bCs/>
          <w:sz w:val="24"/>
          <w:szCs w:val="24"/>
        </w:rPr>
        <w:t>Programu współpracy Gminy Świeszyno z organizacjami pozarządowymi oraz podmiotami</w:t>
      </w:r>
      <w:r w:rsidR="00952798">
        <w:rPr>
          <w:rFonts w:ascii="Arial" w:hAnsi="Arial" w:cs="Arial"/>
          <w:b/>
          <w:bCs/>
          <w:sz w:val="24"/>
          <w:szCs w:val="24"/>
        </w:rPr>
        <w:t>,</w:t>
      </w:r>
      <w:r w:rsidRPr="00B7581D">
        <w:rPr>
          <w:rFonts w:ascii="Arial" w:hAnsi="Arial" w:cs="Arial"/>
          <w:b/>
          <w:bCs/>
          <w:sz w:val="24"/>
          <w:szCs w:val="24"/>
        </w:rPr>
        <w:t xml:space="preserve"> o których mowa w art. 3 ust. 3 ustawy                                    o działalności pożytku publicznego i o wolontariacie na rok 202</w:t>
      </w:r>
      <w:r w:rsidR="00406A7E">
        <w:rPr>
          <w:rFonts w:ascii="Arial" w:hAnsi="Arial" w:cs="Arial"/>
          <w:b/>
          <w:bCs/>
          <w:sz w:val="24"/>
          <w:szCs w:val="24"/>
        </w:rPr>
        <w:t>2</w:t>
      </w:r>
    </w:p>
    <w:p w14:paraId="04625EBE" w14:textId="77777777" w:rsidR="00FA6F10" w:rsidRPr="00E966CA" w:rsidRDefault="00FA6F10" w:rsidP="00FA6F10">
      <w:pPr>
        <w:suppressAutoHyphens/>
        <w:spacing w:after="0"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</w:p>
    <w:p w14:paraId="36FEEF6F" w14:textId="44ED9299" w:rsidR="00AF211F" w:rsidRPr="00C03956" w:rsidRDefault="00AF211F" w:rsidP="00C03956">
      <w:pPr>
        <w:pStyle w:val="Legenda"/>
        <w:keepNext/>
        <w:spacing w:after="0" w:line="360" w:lineRule="auto"/>
        <w:rPr>
          <w:rFonts w:ascii="Arial" w:hAnsi="Arial" w:cs="Arial"/>
          <w:color w:val="auto"/>
          <w:sz w:val="20"/>
          <w:szCs w:val="20"/>
        </w:rPr>
      </w:pPr>
      <w:r w:rsidRPr="00C03956">
        <w:rPr>
          <w:rFonts w:ascii="Arial" w:hAnsi="Arial" w:cs="Arial"/>
          <w:color w:val="auto"/>
          <w:sz w:val="20"/>
          <w:szCs w:val="20"/>
        </w:rPr>
        <w:t xml:space="preserve">Tabela </w:t>
      </w:r>
      <w:r w:rsidRPr="00C03956">
        <w:rPr>
          <w:rFonts w:ascii="Arial" w:hAnsi="Arial" w:cs="Arial"/>
          <w:color w:val="auto"/>
          <w:sz w:val="20"/>
          <w:szCs w:val="20"/>
        </w:rPr>
        <w:fldChar w:fldCharType="begin"/>
      </w:r>
      <w:r w:rsidRPr="00C03956">
        <w:rPr>
          <w:rFonts w:ascii="Arial" w:hAnsi="Arial" w:cs="Arial"/>
          <w:color w:val="auto"/>
          <w:sz w:val="20"/>
          <w:szCs w:val="20"/>
        </w:rPr>
        <w:instrText xml:space="preserve"> SEQ Tabela \* ARABIC </w:instrText>
      </w:r>
      <w:r w:rsidRPr="00C03956">
        <w:rPr>
          <w:rFonts w:ascii="Arial" w:hAnsi="Arial" w:cs="Arial"/>
          <w:color w:val="auto"/>
          <w:sz w:val="20"/>
          <w:szCs w:val="20"/>
        </w:rPr>
        <w:fldChar w:fldCharType="separate"/>
      </w:r>
      <w:r w:rsidR="00C33ABD">
        <w:rPr>
          <w:rFonts w:ascii="Arial" w:hAnsi="Arial" w:cs="Arial"/>
          <w:noProof/>
          <w:color w:val="auto"/>
          <w:sz w:val="20"/>
          <w:szCs w:val="20"/>
        </w:rPr>
        <w:t>1</w:t>
      </w:r>
      <w:r w:rsidRPr="00C03956">
        <w:rPr>
          <w:rFonts w:ascii="Arial" w:hAnsi="Arial" w:cs="Arial"/>
          <w:color w:val="auto"/>
          <w:sz w:val="20"/>
          <w:szCs w:val="20"/>
        </w:rPr>
        <w:fldChar w:fldCharType="end"/>
      </w:r>
      <w:r w:rsidRPr="00C03956">
        <w:rPr>
          <w:rFonts w:ascii="Arial" w:hAnsi="Arial" w:cs="Arial"/>
          <w:color w:val="auto"/>
          <w:sz w:val="20"/>
          <w:szCs w:val="20"/>
        </w:rPr>
        <w:t xml:space="preserve"> Wskaźniki i wartości oceny realizacji Programu</w:t>
      </w:r>
    </w:p>
    <w:tbl>
      <w:tblPr>
        <w:tblStyle w:val="Tabelasiatki4akcent2"/>
        <w:tblW w:w="9376" w:type="dxa"/>
        <w:tblLook w:val="04A0" w:firstRow="1" w:lastRow="0" w:firstColumn="1" w:lastColumn="0" w:noHBand="0" w:noVBand="1"/>
      </w:tblPr>
      <w:tblGrid>
        <w:gridCol w:w="516"/>
        <w:gridCol w:w="1889"/>
        <w:gridCol w:w="1418"/>
        <w:gridCol w:w="5553"/>
      </w:tblGrid>
      <w:tr w:rsidR="00F944BA" w:rsidRPr="00972AE7" w14:paraId="37460C4A" w14:textId="77777777" w:rsidTr="004E6E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" w:type="dxa"/>
            <w:vAlign w:val="center"/>
          </w:tcPr>
          <w:p w14:paraId="68CB70CF" w14:textId="77777777" w:rsidR="00F944BA" w:rsidRPr="00521FFB" w:rsidRDefault="00F944BA" w:rsidP="00C03956">
            <w:pPr>
              <w:pStyle w:val="Zawartotabeli"/>
              <w:spacing w:after="0" w:line="360" w:lineRule="auto"/>
              <w:jc w:val="center"/>
              <w:rPr>
                <w:rFonts w:ascii="Arial" w:hAnsi="Arial" w:cs="Arial"/>
                <w:b w:val="0"/>
                <w:bCs w:val="0"/>
                <w:color w:val="000000" w:themeColor="text1"/>
                <w:sz w:val="18"/>
                <w:szCs w:val="18"/>
              </w:rPr>
            </w:pPr>
            <w:r w:rsidRPr="00521FFB">
              <w:rPr>
                <w:rFonts w:ascii="Arial" w:hAnsi="Arial" w:cs="Arial"/>
                <w:color w:val="000000" w:themeColor="text1"/>
                <w:sz w:val="18"/>
                <w:szCs w:val="18"/>
              </w:rPr>
              <w:t>Lp.</w:t>
            </w:r>
          </w:p>
        </w:tc>
        <w:tc>
          <w:tcPr>
            <w:tcW w:w="1889" w:type="dxa"/>
            <w:vAlign w:val="center"/>
          </w:tcPr>
          <w:p w14:paraId="5FB396FB" w14:textId="77777777" w:rsidR="00F944BA" w:rsidRPr="00521FFB" w:rsidRDefault="00F944BA" w:rsidP="00C03956">
            <w:pPr>
              <w:pStyle w:val="Zawartotabeli"/>
              <w:spacing w:after="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 w:themeColor="text1"/>
                <w:sz w:val="18"/>
                <w:szCs w:val="18"/>
              </w:rPr>
            </w:pPr>
            <w:r w:rsidRPr="00521FFB">
              <w:rPr>
                <w:rFonts w:ascii="Arial" w:hAnsi="Arial" w:cs="Arial"/>
                <w:color w:val="000000" w:themeColor="text1"/>
                <w:sz w:val="18"/>
                <w:szCs w:val="18"/>
              </w:rPr>
              <w:t>Wskaźnik</w:t>
            </w:r>
          </w:p>
        </w:tc>
        <w:tc>
          <w:tcPr>
            <w:tcW w:w="1418" w:type="dxa"/>
            <w:vAlign w:val="center"/>
          </w:tcPr>
          <w:p w14:paraId="07B3F69A" w14:textId="77777777" w:rsidR="00F944BA" w:rsidRPr="00521FFB" w:rsidRDefault="00F944BA" w:rsidP="00C03956">
            <w:pPr>
              <w:pStyle w:val="Zawartotabeli"/>
              <w:spacing w:after="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 w:themeColor="text1"/>
                <w:sz w:val="18"/>
                <w:szCs w:val="18"/>
              </w:rPr>
            </w:pPr>
            <w:r w:rsidRPr="00521FFB">
              <w:rPr>
                <w:rFonts w:ascii="Arial" w:hAnsi="Arial" w:cs="Arial"/>
                <w:color w:val="000000" w:themeColor="text1"/>
                <w:sz w:val="18"/>
                <w:szCs w:val="18"/>
              </w:rPr>
              <w:t>Wartość</w:t>
            </w:r>
          </w:p>
        </w:tc>
        <w:tc>
          <w:tcPr>
            <w:tcW w:w="5553" w:type="dxa"/>
            <w:vAlign w:val="center"/>
          </w:tcPr>
          <w:p w14:paraId="1E081623" w14:textId="77777777" w:rsidR="00F944BA" w:rsidRPr="00521FFB" w:rsidRDefault="00F944BA" w:rsidP="00C03956">
            <w:pPr>
              <w:pStyle w:val="Zawartotabeli"/>
              <w:spacing w:after="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 w:themeColor="text1"/>
                <w:sz w:val="18"/>
                <w:szCs w:val="18"/>
              </w:rPr>
            </w:pPr>
            <w:r w:rsidRPr="00521FFB">
              <w:rPr>
                <w:rFonts w:ascii="Arial" w:hAnsi="Arial" w:cs="Arial"/>
                <w:color w:val="000000" w:themeColor="text1"/>
                <w:sz w:val="18"/>
                <w:szCs w:val="18"/>
              </w:rPr>
              <w:t>Informacje dodatkowe</w:t>
            </w:r>
          </w:p>
        </w:tc>
      </w:tr>
      <w:tr w:rsidR="00F944BA" w:rsidRPr="00972AE7" w14:paraId="5D424E96" w14:textId="77777777" w:rsidTr="004E6E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" w:type="dxa"/>
            <w:vAlign w:val="center"/>
          </w:tcPr>
          <w:p w14:paraId="155248FA" w14:textId="64C4961B" w:rsidR="00F944BA" w:rsidRPr="00972AE7" w:rsidRDefault="00F944BA" w:rsidP="00C03956">
            <w:pPr>
              <w:tabs>
                <w:tab w:val="left" w:pos="142"/>
              </w:tabs>
              <w:spacing w:line="360" w:lineRule="auto"/>
              <w:ind w:left="182" w:right="-113" w:hanging="4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889" w:type="dxa"/>
            <w:vAlign w:val="center"/>
          </w:tcPr>
          <w:p w14:paraId="10C66D59" w14:textId="77777777" w:rsidR="00F944BA" w:rsidRPr="00972AE7" w:rsidRDefault="00F944BA" w:rsidP="00C03956">
            <w:pPr>
              <w:pStyle w:val="Zawartotabeli"/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Liczba otwartych konkursów</w:t>
            </w:r>
          </w:p>
        </w:tc>
        <w:tc>
          <w:tcPr>
            <w:tcW w:w="1418" w:type="dxa"/>
            <w:vAlign w:val="center"/>
          </w:tcPr>
          <w:p w14:paraId="275DB099" w14:textId="5B04ED40" w:rsidR="00F944BA" w:rsidRPr="00972AE7" w:rsidRDefault="00EC631A" w:rsidP="00C03956">
            <w:pPr>
              <w:pStyle w:val="Zawartotabeli"/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553" w:type="dxa"/>
            <w:vAlign w:val="center"/>
          </w:tcPr>
          <w:p w14:paraId="504C9913" w14:textId="425A5455" w:rsidR="00F944BA" w:rsidRPr="00972AE7" w:rsidRDefault="00EC631A" w:rsidP="00C03956">
            <w:pPr>
              <w:pStyle w:val="Zawartotabeli"/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C</w:t>
            </w:r>
            <w:r w:rsidR="00F944BA" w:rsidRPr="00972AE7">
              <w:rPr>
                <w:rFonts w:ascii="Arial" w:hAnsi="Arial" w:cs="Arial"/>
                <w:color w:val="000000" w:themeColor="text1"/>
                <w:sz w:val="18"/>
                <w:szCs w:val="18"/>
              </w:rPr>
              <w:t>zęść A - w zakresie upowszechniania kultury, sztuki, ochrony dóbr kultury i dziedzictwa narodowego</w:t>
            </w:r>
          </w:p>
          <w:p w14:paraId="25995049" w14:textId="77777777" w:rsidR="00F944BA" w:rsidRPr="00972AE7" w:rsidRDefault="00F944BA" w:rsidP="00C03956">
            <w:pPr>
              <w:pStyle w:val="Zawartotabeli"/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48251037" w14:textId="77777777" w:rsidR="00AF211F" w:rsidRDefault="00EC631A" w:rsidP="00C03956">
            <w:pPr>
              <w:pStyle w:val="Zawartotabeli"/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C</w:t>
            </w:r>
            <w:r w:rsidR="00F944BA" w:rsidRPr="00972AE7">
              <w:rPr>
                <w:rFonts w:ascii="Arial" w:hAnsi="Arial" w:cs="Arial"/>
                <w:color w:val="000000" w:themeColor="text1"/>
                <w:sz w:val="18"/>
                <w:szCs w:val="18"/>
              </w:rPr>
              <w:t>zęść B - w zakresie wspierania i upowszechniania kultury fizycznej</w:t>
            </w:r>
          </w:p>
          <w:p w14:paraId="025297BA" w14:textId="77777777" w:rsidR="00DC3A3C" w:rsidRDefault="00DC3A3C" w:rsidP="00C03956">
            <w:pPr>
              <w:pStyle w:val="Zawartotabeli"/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05A9C6F5" w14:textId="043F2B06" w:rsidR="00021560" w:rsidRPr="00972AE7" w:rsidRDefault="00DC3A3C" w:rsidP="00C03956">
            <w:pPr>
              <w:pStyle w:val="Zawartotabeli"/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Część C – w zakresie ekologii i ochrony zwierząt oraz ochrony dziedzictwa przyrodniczego</w:t>
            </w:r>
          </w:p>
        </w:tc>
      </w:tr>
      <w:tr w:rsidR="0092158B" w:rsidRPr="00972AE7" w14:paraId="2460A4B0" w14:textId="77777777" w:rsidTr="004E6E2A">
        <w:trPr>
          <w:trHeight w:val="13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" w:type="dxa"/>
            <w:vAlign w:val="center"/>
          </w:tcPr>
          <w:p w14:paraId="53CDC96D" w14:textId="64BF7E3F" w:rsidR="0092158B" w:rsidRPr="00972AE7" w:rsidRDefault="0092158B" w:rsidP="0092158B">
            <w:pPr>
              <w:spacing w:line="360" w:lineRule="auto"/>
              <w:ind w:left="179" w:hanging="21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889" w:type="dxa"/>
            <w:vAlign w:val="center"/>
          </w:tcPr>
          <w:p w14:paraId="18B53AE2" w14:textId="4356A940" w:rsidR="0092158B" w:rsidRPr="00972AE7" w:rsidRDefault="0092158B" w:rsidP="0092158B">
            <w:pPr>
              <w:pStyle w:val="Zawartotabeli"/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Liczba ofert złożonych w otwartym konkursie</w:t>
            </w:r>
          </w:p>
        </w:tc>
        <w:tc>
          <w:tcPr>
            <w:tcW w:w="1418" w:type="dxa"/>
            <w:vAlign w:val="center"/>
          </w:tcPr>
          <w:p w14:paraId="7BA0B33C" w14:textId="3A2E669C" w:rsidR="0092158B" w:rsidRPr="00972AE7" w:rsidRDefault="0092158B" w:rsidP="0092158B">
            <w:pPr>
              <w:pStyle w:val="Zawartotabeli"/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5553" w:type="dxa"/>
            <w:vAlign w:val="center"/>
          </w:tcPr>
          <w:p w14:paraId="212350E8" w14:textId="77777777" w:rsidR="0092158B" w:rsidRPr="00972AE7" w:rsidRDefault="0092158B" w:rsidP="0092158B">
            <w:pPr>
              <w:pStyle w:val="Zawartotabeli"/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- 2 oferty w zakresie </w:t>
            </w:r>
            <w:r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upowszechniania kultury,</w:t>
            </w: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 xml:space="preserve"> sztuki, ochrony dóbr kultury i dziedzictwa narodowego</w:t>
            </w:r>
          </w:p>
          <w:p w14:paraId="62E38CC6" w14:textId="77777777" w:rsidR="0092158B" w:rsidRPr="00972AE7" w:rsidRDefault="0092158B" w:rsidP="0092158B">
            <w:pPr>
              <w:pStyle w:val="Zawartotabeli"/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</w:pPr>
          </w:p>
          <w:p w14:paraId="4E9C867C" w14:textId="77777777" w:rsidR="0092158B" w:rsidRDefault="0092158B" w:rsidP="0092158B">
            <w:pPr>
              <w:pStyle w:val="Zawartotabeli"/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 xml:space="preserve">-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3 oferty</w:t>
            </w: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 xml:space="preserve"> w zakresie wspierania i upowszechniania kultury fizycznej</w:t>
            </w:r>
          </w:p>
          <w:p w14:paraId="65E014DE" w14:textId="77777777" w:rsidR="0092158B" w:rsidRDefault="0092158B" w:rsidP="0092158B">
            <w:pPr>
              <w:pStyle w:val="Zawartotabeli"/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</w:pPr>
          </w:p>
          <w:p w14:paraId="346867BE" w14:textId="608D6FF9" w:rsidR="0092158B" w:rsidRPr="00972AE7" w:rsidRDefault="0092158B" w:rsidP="0092158B">
            <w:pPr>
              <w:pStyle w:val="Zawartotabeli"/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 xml:space="preserve">- 2 oferty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w zakresie ekologii i ochrony zwierząt oraz ochrony dziedzictwa przyrodniczego</w:t>
            </w:r>
          </w:p>
        </w:tc>
      </w:tr>
      <w:tr w:rsidR="00650876" w:rsidRPr="00972AE7" w14:paraId="7F69BD1C" w14:textId="77777777" w:rsidTr="004E6E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" w:type="dxa"/>
            <w:vAlign w:val="center"/>
          </w:tcPr>
          <w:p w14:paraId="2A9AC46A" w14:textId="215B1B11" w:rsidR="00650876" w:rsidRPr="004E6E2A" w:rsidRDefault="00650876" w:rsidP="00650876">
            <w:pPr>
              <w:spacing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E2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889" w:type="dxa"/>
            <w:vAlign w:val="center"/>
          </w:tcPr>
          <w:p w14:paraId="3B7ED6B7" w14:textId="77777777" w:rsidR="00650876" w:rsidRPr="004E6E2A" w:rsidRDefault="00650876" w:rsidP="00650876">
            <w:pPr>
              <w:pStyle w:val="Zawartotabeli"/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 w:rsidRPr="004E6E2A">
              <w:rPr>
                <w:rFonts w:ascii="Arial" w:eastAsia="Times New Roman" w:hAnsi="Arial" w:cs="Arial"/>
                <w:color w:val="auto"/>
                <w:sz w:val="18"/>
                <w:szCs w:val="18"/>
              </w:rPr>
              <w:t xml:space="preserve">Liczba ofert złożonych </w:t>
            </w:r>
          </w:p>
          <w:p w14:paraId="0E6DCD22" w14:textId="0174D316" w:rsidR="00650876" w:rsidRPr="004E6E2A" w:rsidRDefault="00803F1C" w:rsidP="004E6E2A">
            <w:pPr>
              <w:pStyle w:val="Zawartotabeli"/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 w:rsidRPr="004E6E2A"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w</w:t>
            </w:r>
            <w:r w:rsidR="00650876" w:rsidRPr="004E6E2A">
              <w:rPr>
                <w:rFonts w:ascii="Arial" w:eastAsia="Times New Roman" w:hAnsi="Arial" w:cs="Arial"/>
                <w:color w:val="auto"/>
                <w:sz w:val="18"/>
                <w:szCs w:val="18"/>
              </w:rPr>
              <w:t xml:space="preserve"> trybie pozakonkursowym </w:t>
            </w:r>
          </w:p>
        </w:tc>
        <w:tc>
          <w:tcPr>
            <w:tcW w:w="1418" w:type="dxa"/>
            <w:vAlign w:val="center"/>
          </w:tcPr>
          <w:p w14:paraId="256354CA" w14:textId="050A482E" w:rsidR="00650876" w:rsidRPr="004E6E2A" w:rsidRDefault="00650876" w:rsidP="00650876">
            <w:pPr>
              <w:pStyle w:val="Zawartotabeli"/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4E6E2A">
              <w:rPr>
                <w:rFonts w:ascii="Arial" w:hAnsi="Arial" w:cs="Arial"/>
                <w:color w:val="auto"/>
                <w:sz w:val="18"/>
                <w:szCs w:val="18"/>
              </w:rPr>
              <w:t>1</w:t>
            </w:r>
          </w:p>
        </w:tc>
        <w:tc>
          <w:tcPr>
            <w:tcW w:w="5553" w:type="dxa"/>
            <w:vAlign w:val="center"/>
          </w:tcPr>
          <w:p w14:paraId="081DEF15" w14:textId="767FB82B" w:rsidR="00650876" w:rsidRPr="004E6E2A" w:rsidRDefault="00650876" w:rsidP="00650876">
            <w:pPr>
              <w:pStyle w:val="Zawartotabeli"/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4E6E2A">
              <w:rPr>
                <w:rFonts w:ascii="Arial" w:hAnsi="Arial" w:cs="Arial"/>
                <w:color w:val="auto"/>
                <w:sz w:val="18"/>
                <w:szCs w:val="18"/>
              </w:rPr>
              <w:t xml:space="preserve">- 1 oferta w zakresie </w:t>
            </w:r>
            <w:r w:rsidRPr="004E6E2A"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zapewnienia funkcjonowania placówek wsparcia dziennego</w:t>
            </w:r>
          </w:p>
        </w:tc>
      </w:tr>
      <w:tr w:rsidR="00650876" w:rsidRPr="00972AE7" w14:paraId="0603261A" w14:textId="77777777" w:rsidTr="004E6E2A">
        <w:trPr>
          <w:trHeight w:val="8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" w:type="dxa"/>
            <w:vAlign w:val="center"/>
          </w:tcPr>
          <w:p w14:paraId="3063B072" w14:textId="41D9795B" w:rsidR="00650876" w:rsidRPr="00972AE7" w:rsidRDefault="00650876" w:rsidP="00650876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lastRenderedPageBreak/>
              <w:t>4</w:t>
            </w:r>
          </w:p>
        </w:tc>
        <w:tc>
          <w:tcPr>
            <w:tcW w:w="1889" w:type="dxa"/>
            <w:vAlign w:val="center"/>
          </w:tcPr>
          <w:p w14:paraId="7B74E1A6" w14:textId="7E827B5E" w:rsidR="00650876" w:rsidRPr="00972AE7" w:rsidRDefault="00650876" w:rsidP="00650876">
            <w:pPr>
              <w:pStyle w:val="Zawartotabeli"/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Liczba zawartych umów na realizację zadania publicznego</w:t>
            </w:r>
          </w:p>
        </w:tc>
        <w:tc>
          <w:tcPr>
            <w:tcW w:w="1418" w:type="dxa"/>
            <w:vAlign w:val="center"/>
          </w:tcPr>
          <w:p w14:paraId="4E018E25" w14:textId="652C79D3" w:rsidR="00650876" w:rsidRPr="00650876" w:rsidRDefault="00650876" w:rsidP="00650876">
            <w:pPr>
              <w:pStyle w:val="Zawartotabeli"/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5553" w:type="dxa"/>
            <w:vAlign w:val="center"/>
          </w:tcPr>
          <w:p w14:paraId="20D5C6C2" w14:textId="77777777" w:rsidR="00650876" w:rsidRPr="00972AE7" w:rsidRDefault="00650876" w:rsidP="00650876">
            <w:pPr>
              <w:pStyle w:val="Zawartotabeli"/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- 2 umowy w zakresie </w:t>
            </w:r>
            <w:r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upowszechniania kultury,</w:t>
            </w: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 xml:space="preserve"> sztuki, ochrony dóbr kultury i dziedzictwa narodowego</w:t>
            </w:r>
          </w:p>
          <w:p w14:paraId="4436BE25" w14:textId="77777777" w:rsidR="00650876" w:rsidRPr="00972AE7" w:rsidRDefault="00650876" w:rsidP="00650876">
            <w:pPr>
              <w:pStyle w:val="Zawartotabeli"/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</w:pPr>
          </w:p>
          <w:p w14:paraId="032957BA" w14:textId="77777777" w:rsidR="00650876" w:rsidRDefault="00650876" w:rsidP="00650876">
            <w:pPr>
              <w:pStyle w:val="Zawartotabeli"/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 xml:space="preserve">-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3</w:t>
            </w: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 xml:space="preserve"> um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 xml:space="preserve">owy </w:t>
            </w: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w zakresie wspierania i upowszechniania kultury fizycznej</w:t>
            </w:r>
          </w:p>
          <w:p w14:paraId="64173C95" w14:textId="77777777" w:rsidR="00650876" w:rsidRDefault="00650876" w:rsidP="00650876">
            <w:pPr>
              <w:pStyle w:val="Zawartotabeli"/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</w:pPr>
          </w:p>
          <w:p w14:paraId="6A7BFAF1" w14:textId="77777777" w:rsidR="00650876" w:rsidRDefault="00650876" w:rsidP="00650876">
            <w:pPr>
              <w:pStyle w:val="Zawartotabeli"/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 xml:space="preserve">- 2 umowy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w zakresie ekologii i ochrony zwierząt oraz ochrony dziedzictwa przyrodniczego</w:t>
            </w:r>
          </w:p>
          <w:p w14:paraId="3156E617" w14:textId="77777777" w:rsidR="00650876" w:rsidRDefault="00650876" w:rsidP="00650876">
            <w:pPr>
              <w:pStyle w:val="Zawartotabeli"/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2CB71090" w14:textId="0652CABF" w:rsidR="00650876" w:rsidRPr="004E799C" w:rsidRDefault="00650876" w:rsidP="00650876">
            <w:pPr>
              <w:pStyle w:val="Zawartotabeli"/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- 1 umowa w trybie pozakonkursowy</w:t>
            </w:r>
            <w:r w:rsidR="00631DCD">
              <w:rPr>
                <w:rFonts w:ascii="Arial" w:hAnsi="Arial" w:cs="Arial"/>
                <w:color w:val="000000" w:themeColor="text1"/>
                <w:sz w:val="18"/>
                <w:szCs w:val="18"/>
              </w:rPr>
              <w:t>m</w:t>
            </w:r>
          </w:p>
        </w:tc>
      </w:tr>
      <w:tr w:rsidR="00F944BA" w:rsidRPr="00972AE7" w14:paraId="0FCAA31E" w14:textId="77777777" w:rsidTr="004E6E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" w:type="dxa"/>
            <w:vAlign w:val="center"/>
          </w:tcPr>
          <w:p w14:paraId="1688DC20" w14:textId="68405946" w:rsidR="00F944BA" w:rsidRPr="00972AE7" w:rsidRDefault="004E799C" w:rsidP="00C03956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889" w:type="dxa"/>
            <w:vAlign w:val="center"/>
          </w:tcPr>
          <w:p w14:paraId="1B718255" w14:textId="77777777" w:rsidR="00F944BA" w:rsidRPr="00972AE7" w:rsidRDefault="00F944BA" w:rsidP="00C03956">
            <w:pPr>
              <w:pStyle w:val="Zawartotabeli"/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</w:rPr>
              <w:t>Liczba umów, które nie zostały zrealizowane</w:t>
            </w:r>
          </w:p>
        </w:tc>
        <w:tc>
          <w:tcPr>
            <w:tcW w:w="1418" w:type="dxa"/>
            <w:vAlign w:val="center"/>
          </w:tcPr>
          <w:p w14:paraId="6CA1AE06" w14:textId="77777777" w:rsidR="00F944BA" w:rsidRPr="00972AE7" w:rsidRDefault="00F944BA" w:rsidP="00C03956">
            <w:pPr>
              <w:pStyle w:val="Zawartotabeli"/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553" w:type="dxa"/>
            <w:vAlign w:val="center"/>
          </w:tcPr>
          <w:p w14:paraId="110BE130" w14:textId="78920D75" w:rsidR="00F944BA" w:rsidRPr="00972AE7" w:rsidRDefault="00F944BA" w:rsidP="00C03956">
            <w:pPr>
              <w:pStyle w:val="Zawartotabeli"/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Wszystkie umowy </w:t>
            </w:r>
            <w:r w:rsidR="003C7E67">
              <w:rPr>
                <w:rFonts w:ascii="Arial" w:hAnsi="Arial" w:cs="Arial"/>
                <w:color w:val="000000" w:themeColor="text1"/>
                <w:sz w:val="18"/>
                <w:szCs w:val="18"/>
              </w:rPr>
              <w:t>z</w:t>
            </w: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ostały zrealizowane, wypełniając zapisy </w:t>
            </w:r>
            <w:r w:rsidR="009D05D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 nich </w:t>
            </w: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</w:rPr>
              <w:t>zawarte.</w:t>
            </w:r>
          </w:p>
        </w:tc>
      </w:tr>
      <w:tr w:rsidR="00F944BA" w:rsidRPr="00972AE7" w14:paraId="25554AC6" w14:textId="77777777" w:rsidTr="004E6E2A">
        <w:trPr>
          <w:trHeight w:val="5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" w:type="dxa"/>
            <w:vMerge w:val="restart"/>
            <w:shd w:val="clear" w:color="auto" w:fill="auto"/>
            <w:vAlign w:val="center"/>
          </w:tcPr>
          <w:p w14:paraId="6BE05D9C" w14:textId="42D8E904" w:rsidR="00F944BA" w:rsidRPr="00F2022D" w:rsidRDefault="00992175" w:rsidP="00C03956">
            <w:pPr>
              <w:spacing w:line="360" w:lineRule="auto"/>
              <w:contextualSpacing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2022D">
              <w:rPr>
                <w:rFonts w:ascii="Arial" w:hAnsi="Arial" w:cs="Arial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889" w:type="dxa"/>
            <w:vMerge w:val="restart"/>
            <w:shd w:val="clear" w:color="auto" w:fill="auto"/>
            <w:vAlign w:val="center"/>
          </w:tcPr>
          <w:p w14:paraId="19740DDB" w14:textId="081610D5" w:rsidR="00F944BA" w:rsidRPr="00F2022D" w:rsidRDefault="00F944BA" w:rsidP="00C03956">
            <w:pPr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F2022D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Wysokość środków finansowych zabezpieczonych w</w:t>
            </w:r>
            <w:r w:rsidR="00212952" w:rsidRPr="00F2022D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 </w:t>
            </w:r>
            <w:r w:rsidRPr="00F2022D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budżecie Gminy</w:t>
            </w:r>
          </w:p>
          <w:p w14:paraId="1444387E" w14:textId="26785CA7" w:rsidR="00F944BA" w:rsidRPr="00F2022D" w:rsidRDefault="00F944BA" w:rsidP="00C03956">
            <w:pPr>
              <w:pStyle w:val="Zawartotabeli"/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2022D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Świeszyno na rok 202</w:t>
            </w:r>
            <w:r w:rsidR="00DC3A3C" w:rsidRPr="00F2022D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837FA84" w14:textId="2B72AAD2" w:rsidR="00F944BA" w:rsidRPr="00F2022D" w:rsidRDefault="00F944BA" w:rsidP="00C03956">
            <w:pPr>
              <w:pStyle w:val="Zawartotabeli"/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2022D">
              <w:rPr>
                <w:rFonts w:ascii="Arial" w:hAnsi="Arial" w:cs="Arial"/>
                <w:color w:val="000000" w:themeColor="text1"/>
                <w:sz w:val="18"/>
                <w:szCs w:val="18"/>
              </w:rPr>
              <w:t>4</w:t>
            </w:r>
            <w:r w:rsidR="00803DC3" w:rsidRPr="00F2022D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212952" w:rsidRPr="00F2022D">
              <w:rPr>
                <w:rFonts w:ascii="Arial" w:hAnsi="Arial" w:cs="Arial"/>
                <w:color w:val="000000" w:themeColor="text1"/>
                <w:sz w:val="18"/>
                <w:szCs w:val="18"/>
              </w:rPr>
              <w:t>0</w:t>
            </w:r>
            <w:r w:rsidRPr="00F2022D">
              <w:rPr>
                <w:rFonts w:ascii="Arial" w:hAnsi="Arial" w:cs="Arial"/>
                <w:color w:val="000000" w:themeColor="text1"/>
                <w:sz w:val="18"/>
                <w:szCs w:val="18"/>
              </w:rPr>
              <w:t>00,00 zł</w:t>
            </w:r>
          </w:p>
        </w:tc>
        <w:tc>
          <w:tcPr>
            <w:tcW w:w="5553" w:type="dxa"/>
            <w:shd w:val="clear" w:color="auto" w:fill="auto"/>
            <w:vAlign w:val="center"/>
          </w:tcPr>
          <w:p w14:paraId="36924B08" w14:textId="77777777" w:rsidR="00F944BA" w:rsidRPr="00F2022D" w:rsidRDefault="00F944BA" w:rsidP="00C03956">
            <w:pPr>
              <w:pStyle w:val="Zawartotabeli"/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F2022D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Wspieranie działalności krajoznawczej i turystycznej</w:t>
            </w:r>
          </w:p>
        </w:tc>
      </w:tr>
      <w:tr w:rsidR="00F944BA" w:rsidRPr="00972AE7" w14:paraId="3F9060DB" w14:textId="77777777" w:rsidTr="004E6E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" w:type="dxa"/>
            <w:vMerge/>
            <w:shd w:val="clear" w:color="auto" w:fill="auto"/>
            <w:vAlign w:val="center"/>
          </w:tcPr>
          <w:p w14:paraId="542251BD" w14:textId="77777777" w:rsidR="00F944BA" w:rsidRPr="00F2022D" w:rsidRDefault="00F944BA" w:rsidP="00C03956">
            <w:pPr>
              <w:spacing w:line="360" w:lineRule="auto"/>
              <w:contextualSpacing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889" w:type="dxa"/>
            <w:vMerge/>
            <w:shd w:val="clear" w:color="auto" w:fill="auto"/>
            <w:vAlign w:val="center"/>
          </w:tcPr>
          <w:p w14:paraId="43A6A843" w14:textId="77777777" w:rsidR="00F944BA" w:rsidRPr="00F2022D" w:rsidRDefault="00F944BA" w:rsidP="00C03956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B91DBB1" w14:textId="1F46824F" w:rsidR="00F944BA" w:rsidRPr="00F2022D" w:rsidRDefault="00212952" w:rsidP="00C03956">
            <w:pPr>
              <w:pStyle w:val="Zawartotabeli"/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2022D">
              <w:rPr>
                <w:rFonts w:ascii="Arial" w:hAnsi="Arial" w:cs="Arial"/>
                <w:color w:val="000000" w:themeColor="text1"/>
                <w:sz w:val="18"/>
                <w:szCs w:val="18"/>
              </w:rPr>
              <w:t>40</w:t>
            </w:r>
            <w:r w:rsidR="00803DC3" w:rsidRPr="00F2022D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F944BA" w:rsidRPr="00F2022D">
              <w:rPr>
                <w:rFonts w:ascii="Arial" w:hAnsi="Arial" w:cs="Arial"/>
                <w:color w:val="000000" w:themeColor="text1"/>
                <w:sz w:val="18"/>
                <w:szCs w:val="18"/>
              </w:rPr>
              <w:t>000,00 zł</w:t>
            </w:r>
          </w:p>
        </w:tc>
        <w:tc>
          <w:tcPr>
            <w:tcW w:w="5553" w:type="dxa"/>
            <w:shd w:val="clear" w:color="auto" w:fill="auto"/>
            <w:vAlign w:val="center"/>
          </w:tcPr>
          <w:p w14:paraId="6CE59BA1" w14:textId="4306E26C" w:rsidR="00F944BA" w:rsidRPr="006D0773" w:rsidRDefault="00F944BA" w:rsidP="00C03956">
            <w:pPr>
              <w:pStyle w:val="Zawartotabeli"/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F2022D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Zapewnienie funkcjonowania placówek wsparcia dziennego</w:t>
            </w:r>
          </w:p>
        </w:tc>
      </w:tr>
      <w:tr w:rsidR="00EE450F" w:rsidRPr="00972AE7" w14:paraId="2F467752" w14:textId="77777777" w:rsidTr="004E6E2A">
        <w:trPr>
          <w:trHeight w:val="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" w:type="dxa"/>
            <w:vMerge/>
            <w:shd w:val="clear" w:color="auto" w:fill="auto"/>
            <w:vAlign w:val="center"/>
          </w:tcPr>
          <w:p w14:paraId="0ADF72E5" w14:textId="77777777" w:rsidR="00EE450F" w:rsidRPr="00F2022D" w:rsidRDefault="00EE450F" w:rsidP="00C03956">
            <w:pPr>
              <w:spacing w:line="360" w:lineRule="auto"/>
              <w:contextualSpacing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889" w:type="dxa"/>
            <w:vMerge/>
            <w:shd w:val="clear" w:color="auto" w:fill="auto"/>
            <w:vAlign w:val="center"/>
          </w:tcPr>
          <w:p w14:paraId="39477E54" w14:textId="77777777" w:rsidR="00EE450F" w:rsidRPr="00F2022D" w:rsidRDefault="00EE450F" w:rsidP="00C03956">
            <w:pPr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6C62CC5" w14:textId="36691331" w:rsidR="00EE450F" w:rsidRPr="00F2022D" w:rsidRDefault="00EE450F" w:rsidP="00C03956">
            <w:pPr>
              <w:pStyle w:val="Zawartotabeli"/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10 000,00 zł</w:t>
            </w:r>
          </w:p>
        </w:tc>
        <w:tc>
          <w:tcPr>
            <w:tcW w:w="5553" w:type="dxa"/>
            <w:shd w:val="clear" w:color="auto" w:fill="auto"/>
            <w:vAlign w:val="center"/>
          </w:tcPr>
          <w:p w14:paraId="7BB02348" w14:textId="61022850" w:rsidR="00EE450F" w:rsidRPr="00F2022D" w:rsidRDefault="00EE450F" w:rsidP="00C03956">
            <w:pPr>
              <w:pStyle w:val="Zawartotabeli"/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E</w:t>
            </w:r>
            <w:r w:rsidRPr="00EE450F">
              <w:rPr>
                <w:rFonts w:ascii="Arial" w:eastAsia="Times New Roman" w:hAnsi="Arial" w:cs="Arial"/>
                <w:sz w:val="18"/>
                <w:szCs w:val="18"/>
              </w:rPr>
              <w:t>kologia i ochrona zwierząt oraz ochrona dziedzictwa przyrodniczego</w:t>
            </w:r>
          </w:p>
        </w:tc>
      </w:tr>
      <w:tr w:rsidR="00F944BA" w:rsidRPr="00972AE7" w14:paraId="64FC64ED" w14:textId="77777777" w:rsidTr="004E6E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" w:type="dxa"/>
            <w:vMerge/>
            <w:shd w:val="clear" w:color="auto" w:fill="auto"/>
            <w:vAlign w:val="center"/>
          </w:tcPr>
          <w:p w14:paraId="20E084A8" w14:textId="77777777" w:rsidR="00F944BA" w:rsidRPr="00F2022D" w:rsidRDefault="00F944BA" w:rsidP="00C03956">
            <w:pPr>
              <w:spacing w:line="360" w:lineRule="auto"/>
              <w:contextualSpacing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889" w:type="dxa"/>
            <w:vMerge/>
            <w:shd w:val="clear" w:color="auto" w:fill="auto"/>
            <w:vAlign w:val="center"/>
          </w:tcPr>
          <w:p w14:paraId="604DE55D" w14:textId="77777777" w:rsidR="00F944BA" w:rsidRPr="00F2022D" w:rsidRDefault="00F944BA" w:rsidP="00C03956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76513CD" w14:textId="2A2DD2A4" w:rsidR="00F944BA" w:rsidRPr="00F2022D" w:rsidRDefault="00F944BA" w:rsidP="00C03956">
            <w:pPr>
              <w:pStyle w:val="Zawartotabeli"/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2022D">
              <w:rPr>
                <w:rFonts w:ascii="Arial" w:hAnsi="Arial" w:cs="Arial"/>
                <w:color w:val="000000" w:themeColor="text1"/>
                <w:sz w:val="18"/>
                <w:szCs w:val="18"/>
              </w:rPr>
              <w:t>25</w:t>
            </w:r>
            <w:r w:rsidR="00803DC3" w:rsidRPr="00F2022D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F2022D">
              <w:rPr>
                <w:rFonts w:ascii="Arial" w:hAnsi="Arial" w:cs="Arial"/>
                <w:color w:val="000000" w:themeColor="text1"/>
                <w:sz w:val="18"/>
                <w:szCs w:val="18"/>
              </w:rPr>
              <w:t>800,00 zł</w:t>
            </w:r>
          </w:p>
        </w:tc>
        <w:tc>
          <w:tcPr>
            <w:tcW w:w="5553" w:type="dxa"/>
            <w:shd w:val="clear" w:color="auto" w:fill="auto"/>
            <w:vAlign w:val="center"/>
          </w:tcPr>
          <w:p w14:paraId="6BB57257" w14:textId="77777777" w:rsidR="00F944BA" w:rsidRPr="00F2022D" w:rsidRDefault="00F944BA" w:rsidP="00C03956">
            <w:pPr>
              <w:pStyle w:val="Zawartotabeli"/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F2022D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Upowszechnianie kultury,</w:t>
            </w:r>
            <w:r w:rsidRPr="00F2022D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 xml:space="preserve"> sztuki, ochrony dóbr kultury</w:t>
            </w:r>
          </w:p>
          <w:p w14:paraId="2AF06FC3" w14:textId="15D5B82A" w:rsidR="00021560" w:rsidRPr="00F2022D" w:rsidRDefault="00F944BA" w:rsidP="00C03956">
            <w:pPr>
              <w:pStyle w:val="Zawartotabeli"/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F2022D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i dziedzictwa narodowego</w:t>
            </w:r>
          </w:p>
        </w:tc>
      </w:tr>
      <w:tr w:rsidR="00F944BA" w:rsidRPr="00972AE7" w14:paraId="2BFD01C5" w14:textId="77777777" w:rsidTr="004E6E2A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" w:type="dxa"/>
            <w:vMerge/>
            <w:shd w:val="clear" w:color="auto" w:fill="auto"/>
            <w:vAlign w:val="center"/>
          </w:tcPr>
          <w:p w14:paraId="41B8D72D" w14:textId="77777777" w:rsidR="00F944BA" w:rsidRPr="00F2022D" w:rsidRDefault="00F944BA" w:rsidP="00C03956">
            <w:pPr>
              <w:spacing w:line="360" w:lineRule="auto"/>
              <w:contextualSpacing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889" w:type="dxa"/>
            <w:vMerge/>
            <w:shd w:val="clear" w:color="auto" w:fill="auto"/>
            <w:vAlign w:val="center"/>
          </w:tcPr>
          <w:p w14:paraId="6B23B595" w14:textId="77777777" w:rsidR="00F944BA" w:rsidRPr="00F2022D" w:rsidRDefault="00F944BA" w:rsidP="00C03956">
            <w:pPr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3FA05F8" w14:textId="77777777" w:rsidR="00F944BA" w:rsidRPr="00F2022D" w:rsidRDefault="00F944BA" w:rsidP="00C03956">
            <w:pPr>
              <w:pStyle w:val="Zawartotabeli"/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2022D">
              <w:rPr>
                <w:rFonts w:ascii="Arial" w:hAnsi="Arial" w:cs="Arial"/>
                <w:color w:val="000000" w:themeColor="text1"/>
                <w:sz w:val="18"/>
                <w:szCs w:val="18"/>
              </w:rPr>
              <w:t>70 000,00 zł</w:t>
            </w:r>
          </w:p>
        </w:tc>
        <w:tc>
          <w:tcPr>
            <w:tcW w:w="5553" w:type="dxa"/>
            <w:shd w:val="clear" w:color="auto" w:fill="auto"/>
            <w:vAlign w:val="center"/>
          </w:tcPr>
          <w:p w14:paraId="39C3EA37" w14:textId="77777777" w:rsidR="00F944BA" w:rsidRPr="00F2022D" w:rsidRDefault="00F944BA" w:rsidP="00C03956">
            <w:pPr>
              <w:pStyle w:val="Zawartotabeli"/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F2022D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Wspieranie i upowszechnianie kultury fizycznej</w:t>
            </w:r>
          </w:p>
        </w:tc>
      </w:tr>
      <w:tr w:rsidR="00F944BA" w:rsidRPr="00972AE7" w14:paraId="0AD373F9" w14:textId="77777777" w:rsidTr="004E6E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" w:type="dxa"/>
            <w:vAlign w:val="center"/>
          </w:tcPr>
          <w:p w14:paraId="2439A87A" w14:textId="66B9B766" w:rsidR="00F944BA" w:rsidRPr="00972AE7" w:rsidRDefault="00992175" w:rsidP="00C03956">
            <w:pPr>
              <w:spacing w:line="360" w:lineRule="auto"/>
              <w:contextualSpacing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1889" w:type="dxa"/>
            <w:vAlign w:val="center"/>
          </w:tcPr>
          <w:p w14:paraId="530115DA" w14:textId="35C0B6A1" w:rsidR="00F944BA" w:rsidRPr="00972AE7" w:rsidRDefault="00F944BA" w:rsidP="00C03956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Wysokość wkładu własnego organizacji pozarządowych w</w:t>
            </w:r>
            <w:r w:rsidR="00212952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 </w:t>
            </w:r>
            <w:r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realizację zadań publicznych</w:t>
            </w:r>
          </w:p>
        </w:tc>
        <w:tc>
          <w:tcPr>
            <w:tcW w:w="1418" w:type="dxa"/>
            <w:vAlign w:val="center"/>
          </w:tcPr>
          <w:p w14:paraId="6BB03B9D" w14:textId="5FEEB4D0" w:rsidR="00F944BA" w:rsidRPr="00972AE7" w:rsidRDefault="004E799C" w:rsidP="00C03956">
            <w:pPr>
              <w:pStyle w:val="Zawartotabeli"/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70 395,52</w:t>
            </w:r>
            <w:r w:rsidR="00F944BA" w:rsidRPr="00972AE7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zł</w:t>
            </w:r>
          </w:p>
        </w:tc>
        <w:tc>
          <w:tcPr>
            <w:tcW w:w="5553" w:type="dxa"/>
            <w:vAlign w:val="center"/>
          </w:tcPr>
          <w:p w14:paraId="099FFBEB" w14:textId="0A749F09" w:rsidR="00F944BA" w:rsidRPr="00972AE7" w:rsidRDefault="004E6E2A" w:rsidP="004E6E2A">
            <w:pPr>
              <w:pStyle w:val="Zawartotabeli"/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1. </w:t>
            </w:r>
            <w:r w:rsidR="00F944BA"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OSP w Świeszynie – </w:t>
            </w:r>
            <w:r w:rsidR="00672115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180</w:t>
            </w:r>
            <w:r w:rsidR="00F944BA"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,00 zł</w:t>
            </w:r>
          </w:p>
          <w:p w14:paraId="59901919" w14:textId="003AC1C1" w:rsidR="00F944BA" w:rsidRPr="00972AE7" w:rsidRDefault="004E6E2A" w:rsidP="004E6E2A">
            <w:pPr>
              <w:pStyle w:val="Zawartotabeli"/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2. </w:t>
            </w:r>
            <w:r w:rsidR="00F944BA"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UTW Gminy Świeszyno – </w:t>
            </w:r>
            <w:r w:rsidR="00672115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770,17</w:t>
            </w:r>
            <w:r w:rsidR="00F944BA"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 zł</w:t>
            </w:r>
          </w:p>
          <w:p w14:paraId="081FACCD" w14:textId="3A861632" w:rsidR="00F944BA" w:rsidRPr="00972AE7" w:rsidRDefault="004E6E2A" w:rsidP="004E6E2A">
            <w:pPr>
              <w:pStyle w:val="Zawartotabeli"/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3. </w:t>
            </w:r>
            <w:r w:rsidR="00F944BA"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GLKS Wicher – </w:t>
            </w:r>
            <w:r w:rsidR="00672115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3 179,12</w:t>
            </w:r>
            <w:r w:rsidR="00F944BA"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 zł</w:t>
            </w:r>
          </w:p>
          <w:p w14:paraId="4234EA59" w14:textId="2E18DD7C" w:rsidR="00F944BA" w:rsidRPr="00972AE7" w:rsidRDefault="004E6E2A" w:rsidP="004E6E2A">
            <w:pPr>
              <w:pStyle w:val="Zawartotabeli"/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4. </w:t>
            </w:r>
            <w:r w:rsidR="00F944BA"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KS Hajka Zegrze Pomorskie – </w:t>
            </w:r>
            <w:r w:rsidR="00672115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4 026,96</w:t>
            </w:r>
            <w:r w:rsidR="00F944BA"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 zł</w:t>
            </w:r>
          </w:p>
          <w:p w14:paraId="030F22D1" w14:textId="08EC7032" w:rsidR="00F944BA" w:rsidRPr="00972AE7" w:rsidRDefault="004E6E2A" w:rsidP="004E6E2A">
            <w:pPr>
              <w:pStyle w:val="Zawartotabeli"/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5. </w:t>
            </w:r>
            <w:r w:rsidR="00F944BA"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GKS Szakale Świeszyno – </w:t>
            </w:r>
            <w:r w:rsidR="00672115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3 786,50</w:t>
            </w:r>
            <w:r w:rsidR="00F944BA"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 zł</w:t>
            </w:r>
          </w:p>
          <w:p w14:paraId="76B74E2A" w14:textId="0E0BD525" w:rsidR="00F944BA" w:rsidRPr="00972AE7" w:rsidRDefault="004E6E2A" w:rsidP="004E6E2A">
            <w:pPr>
              <w:pStyle w:val="Zawartotabeli"/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6. </w:t>
            </w:r>
            <w:r w:rsidR="00F944BA"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Okręg PZW, Koło PZW nr 53 – 3</w:t>
            </w:r>
            <w:r w:rsidR="00212952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 466,87</w:t>
            </w:r>
            <w:r w:rsidR="00F944BA"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 zł</w:t>
            </w:r>
          </w:p>
          <w:p w14:paraId="630C8DE9" w14:textId="71DE625C" w:rsidR="00F944BA" w:rsidRDefault="004E6E2A" w:rsidP="004E6E2A">
            <w:pPr>
              <w:pStyle w:val="Zawartotabeli"/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7. </w:t>
            </w:r>
            <w:r w:rsidR="00F944BA"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Okręg PZW, Koło nr 71 – 1</w:t>
            </w:r>
            <w:r w:rsidR="00212952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 100,00</w:t>
            </w:r>
            <w:r w:rsidR="00F944BA"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 zł</w:t>
            </w:r>
          </w:p>
          <w:p w14:paraId="713EA1D6" w14:textId="78188526" w:rsidR="004E799C" w:rsidRPr="00C33ABD" w:rsidRDefault="004E6E2A" w:rsidP="004E6E2A">
            <w:pPr>
              <w:pStyle w:val="Zawartotabeli"/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4E6E2A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8. </w:t>
            </w:r>
            <w:r w:rsidR="004E799C" w:rsidRPr="004E6E2A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Stowarzyszenie „SOS Wioski Dziecięce w Polsce” – 53 885,90</w:t>
            </w:r>
            <w:r w:rsidR="00AB0356" w:rsidRPr="004E6E2A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 zł</w:t>
            </w:r>
          </w:p>
        </w:tc>
      </w:tr>
    </w:tbl>
    <w:p w14:paraId="6D14DA37" w14:textId="77777777" w:rsidR="00F944BA" w:rsidRDefault="00F944BA" w:rsidP="00C03956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47476749" w14:textId="77777777" w:rsidR="00FA6F10" w:rsidRDefault="00FA6F10" w:rsidP="00C03956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204350CD" w14:textId="77777777" w:rsidR="00521FFB" w:rsidRDefault="00521FFB" w:rsidP="00C03956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230AC7B8" w14:textId="77777777" w:rsidR="00521FFB" w:rsidRDefault="00521FFB" w:rsidP="00C03956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663D546A" w14:textId="77777777" w:rsidR="00521FFB" w:rsidRDefault="00521FFB" w:rsidP="00C03956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73919180" w14:textId="77777777" w:rsidR="00521FFB" w:rsidRDefault="00521FFB" w:rsidP="00C03956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1CF988B2" w14:textId="77777777" w:rsidR="00521FFB" w:rsidRDefault="00521FFB" w:rsidP="00C03956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46CAC703" w14:textId="77777777" w:rsidR="00521FFB" w:rsidRDefault="00521FFB" w:rsidP="00C03956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4DF29360" w14:textId="6733EBAA" w:rsidR="00F944BA" w:rsidRPr="00E966CA" w:rsidRDefault="00F944BA" w:rsidP="00C03956">
      <w:pPr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7581D">
        <w:rPr>
          <w:rFonts w:ascii="Arial" w:hAnsi="Arial" w:cs="Arial"/>
          <w:b/>
          <w:sz w:val="24"/>
          <w:szCs w:val="24"/>
        </w:rPr>
        <w:lastRenderedPageBreak/>
        <w:t>Forma realizacji zadań publicznych zleconych na podstawie obowiązującego Programu oraz ustawy o działalności pożytku publicznego i o wolontariacie z dnia 24 kwietnia 2003 roku.</w:t>
      </w:r>
    </w:p>
    <w:p w14:paraId="45F7446D" w14:textId="77777777" w:rsidR="00FA6F10" w:rsidRDefault="00FA6F10" w:rsidP="00C03956">
      <w:pPr>
        <w:pStyle w:val="Legenda"/>
        <w:keepNext/>
        <w:spacing w:after="0" w:line="360" w:lineRule="auto"/>
        <w:rPr>
          <w:rFonts w:ascii="Arial" w:hAnsi="Arial" w:cs="Arial"/>
          <w:color w:val="auto"/>
          <w:sz w:val="20"/>
          <w:szCs w:val="20"/>
        </w:rPr>
      </w:pPr>
    </w:p>
    <w:p w14:paraId="0A7090E3" w14:textId="4C259183" w:rsidR="00672115" w:rsidRPr="00C03956" w:rsidRDefault="00672115" w:rsidP="00C03956">
      <w:pPr>
        <w:pStyle w:val="Legenda"/>
        <w:keepNext/>
        <w:spacing w:after="0" w:line="360" w:lineRule="auto"/>
        <w:rPr>
          <w:rFonts w:ascii="Arial" w:hAnsi="Arial" w:cs="Arial"/>
          <w:color w:val="auto"/>
          <w:sz w:val="20"/>
          <w:szCs w:val="20"/>
        </w:rPr>
      </w:pPr>
      <w:r w:rsidRPr="00C03956">
        <w:rPr>
          <w:rFonts w:ascii="Arial" w:hAnsi="Arial" w:cs="Arial"/>
          <w:color w:val="auto"/>
          <w:sz w:val="20"/>
          <w:szCs w:val="20"/>
        </w:rPr>
        <w:t xml:space="preserve">Tabela </w:t>
      </w:r>
      <w:r w:rsidRPr="00C03956">
        <w:rPr>
          <w:rFonts w:ascii="Arial" w:hAnsi="Arial" w:cs="Arial"/>
          <w:color w:val="auto"/>
          <w:sz w:val="20"/>
          <w:szCs w:val="20"/>
        </w:rPr>
        <w:fldChar w:fldCharType="begin"/>
      </w:r>
      <w:r w:rsidRPr="00C03956">
        <w:rPr>
          <w:rFonts w:ascii="Arial" w:hAnsi="Arial" w:cs="Arial"/>
          <w:color w:val="auto"/>
          <w:sz w:val="20"/>
          <w:szCs w:val="20"/>
        </w:rPr>
        <w:instrText xml:space="preserve"> SEQ Tabela \* ARABIC </w:instrText>
      </w:r>
      <w:r w:rsidRPr="00C03956">
        <w:rPr>
          <w:rFonts w:ascii="Arial" w:hAnsi="Arial" w:cs="Arial"/>
          <w:color w:val="auto"/>
          <w:sz w:val="20"/>
          <w:szCs w:val="20"/>
        </w:rPr>
        <w:fldChar w:fldCharType="separate"/>
      </w:r>
      <w:r w:rsidR="00C33ABD">
        <w:rPr>
          <w:rFonts w:ascii="Arial" w:hAnsi="Arial" w:cs="Arial"/>
          <w:noProof/>
          <w:color w:val="auto"/>
          <w:sz w:val="20"/>
          <w:szCs w:val="20"/>
        </w:rPr>
        <w:t>2</w:t>
      </w:r>
      <w:r w:rsidRPr="00C03956">
        <w:rPr>
          <w:rFonts w:ascii="Arial" w:hAnsi="Arial" w:cs="Arial"/>
          <w:color w:val="auto"/>
          <w:sz w:val="20"/>
          <w:szCs w:val="20"/>
        </w:rPr>
        <w:fldChar w:fldCharType="end"/>
      </w:r>
      <w:r w:rsidRPr="00C03956">
        <w:rPr>
          <w:rFonts w:ascii="Arial" w:hAnsi="Arial" w:cs="Arial"/>
          <w:color w:val="auto"/>
          <w:sz w:val="20"/>
          <w:szCs w:val="20"/>
        </w:rPr>
        <w:t xml:space="preserve"> Realizacja zadań publicznych w formie wsparcia zadania publicznego</w:t>
      </w:r>
    </w:p>
    <w:tbl>
      <w:tblPr>
        <w:tblStyle w:val="Tabelasiatki4akcent2"/>
        <w:tblW w:w="9209" w:type="dxa"/>
        <w:tblLook w:val="04A0" w:firstRow="1" w:lastRow="0" w:firstColumn="1" w:lastColumn="0" w:noHBand="0" w:noVBand="1"/>
      </w:tblPr>
      <w:tblGrid>
        <w:gridCol w:w="827"/>
        <w:gridCol w:w="2976"/>
        <w:gridCol w:w="5406"/>
      </w:tblGrid>
      <w:tr w:rsidR="00F944BA" w:rsidRPr="00E325FB" w14:paraId="3BB2D7D5" w14:textId="77777777" w:rsidTr="00162A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  <w:gridSpan w:val="3"/>
            <w:vAlign w:val="center"/>
          </w:tcPr>
          <w:p w14:paraId="742B4995" w14:textId="77777777" w:rsidR="00F944BA" w:rsidRPr="00521FFB" w:rsidRDefault="00F944BA" w:rsidP="00C03956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0521FFB">
              <w:rPr>
                <w:rFonts w:ascii="Arial" w:hAnsi="Arial" w:cs="Arial"/>
                <w:color w:val="auto"/>
                <w:sz w:val="18"/>
                <w:szCs w:val="18"/>
              </w:rPr>
              <w:t>W zakresie upowszechniania kultury, sztuki, ochrony dóbr kultury i dziedzictwa narodowego</w:t>
            </w:r>
          </w:p>
        </w:tc>
      </w:tr>
      <w:tr w:rsidR="00F944BA" w:rsidRPr="00E325FB" w14:paraId="1EA46CFE" w14:textId="77777777" w:rsidTr="00EE45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7" w:type="dxa"/>
            <w:vAlign w:val="center"/>
          </w:tcPr>
          <w:p w14:paraId="570EE636" w14:textId="77777777" w:rsidR="00F944BA" w:rsidRPr="00521FFB" w:rsidRDefault="00F944BA" w:rsidP="00C03956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2976" w:type="dxa"/>
            <w:vAlign w:val="center"/>
          </w:tcPr>
          <w:p w14:paraId="71A28BAB" w14:textId="77777777" w:rsidR="00F944BA" w:rsidRPr="00521FFB" w:rsidRDefault="00F944BA" w:rsidP="00C0395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18"/>
                <w:szCs w:val="18"/>
              </w:rPr>
            </w:pPr>
            <w:r w:rsidRPr="00521FFB">
              <w:rPr>
                <w:rFonts w:ascii="Arial" w:hAnsi="Arial" w:cs="Arial"/>
                <w:b/>
                <w:sz w:val="18"/>
                <w:szCs w:val="18"/>
              </w:rPr>
              <w:t>Nazwa oferenta</w:t>
            </w:r>
          </w:p>
        </w:tc>
        <w:tc>
          <w:tcPr>
            <w:tcW w:w="5406" w:type="dxa"/>
            <w:vAlign w:val="center"/>
          </w:tcPr>
          <w:p w14:paraId="03D5081A" w14:textId="77777777" w:rsidR="00F944BA" w:rsidRPr="00521FFB" w:rsidRDefault="00F944BA" w:rsidP="00C0395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18"/>
                <w:szCs w:val="18"/>
              </w:rPr>
            </w:pPr>
            <w:r w:rsidRPr="00521FFB">
              <w:rPr>
                <w:rFonts w:ascii="Arial" w:hAnsi="Arial" w:cs="Arial"/>
                <w:b/>
                <w:sz w:val="18"/>
                <w:szCs w:val="18"/>
              </w:rPr>
              <w:t>Nazwa zadania publicznego</w:t>
            </w:r>
          </w:p>
        </w:tc>
      </w:tr>
      <w:tr w:rsidR="00F944BA" w:rsidRPr="00E325FB" w14:paraId="5C7B1A60" w14:textId="77777777" w:rsidTr="00727D15">
        <w:trPr>
          <w:trHeight w:val="7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7" w:type="dxa"/>
            <w:vAlign w:val="center"/>
          </w:tcPr>
          <w:p w14:paraId="24F611CF" w14:textId="77777777" w:rsidR="00F944BA" w:rsidRPr="00521FFB" w:rsidRDefault="00F944BA" w:rsidP="00C03956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976" w:type="dxa"/>
            <w:vAlign w:val="center"/>
          </w:tcPr>
          <w:p w14:paraId="0F15FB42" w14:textId="77777777" w:rsidR="00F944BA" w:rsidRPr="00521FFB" w:rsidRDefault="00F944BA" w:rsidP="00C03956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Ochotnicza Straż Pożarna</w:t>
            </w:r>
          </w:p>
          <w:p w14:paraId="5954CA46" w14:textId="77777777" w:rsidR="00F944BA" w:rsidRPr="00521FFB" w:rsidRDefault="00F944BA" w:rsidP="00C03956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w Świeszynie</w:t>
            </w:r>
          </w:p>
        </w:tc>
        <w:tc>
          <w:tcPr>
            <w:tcW w:w="5406" w:type="dxa"/>
            <w:vAlign w:val="center"/>
          </w:tcPr>
          <w:p w14:paraId="24E0BB38" w14:textId="77777777" w:rsidR="00F944BA" w:rsidRPr="00521FFB" w:rsidRDefault="00F944BA" w:rsidP="00C03956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Ludowe granie i śpiewanie z zespołem Jarzębiny</w:t>
            </w:r>
          </w:p>
        </w:tc>
      </w:tr>
      <w:tr w:rsidR="00F944BA" w:rsidRPr="00E325FB" w14:paraId="55C4B131" w14:textId="77777777" w:rsidTr="00521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7" w:type="dxa"/>
            <w:shd w:val="clear" w:color="auto" w:fill="FFFFFF" w:themeFill="background1"/>
            <w:vAlign w:val="center"/>
          </w:tcPr>
          <w:p w14:paraId="79AFB634" w14:textId="77777777" w:rsidR="00F944BA" w:rsidRPr="00521FFB" w:rsidRDefault="00F944BA" w:rsidP="00C03956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64EDE738" w14:textId="77777777" w:rsidR="00F944BA" w:rsidRPr="00521FFB" w:rsidRDefault="00F944BA" w:rsidP="00C0395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Stowarzyszenie Uniwersytet Trzeciego Wieku Gminy Świeszyno</w:t>
            </w:r>
          </w:p>
        </w:tc>
        <w:tc>
          <w:tcPr>
            <w:tcW w:w="5406" w:type="dxa"/>
            <w:shd w:val="clear" w:color="auto" w:fill="FFFFFF" w:themeFill="background1"/>
            <w:vAlign w:val="center"/>
          </w:tcPr>
          <w:p w14:paraId="53309382" w14:textId="77777777" w:rsidR="00521FFB" w:rsidRDefault="00F944BA" w:rsidP="00C0395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Organizacja zajęć edukacyjno-kulturalnych w ramach UTW Gminy Świeszyno w roku akademickim 202</w:t>
            </w:r>
            <w:r w:rsidR="00672115" w:rsidRPr="00521FFB">
              <w:rPr>
                <w:rFonts w:ascii="Arial" w:hAnsi="Arial" w:cs="Arial"/>
                <w:sz w:val="18"/>
                <w:szCs w:val="18"/>
              </w:rPr>
              <w:t>2</w:t>
            </w:r>
            <w:r w:rsidRPr="00521FFB">
              <w:rPr>
                <w:rFonts w:ascii="Arial" w:hAnsi="Arial" w:cs="Arial"/>
                <w:sz w:val="18"/>
                <w:szCs w:val="18"/>
              </w:rPr>
              <w:t>/202</w:t>
            </w:r>
            <w:r w:rsidR="00672115" w:rsidRPr="00521FFB">
              <w:rPr>
                <w:rFonts w:ascii="Arial" w:hAnsi="Arial" w:cs="Arial"/>
                <w:sz w:val="18"/>
                <w:szCs w:val="18"/>
              </w:rPr>
              <w:t>3</w:t>
            </w:r>
            <w:r w:rsidRPr="00521FFB">
              <w:rPr>
                <w:rFonts w:ascii="Arial" w:hAnsi="Arial" w:cs="Arial"/>
                <w:sz w:val="18"/>
                <w:szCs w:val="18"/>
              </w:rPr>
              <w:t xml:space="preserve"> dla osób 50+ </w:t>
            </w:r>
          </w:p>
          <w:p w14:paraId="15CC32C7" w14:textId="6B41B7AF" w:rsidR="00F944BA" w:rsidRPr="00521FFB" w:rsidRDefault="00F944BA" w:rsidP="00C0395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i seniorów</w:t>
            </w:r>
            <w:r w:rsidR="00672115" w:rsidRPr="00521FF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21FFB">
              <w:rPr>
                <w:rFonts w:ascii="Arial" w:hAnsi="Arial" w:cs="Arial"/>
                <w:sz w:val="18"/>
                <w:szCs w:val="18"/>
              </w:rPr>
              <w:t>zamieszkałych na terenie Gminy Świeszyno</w:t>
            </w:r>
          </w:p>
        </w:tc>
      </w:tr>
      <w:tr w:rsidR="00F944BA" w:rsidRPr="00E325FB" w14:paraId="0F3BDB7A" w14:textId="77777777" w:rsidTr="00521FFB">
        <w:trPr>
          <w:trHeight w:val="4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  <w:gridSpan w:val="3"/>
            <w:shd w:val="clear" w:color="auto" w:fill="ED7D31" w:themeFill="accent2"/>
            <w:vAlign w:val="center"/>
          </w:tcPr>
          <w:p w14:paraId="75CE87C7" w14:textId="77777777" w:rsidR="00F944BA" w:rsidRPr="00521FFB" w:rsidRDefault="00F944BA" w:rsidP="00C03956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W zakresie wspierania i upowszechniania kultury fizycznej</w:t>
            </w:r>
          </w:p>
        </w:tc>
      </w:tr>
      <w:tr w:rsidR="00F944BA" w:rsidRPr="00E325FB" w14:paraId="4ABB856B" w14:textId="77777777" w:rsidTr="00EE45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7" w:type="dxa"/>
            <w:vAlign w:val="center"/>
          </w:tcPr>
          <w:p w14:paraId="065F864E" w14:textId="7B23FAF0" w:rsidR="00F944BA" w:rsidRPr="00521FFB" w:rsidRDefault="00F944BA" w:rsidP="00C03956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2976" w:type="dxa"/>
            <w:vAlign w:val="center"/>
          </w:tcPr>
          <w:p w14:paraId="19B00D8B" w14:textId="77777777" w:rsidR="00F944BA" w:rsidRPr="00521FFB" w:rsidRDefault="00F944BA" w:rsidP="00C0395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18"/>
                <w:szCs w:val="18"/>
              </w:rPr>
            </w:pPr>
            <w:r w:rsidRPr="00521FFB">
              <w:rPr>
                <w:rFonts w:ascii="Arial" w:hAnsi="Arial" w:cs="Arial"/>
                <w:b/>
                <w:sz w:val="18"/>
                <w:szCs w:val="18"/>
              </w:rPr>
              <w:t>Nazwa oferenta</w:t>
            </w:r>
          </w:p>
        </w:tc>
        <w:tc>
          <w:tcPr>
            <w:tcW w:w="5406" w:type="dxa"/>
            <w:vAlign w:val="center"/>
          </w:tcPr>
          <w:p w14:paraId="1204519C" w14:textId="77777777" w:rsidR="00F944BA" w:rsidRPr="00521FFB" w:rsidRDefault="00F944BA" w:rsidP="00C0395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18"/>
                <w:szCs w:val="18"/>
              </w:rPr>
            </w:pPr>
            <w:r w:rsidRPr="00521FFB">
              <w:rPr>
                <w:rFonts w:ascii="Arial" w:hAnsi="Arial" w:cs="Arial"/>
                <w:b/>
                <w:sz w:val="18"/>
                <w:szCs w:val="18"/>
              </w:rPr>
              <w:t>Nazwa zadania publicznego</w:t>
            </w:r>
          </w:p>
        </w:tc>
      </w:tr>
      <w:tr w:rsidR="00F944BA" w:rsidRPr="00E325FB" w14:paraId="55EEFCC1" w14:textId="77777777" w:rsidTr="00521FFB">
        <w:trPr>
          <w:trHeight w:val="8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7" w:type="dxa"/>
            <w:vAlign w:val="center"/>
          </w:tcPr>
          <w:p w14:paraId="16FA391C" w14:textId="77777777" w:rsidR="00F944BA" w:rsidRPr="00521FFB" w:rsidRDefault="00F944BA" w:rsidP="00C03956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976" w:type="dxa"/>
            <w:vAlign w:val="center"/>
          </w:tcPr>
          <w:p w14:paraId="186D957B" w14:textId="77777777" w:rsidR="00F944BA" w:rsidRPr="00521FFB" w:rsidRDefault="00F944BA" w:rsidP="00C03956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Gminny Ludowy Klub Sportowy Wicher</w:t>
            </w:r>
          </w:p>
        </w:tc>
        <w:tc>
          <w:tcPr>
            <w:tcW w:w="5406" w:type="dxa"/>
            <w:vAlign w:val="center"/>
          </w:tcPr>
          <w:p w14:paraId="3F0C4CE7" w14:textId="58C55848" w:rsidR="00F944BA" w:rsidRPr="00521FFB" w:rsidRDefault="00F944BA" w:rsidP="00C03956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Upowszechnianie zdrowego stylu życia poprzez szkolenie w zakresie piłki nożnej młodzieży oraz dorosłych mieszkańców Gminy Świeszyno w roku 202</w:t>
            </w:r>
            <w:r w:rsidR="00672115" w:rsidRPr="00521FFB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F944BA" w:rsidRPr="00E325FB" w14:paraId="0FD437CD" w14:textId="77777777" w:rsidTr="00521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7" w:type="dxa"/>
            <w:shd w:val="clear" w:color="auto" w:fill="FFFFFF" w:themeFill="background1"/>
            <w:vAlign w:val="center"/>
          </w:tcPr>
          <w:p w14:paraId="4C6352DA" w14:textId="77777777" w:rsidR="00F944BA" w:rsidRPr="00521FFB" w:rsidRDefault="00F944BA" w:rsidP="00C03956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196E4DC3" w14:textId="77777777" w:rsidR="00F944BA" w:rsidRPr="00521FFB" w:rsidRDefault="00F944BA" w:rsidP="00C03956">
            <w:pPr>
              <w:tabs>
                <w:tab w:val="left" w:pos="1170"/>
              </w:tabs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Klub Sportowy Hajka Zegrze Pomorskie</w:t>
            </w:r>
          </w:p>
        </w:tc>
        <w:tc>
          <w:tcPr>
            <w:tcW w:w="5406" w:type="dxa"/>
            <w:shd w:val="clear" w:color="auto" w:fill="FFFFFF" w:themeFill="background1"/>
            <w:vAlign w:val="center"/>
          </w:tcPr>
          <w:p w14:paraId="37AA0024" w14:textId="77777777" w:rsidR="00F944BA" w:rsidRPr="00521FFB" w:rsidRDefault="00F944BA" w:rsidP="00C0395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Organizacja i szkolenie w zakresie rozwoju piłki nożnej dzieci i młodzieży oraz dorosłych mieszkańców Gminy Świeszyno</w:t>
            </w:r>
          </w:p>
        </w:tc>
      </w:tr>
      <w:tr w:rsidR="00F944BA" w:rsidRPr="00E325FB" w14:paraId="571C4D7F" w14:textId="77777777" w:rsidTr="00521FFB">
        <w:trPr>
          <w:trHeight w:val="7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7" w:type="dxa"/>
            <w:vAlign w:val="center"/>
          </w:tcPr>
          <w:p w14:paraId="5B6D7B54" w14:textId="77777777" w:rsidR="00F944BA" w:rsidRPr="00521FFB" w:rsidRDefault="00F944BA" w:rsidP="00C03956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976" w:type="dxa"/>
            <w:vAlign w:val="center"/>
          </w:tcPr>
          <w:p w14:paraId="122126C7" w14:textId="77777777" w:rsidR="00F944BA" w:rsidRPr="00521FFB" w:rsidRDefault="00F944BA" w:rsidP="00C03956">
            <w:pPr>
              <w:tabs>
                <w:tab w:val="left" w:pos="1170"/>
              </w:tabs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Gminny Klub Sportowy Szakale Świeszyno</w:t>
            </w:r>
          </w:p>
        </w:tc>
        <w:tc>
          <w:tcPr>
            <w:tcW w:w="5406" w:type="dxa"/>
            <w:vAlign w:val="center"/>
          </w:tcPr>
          <w:p w14:paraId="1CD94AEE" w14:textId="77777777" w:rsidR="00F944BA" w:rsidRPr="00521FFB" w:rsidRDefault="00F944BA" w:rsidP="00C03956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Organizacja i szkolenie w zakresie rozwoju piłki nożnej dzieci i młodzieży Gminy Świeszyno</w:t>
            </w:r>
          </w:p>
        </w:tc>
      </w:tr>
      <w:tr w:rsidR="00672115" w:rsidRPr="00E325FB" w14:paraId="1342F6B4" w14:textId="77777777" w:rsidTr="004E6E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  <w:gridSpan w:val="3"/>
            <w:shd w:val="clear" w:color="auto" w:fill="ED7D31" w:themeFill="accent2"/>
            <w:vAlign w:val="center"/>
          </w:tcPr>
          <w:p w14:paraId="7F163D84" w14:textId="394EA7A1" w:rsidR="00672115" w:rsidRPr="00521FFB" w:rsidRDefault="00672115" w:rsidP="00C03956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W zakresie ekologii i ochrony zwierząt oraz ochrony dziedzictwa przyrodniczego</w:t>
            </w:r>
          </w:p>
        </w:tc>
      </w:tr>
      <w:tr w:rsidR="004E799C" w:rsidRPr="00E325FB" w14:paraId="22CAA3A3" w14:textId="77777777" w:rsidTr="004E6E2A">
        <w:trPr>
          <w:trHeight w:val="4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7" w:type="dxa"/>
            <w:shd w:val="clear" w:color="auto" w:fill="FBE4D5" w:themeFill="accent2" w:themeFillTint="33"/>
            <w:vAlign w:val="center"/>
          </w:tcPr>
          <w:p w14:paraId="16F1146B" w14:textId="1CACF58F" w:rsidR="004E799C" w:rsidRPr="00521FFB" w:rsidRDefault="004E799C" w:rsidP="004E799C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2976" w:type="dxa"/>
            <w:shd w:val="clear" w:color="auto" w:fill="FBE4D5" w:themeFill="accent2" w:themeFillTint="33"/>
            <w:vAlign w:val="center"/>
          </w:tcPr>
          <w:p w14:paraId="39A90E22" w14:textId="32553F33" w:rsidR="004E799C" w:rsidRPr="00521FFB" w:rsidRDefault="004E799C" w:rsidP="004E799C">
            <w:pPr>
              <w:tabs>
                <w:tab w:val="left" w:pos="1170"/>
              </w:tabs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b/>
                <w:sz w:val="18"/>
                <w:szCs w:val="18"/>
              </w:rPr>
              <w:t>Nazwa oferenta</w:t>
            </w:r>
          </w:p>
        </w:tc>
        <w:tc>
          <w:tcPr>
            <w:tcW w:w="5406" w:type="dxa"/>
            <w:shd w:val="clear" w:color="auto" w:fill="FBE4D5" w:themeFill="accent2" w:themeFillTint="33"/>
            <w:vAlign w:val="center"/>
          </w:tcPr>
          <w:p w14:paraId="25901036" w14:textId="0B664F9D" w:rsidR="004E799C" w:rsidRPr="00521FFB" w:rsidRDefault="004E799C" w:rsidP="004E799C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b/>
                <w:sz w:val="18"/>
                <w:szCs w:val="18"/>
              </w:rPr>
              <w:t>Nazwa zadania publicznego</w:t>
            </w:r>
          </w:p>
        </w:tc>
      </w:tr>
      <w:tr w:rsidR="004E799C" w:rsidRPr="00E325FB" w14:paraId="41DC173D" w14:textId="77777777" w:rsidTr="00727D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7" w:type="dxa"/>
            <w:shd w:val="clear" w:color="auto" w:fill="FFFFFF" w:themeFill="background1"/>
            <w:vAlign w:val="center"/>
          </w:tcPr>
          <w:p w14:paraId="73D5F473" w14:textId="2E1914C5" w:rsidR="004E799C" w:rsidRPr="00521FFB" w:rsidRDefault="004E799C" w:rsidP="004E799C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32B8E97C" w14:textId="77777777" w:rsidR="00521FFB" w:rsidRDefault="004E799C" w:rsidP="004E799C">
            <w:pPr>
              <w:tabs>
                <w:tab w:val="left" w:pos="1170"/>
              </w:tabs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 xml:space="preserve">Polski Związek Wędkarski Okręg w Koszalinie, Koło nr 53 Radew </w:t>
            </w:r>
          </w:p>
          <w:p w14:paraId="720FCE85" w14:textId="3C200051" w:rsidR="004E799C" w:rsidRPr="00521FFB" w:rsidRDefault="004E799C" w:rsidP="004E799C">
            <w:pPr>
              <w:tabs>
                <w:tab w:val="left" w:pos="1170"/>
              </w:tabs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w Niedalinie</w:t>
            </w:r>
          </w:p>
        </w:tc>
        <w:tc>
          <w:tcPr>
            <w:tcW w:w="5406" w:type="dxa"/>
            <w:shd w:val="clear" w:color="auto" w:fill="FFFFFF" w:themeFill="background1"/>
            <w:vAlign w:val="center"/>
          </w:tcPr>
          <w:p w14:paraId="6372B023" w14:textId="353E5329" w:rsidR="004E799C" w:rsidRPr="00521FFB" w:rsidRDefault="004E799C" w:rsidP="004E799C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Propagowanie świadomości ekologicznej wśród dorosłych oraz dzieci i młodzieży</w:t>
            </w:r>
          </w:p>
        </w:tc>
      </w:tr>
      <w:tr w:rsidR="004E799C" w:rsidRPr="00E325FB" w14:paraId="284D50F4" w14:textId="77777777" w:rsidTr="00727D15">
        <w:trPr>
          <w:trHeight w:val="10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7" w:type="dxa"/>
            <w:shd w:val="clear" w:color="auto" w:fill="FFFFFF" w:themeFill="background1"/>
            <w:vAlign w:val="center"/>
          </w:tcPr>
          <w:p w14:paraId="337467E9" w14:textId="6063D440" w:rsidR="004E799C" w:rsidRPr="00521FFB" w:rsidRDefault="004E799C" w:rsidP="004E799C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4D2D6821" w14:textId="77777777" w:rsidR="00521FFB" w:rsidRDefault="004E799C" w:rsidP="004E799C">
            <w:pPr>
              <w:tabs>
                <w:tab w:val="left" w:pos="1170"/>
              </w:tabs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 xml:space="preserve">Polski Związek Wędkarski Okręg w Koszalinie, Koło nr 71 </w:t>
            </w:r>
          </w:p>
          <w:p w14:paraId="13C32CF0" w14:textId="7AE20D84" w:rsidR="004E799C" w:rsidRPr="00521FFB" w:rsidRDefault="004E799C" w:rsidP="004E799C">
            <w:pPr>
              <w:tabs>
                <w:tab w:val="left" w:pos="1170"/>
              </w:tabs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w Strzekęcinie</w:t>
            </w:r>
          </w:p>
        </w:tc>
        <w:tc>
          <w:tcPr>
            <w:tcW w:w="5406" w:type="dxa"/>
            <w:shd w:val="clear" w:color="auto" w:fill="FFFFFF" w:themeFill="background1"/>
            <w:vAlign w:val="center"/>
          </w:tcPr>
          <w:p w14:paraId="419FBE1E" w14:textId="1B2F3851" w:rsidR="004E799C" w:rsidRPr="00521FFB" w:rsidRDefault="004E799C" w:rsidP="004E799C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Popularyzacja przez Okręg Polskiego Związku Wędkarskiego w Koszalinie Koło w Strzekęcinie</w:t>
            </w:r>
            <w:r w:rsidR="002041B6" w:rsidRPr="00521FFB">
              <w:rPr>
                <w:rFonts w:ascii="Arial" w:hAnsi="Arial" w:cs="Arial"/>
                <w:sz w:val="18"/>
                <w:szCs w:val="18"/>
              </w:rPr>
              <w:t>,</w:t>
            </w:r>
            <w:r w:rsidRPr="00521FFB">
              <w:rPr>
                <w:rFonts w:ascii="Arial" w:hAnsi="Arial" w:cs="Arial"/>
                <w:sz w:val="18"/>
                <w:szCs w:val="18"/>
              </w:rPr>
              <w:t xml:space="preserve"> sportu wędkarskiego w formie lokalnych imprez i zawodów wędkarskich</w:t>
            </w:r>
          </w:p>
        </w:tc>
      </w:tr>
      <w:tr w:rsidR="004E799C" w:rsidRPr="00E325FB" w14:paraId="03B19723" w14:textId="77777777" w:rsidTr="002041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  <w:gridSpan w:val="3"/>
            <w:shd w:val="clear" w:color="auto" w:fill="ED7D31" w:themeFill="accent2"/>
            <w:vAlign w:val="center"/>
          </w:tcPr>
          <w:p w14:paraId="2D71D97F" w14:textId="31A6DCDE" w:rsidR="004E799C" w:rsidRPr="00521FFB" w:rsidRDefault="004E799C" w:rsidP="004E799C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W zakresie zapewnienia funkcjonowania placówek wsparcia dziennego</w:t>
            </w:r>
          </w:p>
        </w:tc>
      </w:tr>
      <w:tr w:rsidR="004E799C" w:rsidRPr="00E325FB" w14:paraId="20DF1558" w14:textId="77777777" w:rsidTr="00EE450F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7" w:type="dxa"/>
            <w:shd w:val="clear" w:color="auto" w:fill="FBE4D5" w:themeFill="accent2" w:themeFillTint="33"/>
            <w:vAlign w:val="center"/>
          </w:tcPr>
          <w:p w14:paraId="27EF3BFD" w14:textId="61A99FD8" w:rsidR="004E799C" w:rsidRPr="00521FFB" w:rsidRDefault="004E799C" w:rsidP="004E799C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2976" w:type="dxa"/>
            <w:shd w:val="clear" w:color="auto" w:fill="FBE4D5" w:themeFill="accent2" w:themeFillTint="33"/>
            <w:vAlign w:val="center"/>
          </w:tcPr>
          <w:p w14:paraId="1FDD3034" w14:textId="436609EB" w:rsidR="004E799C" w:rsidRPr="00521FFB" w:rsidRDefault="004E799C" w:rsidP="004E799C">
            <w:pPr>
              <w:tabs>
                <w:tab w:val="left" w:pos="1170"/>
              </w:tabs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521FFB">
              <w:rPr>
                <w:rFonts w:ascii="Arial" w:hAnsi="Arial" w:cs="Arial"/>
                <w:b/>
                <w:sz w:val="18"/>
                <w:szCs w:val="18"/>
              </w:rPr>
              <w:t>Nazwa oferenta</w:t>
            </w:r>
          </w:p>
        </w:tc>
        <w:tc>
          <w:tcPr>
            <w:tcW w:w="5406" w:type="dxa"/>
            <w:shd w:val="clear" w:color="auto" w:fill="FBE4D5" w:themeFill="accent2" w:themeFillTint="33"/>
            <w:vAlign w:val="center"/>
          </w:tcPr>
          <w:p w14:paraId="038F05D3" w14:textId="3C975E27" w:rsidR="004E799C" w:rsidRPr="00521FFB" w:rsidRDefault="004E799C" w:rsidP="004E799C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b/>
                <w:sz w:val="18"/>
                <w:szCs w:val="18"/>
              </w:rPr>
              <w:t>Nazwa zadania publicznego</w:t>
            </w:r>
          </w:p>
        </w:tc>
      </w:tr>
      <w:tr w:rsidR="004E799C" w:rsidRPr="00E325FB" w14:paraId="68F8218A" w14:textId="77777777" w:rsidTr="00521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7" w:type="dxa"/>
            <w:shd w:val="clear" w:color="auto" w:fill="FFFFFF" w:themeFill="background1"/>
            <w:vAlign w:val="center"/>
          </w:tcPr>
          <w:p w14:paraId="7043BAF9" w14:textId="3AD1046B" w:rsidR="004E799C" w:rsidRPr="00521FFB" w:rsidRDefault="004E799C" w:rsidP="004E799C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7168DF36" w14:textId="504185AC" w:rsidR="004E799C" w:rsidRPr="00521FFB" w:rsidRDefault="004E799C" w:rsidP="004E799C">
            <w:pPr>
              <w:tabs>
                <w:tab w:val="left" w:pos="1170"/>
              </w:tabs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Stowarzyszenie „SOS Wioski Dziecięce w Polsce”</w:t>
            </w:r>
          </w:p>
        </w:tc>
        <w:tc>
          <w:tcPr>
            <w:tcW w:w="5406" w:type="dxa"/>
            <w:shd w:val="clear" w:color="auto" w:fill="FFFFFF" w:themeFill="background1"/>
            <w:vAlign w:val="center"/>
          </w:tcPr>
          <w:p w14:paraId="5F480517" w14:textId="04E258C5" w:rsidR="004E799C" w:rsidRPr="00521FFB" w:rsidRDefault="00F121A9" w:rsidP="004E799C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„Prowadzenie Placówki Wsparcia Dziennego w Giezkowie wraz ze wsparciem dla rodziców/opiekunów w ramach Programu Umacniania Rodziny”</w:t>
            </w:r>
          </w:p>
        </w:tc>
      </w:tr>
    </w:tbl>
    <w:p w14:paraId="37DBC7EA" w14:textId="77777777" w:rsidR="00521FFB" w:rsidRDefault="00521FFB" w:rsidP="00C03956">
      <w:pPr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</w:p>
    <w:p w14:paraId="5B50B478" w14:textId="77777777" w:rsidR="00521FFB" w:rsidRDefault="00521FFB" w:rsidP="00C03956">
      <w:pPr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</w:p>
    <w:p w14:paraId="2788862B" w14:textId="002C33D3" w:rsidR="00466714" w:rsidRPr="00FA6F10" w:rsidRDefault="00F944BA" w:rsidP="00C03956">
      <w:pPr>
        <w:numPr>
          <w:ilvl w:val="0"/>
          <w:numId w:val="3"/>
        </w:numPr>
        <w:suppressAutoHyphens/>
        <w:spacing w:after="0" w:line="360" w:lineRule="auto"/>
        <w:rPr>
          <w:rFonts w:ascii="Arial" w:eastAsia="Times New Roman" w:hAnsi="Arial" w:cs="Arial"/>
          <w:b/>
        </w:rPr>
      </w:pPr>
      <w:r w:rsidRPr="00B7581D">
        <w:rPr>
          <w:rFonts w:ascii="Arial" w:eastAsia="Times New Roman" w:hAnsi="Arial" w:cs="Arial"/>
          <w:b/>
          <w:sz w:val="24"/>
          <w:szCs w:val="24"/>
        </w:rPr>
        <w:lastRenderedPageBreak/>
        <w:t>Przyznane dotacje na realizację zadań publicznych oraz ich rozliczenie</w:t>
      </w:r>
    </w:p>
    <w:p w14:paraId="7BAA0567" w14:textId="77777777" w:rsidR="00FA6F10" w:rsidRPr="00E966CA" w:rsidRDefault="00FA6F10" w:rsidP="00FA6F10">
      <w:pPr>
        <w:suppressAutoHyphens/>
        <w:spacing w:after="0" w:line="360" w:lineRule="auto"/>
        <w:ind w:left="360"/>
        <w:rPr>
          <w:rFonts w:ascii="Arial" w:eastAsia="Times New Roman" w:hAnsi="Arial" w:cs="Arial"/>
          <w:b/>
        </w:rPr>
      </w:pPr>
    </w:p>
    <w:p w14:paraId="30C7CC24" w14:textId="167AFECE" w:rsidR="00466714" w:rsidRPr="00466714" w:rsidRDefault="00466714" w:rsidP="00C03956">
      <w:pPr>
        <w:pStyle w:val="Legenda"/>
        <w:spacing w:after="0" w:line="360" w:lineRule="auto"/>
        <w:rPr>
          <w:rFonts w:ascii="Arial" w:hAnsi="Arial" w:cs="Arial"/>
          <w:sz w:val="20"/>
          <w:szCs w:val="20"/>
        </w:rPr>
      </w:pPr>
      <w:r w:rsidRPr="00C03956">
        <w:rPr>
          <w:rFonts w:ascii="Arial" w:hAnsi="Arial" w:cs="Arial"/>
          <w:color w:val="auto"/>
          <w:sz w:val="20"/>
          <w:szCs w:val="20"/>
        </w:rPr>
        <w:t xml:space="preserve">Tabela </w:t>
      </w:r>
      <w:r w:rsidRPr="00C03956">
        <w:rPr>
          <w:rFonts w:ascii="Arial" w:hAnsi="Arial" w:cs="Arial"/>
          <w:color w:val="auto"/>
          <w:sz w:val="20"/>
          <w:szCs w:val="20"/>
        </w:rPr>
        <w:fldChar w:fldCharType="begin"/>
      </w:r>
      <w:r w:rsidRPr="00C03956">
        <w:rPr>
          <w:rFonts w:ascii="Arial" w:hAnsi="Arial" w:cs="Arial"/>
          <w:color w:val="auto"/>
          <w:sz w:val="20"/>
          <w:szCs w:val="20"/>
        </w:rPr>
        <w:instrText xml:space="preserve"> SEQ Tabela \* ARABIC </w:instrText>
      </w:r>
      <w:r w:rsidRPr="00C03956">
        <w:rPr>
          <w:rFonts w:ascii="Arial" w:hAnsi="Arial" w:cs="Arial"/>
          <w:color w:val="auto"/>
          <w:sz w:val="20"/>
          <w:szCs w:val="20"/>
        </w:rPr>
        <w:fldChar w:fldCharType="separate"/>
      </w:r>
      <w:r w:rsidR="00C33ABD">
        <w:rPr>
          <w:rFonts w:ascii="Arial" w:hAnsi="Arial" w:cs="Arial"/>
          <w:noProof/>
          <w:color w:val="auto"/>
          <w:sz w:val="20"/>
          <w:szCs w:val="20"/>
        </w:rPr>
        <w:t>3</w:t>
      </w:r>
      <w:r w:rsidRPr="00C03956">
        <w:rPr>
          <w:rFonts w:ascii="Arial" w:hAnsi="Arial" w:cs="Arial"/>
          <w:color w:val="auto"/>
          <w:sz w:val="20"/>
          <w:szCs w:val="20"/>
        </w:rPr>
        <w:fldChar w:fldCharType="end"/>
      </w:r>
      <w:r w:rsidRPr="00C03956">
        <w:rPr>
          <w:rFonts w:ascii="Arial" w:hAnsi="Arial" w:cs="Arial"/>
          <w:color w:val="auto"/>
          <w:sz w:val="20"/>
          <w:szCs w:val="20"/>
        </w:rPr>
        <w:t xml:space="preserve"> Przyznane kwoty dotacji na realizację zadań publicznych</w:t>
      </w:r>
    </w:p>
    <w:tbl>
      <w:tblPr>
        <w:tblStyle w:val="Tabelasiatki4akcent2"/>
        <w:tblW w:w="9356" w:type="dxa"/>
        <w:tblLook w:val="04A0" w:firstRow="1" w:lastRow="0" w:firstColumn="1" w:lastColumn="0" w:noHBand="0" w:noVBand="1"/>
      </w:tblPr>
      <w:tblGrid>
        <w:gridCol w:w="516"/>
        <w:gridCol w:w="1617"/>
        <w:gridCol w:w="2408"/>
        <w:gridCol w:w="1417"/>
        <w:gridCol w:w="3398"/>
      </w:tblGrid>
      <w:tr w:rsidR="00F944BA" w:rsidRPr="00CB03B7" w14:paraId="28EF494B" w14:textId="77777777" w:rsidTr="007F3A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" w:type="dxa"/>
            <w:vAlign w:val="center"/>
          </w:tcPr>
          <w:p w14:paraId="55A1BC48" w14:textId="77777777" w:rsidR="00F944BA" w:rsidRPr="00521FFB" w:rsidRDefault="00F944BA" w:rsidP="00C03956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  <w:color w:val="auto"/>
                <w:sz w:val="18"/>
                <w:szCs w:val="18"/>
              </w:rPr>
            </w:pPr>
            <w:r w:rsidRPr="00521FFB">
              <w:rPr>
                <w:rFonts w:ascii="Arial" w:hAnsi="Arial" w:cs="Arial"/>
                <w:color w:val="auto"/>
                <w:sz w:val="18"/>
                <w:szCs w:val="18"/>
              </w:rPr>
              <w:t>Lp.</w:t>
            </w:r>
          </w:p>
        </w:tc>
        <w:tc>
          <w:tcPr>
            <w:tcW w:w="1617" w:type="dxa"/>
            <w:vAlign w:val="center"/>
          </w:tcPr>
          <w:p w14:paraId="38C0FC0F" w14:textId="77777777" w:rsidR="00F944BA" w:rsidRPr="00521FFB" w:rsidRDefault="00F944BA" w:rsidP="00C03956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auto"/>
                <w:sz w:val="18"/>
                <w:szCs w:val="18"/>
              </w:rPr>
            </w:pPr>
            <w:r w:rsidRPr="00521FFB">
              <w:rPr>
                <w:rFonts w:ascii="Arial" w:hAnsi="Arial" w:cs="Arial"/>
                <w:color w:val="auto"/>
                <w:sz w:val="18"/>
                <w:szCs w:val="18"/>
              </w:rPr>
              <w:t>Nazwa oferenta</w:t>
            </w:r>
          </w:p>
        </w:tc>
        <w:tc>
          <w:tcPr>
            <w:tcW w:w="2408" w:type="dxa"/>
            <w:vAlign w:val="center"/>
          </w:tcPr>
          <w:p w14:paraId="5E92A67C" w14:textId="77777777" w:rsidR="00F944BA" w:rsidRPr="00521FFB" w:rsidRDefault="00F944BA" w:rsidP="00C03956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auto"/>
                <w:sz w:val="18"/>
                <w:szCs w:val="18"/>
              </w:rPr>
            </w:pPr>
            <w:r w:rsidRPr="00521FFB">
              <w:rPr>
                <w:rFonts w:ascii="Arial" w:hAnsi="Arial" w:cs="Arial"/>
                <w:color w:val="auto"/>
                <w:sz w:val="18"/>
                <w:szCs w:val="18"/>
              </w:rPr>
              <w:t>Nazwa zadania publicznego</w:t>
            </w:r>
          </w:p>
        </w:tc>
        <w:tc>
          <w:tcPr>
            <w:tcW w:w="1417" w:type="dxa"/>
            <w:vAlign w:val="center"/>
          </w:tcPr>
          <w:p w14:paraId="3B09D77C" w14:textId="77777777" w:rsidR="00F944BA" w:rsidRPr="00521FFB" w:rsidRDefault="00F944BA" w:rsidP="00C03956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auto"/>
                <w:sz w:val="18"/>
                <w:szCs w:val="18"/>
              </w:rPr>
            </w:pPr>
            <w:r w:rsidRPr="00521FFB">
              <w:rPr>
                <w:rFonts w:ascii="Arial" w:hAnsi="Arial" w:cs="Arial"/>
                <w:color w:val="auto"/>
                <w:sz w:val="18"/>
                <w:szCs w:val="18"/>
              </w:rPr>
              <w:t>Przyznana kwota dotacji (zł)</w:t>
            </w:r>
          </w:p>
        </w:tc>
        <w:tc>
          <w:tcPr>
            <w:tcW w:w="3398" w:type="dxa"/>
            <w:vAlign w:val="center"/>
          </w:tcPr>
          <w:p w14:paraId="039C943B" w14:textId="77777777" w:rsidR="00F944BA" w:rsidRPr="00521FFB" w:rsidRDefault="00F944BA" w:rsidP="00C03956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auto"/>
                <w:sz w:val="18"/>
                <w:szCs w:val="18"/>
              </w:rPr>
            </w:pPr>
            <w:r w:rsidRPr="00521FFB">
              <w:rPr>
                <w:rFonts w:ascii="Arial" w:hAnsi="Arial" w:cs="Arial"/>
                <w:color w:val="auto"/>
                <w:sz w:val="18"/>
                <w:szCs w:val="18"/>
              </w:rPr>
              <w:t>Informacje dodatkowe</w:t>
            </w:r>
          </w:p>
        </w:tc>
      </w:tr>
      <w:tr w:rsidR="00F944BA" w:rsidRPr="00CB03B7" w14:paraId="45318104" w14:textId="77777777" w:rsidTr="007F3A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6" w:type="dxa"/>
            <w:gridSpan w:val="5"/>
            <w:vAlign w:val="center"/>
          </w:tcPr>
          <w:p w14:paraId="7EDB7C03" w14:textId="77777777" w:rsidR="00F944BA" w:rsidRPr="00521FFB" w:rsidRDefault="00F944BA" w:rsidP="00C03956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0521FFB">
              <w:rPr>
                <w:rFonts w:ascii="Arial" w:eastAsia="Times New Roman" w:hAnsi="Arial" w:cs="Arial"/>
                <w:sz w:val="18"/>
                <w:szCs w:val="18"/>
              </w:rPr>
              <w:t>Upowszechnianie kultury, sztuki, ochrony dóbr kultury i dziedzictwa narodowego</w:t>
            </w:r>
          </w:p>
        </w:tc>
      </w:tr>
      <w:tr w:rsidR="00F944BA" w:rsidRPr="00CB03B7" w14:paraId="38A149B1" w14:textId="77777777" w:rsidTr="007F3AA9">
        <w:trPr>
          <w:trHeight w:val="2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" w:type="dxa"/>
            <w:vAlign w:val="center"/>
          </w:tcPr>
          <w:p w14:paraId="172F4F19" w14:textId="75668F5D" w:rsidR="00F944BA" w:rsidRPr="00521FFB" w:rsidRDefault="00F944BA" w:rsidP="00C03956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617" w:type="dxa"/>
            <w:vAlign w:val="center"/>
          </w:tcPr>
          <w:p w14:paraId="0CFA20FE" w14:textId="77777777" w:rsidR="00F944BA" w:rsidRPr="00521FFB" w:rsidRDefault="00F944BA" w:rsidP="00C03956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Ochotnicza Straż Pożarna w Świeszynie</w:t>
            </w:r>
          </w:p>
        </w:tc>
        <w:tc>
          <w:tcPr>
            <w:tcW w:w="2408" w:type="dxa"/>
            <w:vAlign w:val="center"/>
          </w:tcPr>
          <w:p w14:paraId="0FED03B2" w14:textId="77777777" w:rsidR="00803DC3" w:rsidRPr="00521FFB" w:rsidRDefault="00F944BA" w:rsidP="00C03956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 xml:space="preserve">Ludowe granie </w:t>
            </w:r>
          </w:p>
          <w:p w14:paraId="72D05882" w14:textId="22757A99" w:rsidR="00F944BA" w:rsidRPr="00521FFB" w:rsidRDefault="00F944BA" w:rsidP="00C03956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i śpiewanie z zespołem Jarzębiny</w:t>
            </w:r>
          </w:p>
        </w:tc>
        <w:tc>
          <w:tcPr>
            <w:tcW w:w="1417" w:type="dxa"/>
            <w:vAlign w:val="center"/>
          </w:tcPr>
          <w:p w14:paraId="3DE061D2" w14:textId="62B2C93D" w:rsidR="00F944BA" w:rsidRPr="00521FFB" w:rsidRDefault="006660E1" w:rsidP="00C03956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8</w:t>
            </w:r>
            <w:r w:rsidR="00F944BA" w:rsidRPr="00521FFB">
              <w:rPr>
                <w:rFonts w:ascii="Arial" w:hAnsi="Arial" w:cs="Arial"/>
                <w:sz w:val="18"/>
                <w:szCs w:val="18"/>
              </w:rPr>
              <w:t xml:space="preserve"> 000,00</w:t>
            </w:r>
          </w:p>
        </w:tc>
        <w:tc>
          <w:tcPr>
            <w:tcW w:w="3398" w:type="dxa"/>
            <w:vAlign w:val="center"/>
          </w:tcPr>
          <w:p w14:paraId="793FDD4D" w14:textId="77777777" w:rsidR="00521FFB" w:rsidRDefault="00F944BA" w:rsidP="00C0395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 xml:space="preserve">Umowa </w:t>
            </w:r>
            <w:r w:rsidRPr="00521FFB">
              <w:rPr>
                <w:rFonts w:ascii="Arial" w:hAnsi="Arial" w:cs="Arial"/>
                <w:b/>
                <w:bCs/>
                <w:sz w:val="18"/>
                <w:szCs w:val="18"/>
              </w:rPr>
              <w:t>RPS-1</w:t>
            </w:r>
            <w:r w:rsidR="006660E1" w:rsidRPr="00521FFB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Pr="00521FFB">
              <w:rPr>
                <w:rFonts w:ascii="Arial" w:hAnsi="Arial" w:cs="Arial"/>
                <w:b/>
                <w:bCs/>
                <w:sz w:val="18"/>
                <w:szCs w:val="18"/>
              </w:rPr>
              <w:t>/202</w:t>
            </w:r>
            <w:r w:rsidR="006660E1" w:rsidRPr="00521FFB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Pr="00521FF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14:paraId="64159306" w14:textId="50B67A7A" w:rsidR="00F944BA" w:rsidRPr="00521FFB" w:rsidRDefault="00F944BA" w:rsidP="00C0395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Sprawozdanie zostało złożone</w:t>
            </w:r>
            <w:r w:rsidR="00521FF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21FFB">
              <w:rPr>
                <w:rFonts w:ascii="Arial" w:hAnsi="Arial" w:cs="Arial"/>
                <w:sz w:val="18"/>
                <w:szCs w:val="18"/>
              </w:rPr>
              <w:t>w</w:t>
            </w:r>
            <w:r w:rsidR="006660E1" w:rsidRPr="00521FFB">
              <w:rPr>
                <w:rFonts w:ascii="Arial" w:hAnsi="Arial" w:cs="Arial"/>
                <w:sz w:val="18"/>
                <w:szCs w:val="18"/>
              </w:rPr>
              <w:t> </w:t>
            </w:r>
            <w:r w:rsidRPr="00521FFB">
              <w:rPr>
                <w:rFonts w:ascii="Arial" w:hAnsi="Arial" w:cs="Arial"/>
                <w:sz w:val="18"/>
                <w:szCs w:val="18"/>
              </w:rPr>
              <w:t>terminie</w:t>
            </w:r>
            <w:r w:rsidR="006660E1" w:rsidRPr="00521FFB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151934DD" w14:textId="7A564748" w:rsidR="00803DC3" w:rsidRPr="00521FFB" w:rsidRDefault="00F944BA" w:rsidP="00C03956">
            <w:pPr>
              <w:numPr>
                <w:ilvl w:val="0"/>
                <w:numId w:val="6"/>
              </w:numPr>
              <w:suppressAutoHyphens/>
              <w:spacing w:line="360" w:lineRule="auto"/>
              <w:ind w:left="142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 xml:space="preserve">Kwota poniesiona z dotacji: </w:t>
            </w:r>
            <w:r w:rsidR="00803DC3" w:rsidRPr="00521FFB">
              <w:rPr>
                <w:rFonts w:ascii="Arial" w:hAnsi="Arial" w:cs="Arial"/>
                <w:sz w:val="18"/>
                <w:szCs w:val="18"/>
              </w:rPr>
              <w:t xml:space="preserve">         </w:t>
            </w:r>
            <w:r w:rsidR="006660E1" w:rsidRPr="00521FFB">
              <w:rPr>
                <w:rFonts w:ascii="Arial" w:hAnsi="Arial" w:cs="Arial"/>
                <w:sz w:val="18"/>
                <w:szCs w:val="18"/>
              </w:rPr>
              <w:t>8 000,00</w:t>
            </w:r>
            <w:r w:rsidRPr="00521FFB">
              <w:rPr>
                <w:rFonts w:ascii="Arial" w:hAnsi="Arial" w:cs="Arial"/>
                <w:sz w:val="18"/>
                <w:szCs w:val="18"/>
              </w:rPr>
              <w:t xml:space="preserve"> zł</w:t>
            </w:r>
          </w:p>
          <w:p w14:paraId="54A1C5DE" w14:textId="657F76AA" w:rsidR="00803DC3" w:rsidRPr="00521FFB" w:rsidRDefault="00F944BA" w:rsidP="00C03956">
            <w:pPr>
              <w:numPr>
                <w:ilvl w:val="0"/>
                <w:numId w:val="6"/>
              </w:numPr>
              <w:suppressAutoHyphens/>
              <w:spacing w:line="360" w:lineRule="auto"/>
              <w:ind w:left="142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 xml:space="preserve">Kwota dotacji podlegająca zwrotowi:  </w:t>
            </w:r>
            <w:r w:rsidR="006660E1" w:rsidRPr="00521FFB">
              <w:rPr>
                <w:rFonts w:ascii="Arial" w:hAnsi="Arial" w:cs="Arial"/>
                <w:sz w:val="18"/>
                <w:szCs w:val="18"/>
              </w:rPr>
              <w:t>0,00</w:t>
            </w:r>
            <w:r w:rsidRPr="00521FFB">
              <w:rPr>
                <w:rFonts w:ascii="Arial" w:hAnsi="Arial" w:cs="Arial"/>
                <w:sz w:val="18"/>
                <w:szCs w:val="18"/>
              </w:rPr>
              <w:t xml:space="preserve"> zł</w:t>
            </w:r>
          </w:p>
          <w:p w14:paraId="4FD77D9F" w14:textId="4A619B4B" w:rsidR="00803DC3" w:rsidRPr="00521FFB" w:rsidRDefault="00F944BA" w:rsidP="00C03956">
            <w:pPr>
              <w:numPr>
                <w:ilvl w:val="0"/>
                <w:numId w:val="6"/>
              </w:numPr>
              <w:suppressAutoHyphens/>
              <w:spacing w:line="360" w:lineRule="auto"/>
              <w:ind w:left="142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 xml:space="preserve">Wkład własny: </w:t>
            </w:r>
            <w:r w:rsidR="006660E1" w:rsidRPr="00521FFB">
              <w:rPr>
                <w:rFonts w:ascii="Arial" w:hAnsi="Arial" w:cs="Arial"/>
                <w:sz w:val="18"/>
                <w:szCs w:val="18"/>
              </w:rPr>
              <w:t>18</w:t>
            </w:r>
            <w:r w:rsidRPr="00521FFB">
              <w:rPr>
                <w:rFonts w:ascii="Arial" w:hAnsi="Arial" w:cs="Arial"/>
                <w:sz w:val="18"/>
                <w:szCs w:val="18"/>
              </w:rPr>
              <w:t>0,00 zł</w:t>
            </w:r>
          </w:p>
          <w:p w14:paraId="6169E628" w14:textId="77777777" w:rsidR="004026DF" w:rsidRPr="00521FFB" w:rsidRDefault="00F944BA" w:rsidP="00C03956">
            <w:pPr>
              <w:numPr>
                <w:ilvl w:val="0"/>
                <w:numId w:val="6"/>
              </w:numPr>
              <w:suppressAutoHyphens/>
              <w:spacing w:line="360" w:lineRule="auto"/>
              <w:ind w:left="142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 xml:space="preserve">Całkowity koszt zadania: </w:t>
            </w:r>
          </w:p>
          <w:p w14:paraId="67D02ED3" w14:textId="2A3EC292" w:rsidR="00F944BA" w:rsidRPr="00521FFB" w:rsidRDefault="006660E1" w:rsidP="00C03956">
            <w:pPr>
              <w:suppressAutoHyphens/>
              <w:spacing w:line="36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8 180,00</w:t>
            </w:r>
            <w:r w:rsidR="00F944BA" w:rsidRPr="00521FFB">
              <w:rPr>
                <w:rFonts w:ascii="Arial" w:hAnsi="Arial" w:cs="Arial"/>
                <w:sz w:val="18"/>
                <w:szCs w:val="18"/>
              </w:rPr>
              <w:t xml:space="preserve"> zł</w:t>
            </w:r>
          </w:p>
        </w:tc>
      </w:tr>
      <w:tr w:rsidR="00F944BA" w:rsidRPr="00CB03B7" w14:paraId="10871662" w14:textId="77777777" w:rsidTr="007F3A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" w:type="dxa"/>
            <w:shd w:val="clear" w:color="auto" w:fill="FFFFFF" w:themeFill="background1"/>
            <w:vAlign w:val="center"/>
          </w:tcPr>
          <w:p w14:paraId="1E94DA81" w14:textId="7A96CE3B" w:rsidR="00F944BA" w:rsidRPr="00521FFB" w:rsidRDefault="00F944BA" w:rsidP="00C03956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617" w:type="dxa"/>
            <w:shd w:val="clear" w:color="auto" w:fill="FFFFFF" w:themeFill="background1"/>
            <w:vAlign w:val="center"/>
          </w:tcPr>
          <w:p w14:paraId="4F8F3A1D" w14:textId="77777777" w:rsidR="00F944BA" w:rsidRPr="00521FFB" w:rsidRDefault="00F944BA" w:rsidP="00C0395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Stowarzyszenie Uniwersytet Trzeciego Wieku Gminy Świeszyno</w:t>
            </w:r>
          </w:p>
          <w:p w14:paraId="44B54DAA" w14:textId="77777777" w:rsidR="00F944BA" w:rsidRPr="00521FFB" w:rsidRDefault="00F944BA" w:rsidP="00C0395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8" w:type="dxa"/>
            <w:shd w:val="clear" w:color="auto" w:fill="FFFFFF" w:themeFill="background1"/>
            <w:vAlign w:val="center"/>
          </w:tcPr>
          <w:p w14:paraId="7A715882" w14:textId="4BF040C8" w:rsidR="00F944BA" w:rsidRPr="00521FFB" w:rsidRDefault="006660E1" w:rsidP="00C0395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Organizacja zajęć edukacyjno-kulturalnych w ramach UTW Gminy Świeszyno w roku akademickim 2022/2023 dla osób 50+ i seniorów zamieszkałych na terenie Gminy Świeszyno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695D66B0" w14:textId="77777777" w:rsidR="00F944BA" w:rsidRPr="00521FFB" w:rsidRDefault="00F944BA" w:rsidP="00C0395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15 800,00</w:t>
            </w:r>
          </w:p>
        </w:tc>
        <w:tc>
          <w:tcPr>
            <w:tcW w:w="3398" w:type="dxa"/>
            <w:shd w:val="clear" w:color="auto" w:fill="FFFFFF" w:themeFill="background1"/>
            <w:vAlign w:val="center"/>
          </w:tcPr>
          <w:p w14:paraId="2FEBCFE8" w14:textId="77777777" w:rsidR="00521FFB" w:rsidRDefault="00F944BA" w:rsidP="00521FFB">
            <w:pPr>
              <w:spacing w:line="360" w:lineRule="auto"/>
              <w:ind w:left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 xml:space="preserve">Umowa </w:t>
            </w:r>
            <w:r w:rsidRPr="00521FFB">
              <w:rPr>
                <w:rFonts w:ascii="Arial" w:hAnsi="Arial" w:cs="Arial"/>
                <w:b/>
                <w:bCs/>
                <w:sz w:val="18"/>
                <w:szCs w:val="18"/>
              </w:rPr>
              <w:t>RPS-</w:t>
            </w:r>
            <w:r w:rsidR="006660E1" w:rsidRPr="00521FFB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  <w:r w:rsidRPr="00521FFB">
              <w:rPr>
                <w:rFonts w:ascii="Arial" w:hAnsi="Arial" w:cs="Arial"/>
                <w:b/>
                <w:bCs/>
                <w:sz w:val="18"/>
                <w:szCs w:val="18"/>
              </w:rPr>
              <w:t>/202</w:t>
            </w:r>
            <w:r w:rsidR="006660E1" w:rsidRPr="00521FFB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Pr="00521FFB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423D6F2" w14:textId="77777777" w:rsidR="00521FFB" w:rsidRDefault="00F944BA" w:rsidP="00521FFB">
            <w:pPr>
              <w:spacing w:line="360" w:lineRule="auto"/>
              <w:ind w:left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 xml:space="preserve">Sprawozdanie zostało złożone </w:t>
            </w:r>
          </w:p>
          <w:p w14:paraId="3F396AB2" w14:textId="0493C61C" w:rsidR="00F944BA" w:rsidRPr="00521FFB" w:rsidRDefault="00F944BA" w:rsidP="00521FFB">
            <w:pPr>
              <w:spacing w:line="360" w:lineRule="auto"/>
              <w:ind w:left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 xml:space="preserve">w terminie. </w:t>
            </w:r>
          </w:p>
          <w:p w14:paraId="04564439" w14:textId="77777777" w:rsidR="00521FFB" w:rsidRDefault="00F944BA" w:rsidP="00C03956">
            <w:pPr>
              <w:numPr>
                <w:ilvl w:val="0"/>
                <w:numId w:val="6"/>
              </w:numPr>
              <w:suppressAutoHyphens/>
              <w:spacing w:line="360" w:lineRule="auto"/>
              <w:ind w:left="144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 xml:space="preserve">Kwota poniesiona z dotacji: </w:t>
            </w:r>
          </w:p>
          <w:p w14:paraId="18BEF2B4" w14:textId="1D669B08" w:rsidR="00F944BA" w:rsidRPr="00521FFB" w:rsidRDefault="006660E1" w:rsidP="00521FFB">
            <w:pPr>
              <w:suppressAutoHyphens/>
              <w:spacing w:line="360" w:lineRule="auto"/>
              <w:ind w:left="14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15 204,80</w:t>
            </w:r>
            <w:r w:rsidR="00F944BA" w:rsidRPr="00521FFB">
              <w:rPr>
                <w:rFonts w:ascii="Arial" w:hAnsi="Arial" w:cs="Arial"/>
                <w:sz w:val="18"/>
                <w:szCs w:val="18"/>
              </w:rPr>
              <w:t xml:space="preserve"> zł </w:t>
            </w:r>
          </w:p>
          <w:p w14:paraId="7071942B" w14:textId="4318B655" w:rsidR="00F944BA" w:rsidRPr="00521FFB" w:rsidRDefault="00F944BA" w:rsidP="00C03956">
            <w:pPr>
              <w:numPr>
                <w:ilvl w:val="0"/>
                <w:numId w:val="6"/>
              </w:numPr>
              <w:suppressAutoHyphens/>
              <w:spacing w:line="360" w:lineRule="auto"/>
              <w:ind w:left="144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 xml:space="preserve">Kwota dotacji podlegająca zwrotowi: </w:t>
            </w:r>
            <w:r w:rsidR="006660E1" w:rsidRPr="00521FFB">
              <w:rPr>
                <w:rFonts w:ascii="Arial" w:hAnsi="Arial" w:cs="Arial"/>
                <w:sz w:val="18"/>
                <w:szCs w:val="18"/>
              </w:rPr>
              <w:t>595,20</w:t>
            </w:r>
            <w:r w:rsidRPr="00521FFB">
              <w:rPr>
                <w:rFonts w:ascii="Arial" w:hAnsi="Arial" w:cs="Arial"/>
                <w:sz w:val="18"/>
                <w:szCs w:val="18"/>
              </w:rPr>
              <w:t xml:space="preserve"> zł</w:t>
            </w:r>
          </w:p>
          <w:p w14:paraId="504E18FA" w14:textId="1AF11B26" w:rsidR="00F944BA" w:rsidRPr="00521FFB" w:rsidRDefault="00F944BA" w:rsidP="00C03956">
            <w:pPr>
              <w:numPr>
                <w:ilvl w:val="0"/>
                <w:numId w:val="6"/>
              </w:numPr>
              <w:suppressAutoHyphens/>
              <w:spacing w:line="360" w:lineRule="auto"/>
              <w:ind w:left="144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 xml:space="preserve">Wkład własny: </w:t>
            </w:r>
            <w:r w:rsidR="006660E1" w:rsidRPr="00521FFB">
              <w:rPr>
                <w:rFonts w:ascii="Arial" w:hAnsi="Arial" w:cs="Arial"/>
                <w:sz w:val="18"/>
                <w:szCs w:val="18"/>
              </w:rPr>
              <w:t>770,17</w:t>
            </w:r>
            <w:r w:rsidRPr="00521FFB">
              <w:rPr>
                <w:rFonts w:ascii="Arial" w:hAnsi="Arial" w:cs="Arial"/>
                <w:sz w:val="18"/>
                <w:szCs w:val="18"/>
              </w:rPr>
              <w:t xml:space="preserve"> zł</w:t>
            </w:r>
          </w:p>
          <w:p w14:paraId="5F210343" w14:textId="1B27377F" w:rsidR="00F944BA" w:rsidRPr="00521FFB" w:rsidRDefault="00F944BA" w:rsidP="00521FFB">
            <w:pPr>
              <w:numPr>
                <w:ilvl w:val="0"/>
                <w:numId w:val="6"/>
              </w:numPr>
              <w:suppressAutoHyphens/>
              <w:spacing w:line="360" w:lineRule="auto"/>
              <w:ind w:left="144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 xml:space="preserve">Całkowity koszt zadania: </w:t>
            </w:r>
            <w:r w:rsidR="006660E1" w:rsidRPr="00521FFB">
              <w:rPr>
                <w:rFonts w:ascii="Arial" w:hAnsi="Arial" w:cs="Arial"/>
                <w:sz w:val="18"/>
                <w:szCs w:val="18"/>
              </w:rPr>
              <w:t>15 974,97</w:t>
            </w:r>
            <w:r w:rsidRPr="00521FFB">
              <w:rPr>
                <w:rFonts w:ascii="Arial" w:hAnsi="Arial" w:cs="Arial"/>
                <w:sz w:val="18"/>
                <w:szCs w:val="18"/>
              </w:rPr>
              <w:t xml:space="preserve"> zł</w:t>
            </w:r>
          </w:p>
        </w:tc>
      </w:tr>
      <w:tr w:rsidR="00F944BA" w:rsidRPr="00CB03B7" w14:paraId="226AE04E" w14:textId="77777777" w:rsidTr="007F3AA9">
        <w:trPr>
          <w:trHeight w:val="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6" w:type="dxa"/>
            <w:gridSpan w:val="5"/>
            <w:shd w:val="clear" w:color="auto" w:fill="FBE4D5" w:themeFill="accent2" w:themeFillTint="33"/>
            <w:vAlign w:val="center"/>
          </w:tcPr>
          <w:p w14:paraId="29725670" w14:textId="11AF65D8" w:rsidR="00F944BA" w:rsidRPr="00521FFB" w:rsidRDefault="00672115" w:rsidP="00C03956">
            <w:pPr>
              <w:spacing w:line="360" w:lineRule="auto"/>
              <w:ind w:left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W</w:t>
            </w:r>
            <w:r w:rsidR="00F944BA" w:rsidRPr="00521FFB">
              <w:rPr>
                <w:rFonts w:ascii="Arial" w:hAnsi="Arial" w:cs="Arial"/>
                <w:sz w:val="18"/>
                <w:szCs w:val="18"/>
              </w:rPr>
              <w:t>spierani</w:t>
            </w:r>
            <w:r w:rsidR="00F121A9" w:rsidRPr="00521FFB">
              <w:rPr>
                <w:rFonts w:ascii="Arial" w:hAnsi="Arial" w:cs="Arial"/>
                <w:sz w:val="18"/>
                <w:szCs w:val="18"/>
              </w:rPr>
              <w:t>e</w:t>
            </w:r>
            <w:r w:rsidR="00F944BA" w:rsidRPr="00521FFB">
              <w:rPr>
                <w:rFonts w:ascii="Arial" w:hAnsi="Arial" w:cs="Arial"/>
                <w:sz w:val="18"/>
                <w:szCs w:val="18"/>
              </w:rPr>
              <w:t xml:space="preserve"> i upowszechniani</w:t>
            </w:r>
            <w:r w:rsidR="00F121A9" w:rsidRPr="00521FFB">
              <w:rPr>
                <w:rFonts w:ascii="Arial" w:hAnsi="Arial" w:cs="Arial"/>
                <w:sz w:val="18"/>
                <w:szCs w:val="18"/>
              </w:rPr>
              <w:t>e</w:t>
            </w:r>
            <w:r w:rsidR="00F944BA" w:rsidRPr="00521FFB">
              <w:rPr>
                <w:rFonts w:ascii="Arial" w:hAnsi="Arial" w:cs="Arial"/>
                <w:sz w:val="18"/>
                <w:szCs w:val="18"/>
              </w:rPr>
              <w:t xml:space="preserve"> kultury fizycznej</w:t>
            </w:r>
          </w:p>
        </w:tc>
      </w:tr>
      <w:tr w:rsidR="00F944BA" w:rsidRPr="00CB03B7" w14:paraId="1F461491" w14:textId="77777777" w:rsidTr="007F3A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" w:type="dxa"/>
            <w:shd w:val="clear" w:color="auto" w:fill="FFFFFF" w:themeFill="background1"/>
            <w:vAlign w:val="center"/>
          </w:tcPr>
          <w:p w14:paraId="792BCD1A" w14:textId="59F93E07" w:rsidR="00F944BA" w:rsidRPr="00521FFB" w:rsidRDefault="007F26B0" w:rsidP="00C03956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617" w:type="dxa"/>
            <w:shd w:val="clear" w:color="auto" w:fill="FFFFFF" w:themeFill="background1"/>
            <w:vAlign w:val="center"/>
          </w:tcPr>
          <w:p w14:paraId="20684433" w14:textId="77777777" w:rsidR="00F944BA" w:rsidRPr="00521FFB" w:rsidRDefault="00F944BA" w:rsidP="00C0395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  <w:p w14:paraId="5B0D25C7" w14:textId="77777777" w:rsidR="00F944BA" w:rsidRPr="00521FFB" w:rsidRDefault="00F944BA" w:rsidP="00C0395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Gminny Ludowy Klub Sportowy Wicher</w:t>
            </w:r>
          </w:p>
          <w:p w14:paraId="226F278D" w14:textId="77777777" w:rsidR="00F944BA" w:rsidRPr="00521FFB" w:rsidRDefault="00F944BA" w:rsidP="00C0395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8" w:type="dxa"/>
            <w:shd w:val="clear" w:color="auto" w:fill="FFFFFF" w:themeFill="background1"/>
            <w:vAlign w:val="center"/>
          </w:tcPr>
          <w:p w14:paraId="1D4D010D" w14:textId="77777777" w:rsidR="00F944BA" w:rsidRPr="00521FFB" w:rsidRDefault="00F944BA" w:rsidP="00C0395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 xml:space="preserve">Upowszechnianie zdrowego stylu życia poprzez szkolenie </w:t>
            </w:r>
          </w:p>
          <w:p w14:paraId="2E2E055F" w14:textId="6F1D1289" w:rsidR="00F944BA" w:rsidRPr="00521FFB" w:rsidRDefault="00F944BA" w:rsidP="00C0395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w zakresie piłki nożnej młodzieży oraz dorosłych mieszkańców Gminy Świeszyno w</w:t>
            </w:r>
            <w:r w:rsidR="006660E1" w:rsidRPr="00521FFB">
              <w:rPr>
                <w:rFonts w:ascii="Arial" w:hAnsi="Arial" w:cs="Arial"/>
                <w:sz w:val="18"/>
                <w:szCs w:val="18"/>
              </w:rPr>
              <w:t> </w:t>
            </w:r>
            <w:r w:rsidRPr="00521FFB">
              <w:rPr>
                <w:rFonts w:ascii="Arial" w:hAnsi="Arial" w:cs="Arial"/>
                <w:sz w:val="18"/>
                <w:szCs w:val="18"/>
              </w:rPr>
              <w:t>roku 202</w:t>
            </w:r>
            <w:r w:rsidR="006660E1" w:rsidRPr="00521FF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3690E973" w14:textId="77777777" w:rsidR="00F944BA" w:rsidRPr="00521FFB" w:rsidRDefault="00F944BA" w:rsidP="00C0395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21 000,00</w:t>
            </w:r>
          </w:p>
        </w:tc>
        <w:tc>
          <w:tcPr>
            <w:tcW w:w="3398" w:type="dxa"/>
            <w:shd w:val="clear" w:color="auto" w:fill="FFFFFF" w:themeFill="background1"/>
            <w:vAlign w:val="center"/>
          </w:tcPr>
          <w:p w14:paraId="11F4FF74" w14:textId="4BEAC498" w:rsidR="004026DF" w:rsidRPr="00521FFB" w:rsidRDefault="00F944BA" w:rsidP="00C03956">
            <w:pPr>
              <w:spacing w:line="360" w:lineRule="auto"/>
              <w:ind w:left="14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 xml:space="preserve">Umowa nr </w:t>
            </w:r>
            <w:r w:rsidRPr="00521FFB">
              <w:rPr>
                <w:rFonts w:ascii="Arial" w:hAnsi="Arial" w:cs="Arial"/>
                <w:b/>
                <w:bCs/>
                <w:sz w:val="18"/>
                <w:szCs w:val="18"/>
              </w:rPr>
              <w:t>RPS-8/202</w:t>
            </w:r>
            <w:r w:rsidR="006660E1" w:rsidRPr="00521FFB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Pr="00521FFB">
              <w:rPr>
                <w:rFonts w:ascii="Arial" w:hAnsi="Arial" w:cs="Arial"/>
                <w:sz w:val="18"/>
                <w:szCs w:val="18"/>
              </w:rPr>
              <w:t xml:space="preserve"> Sprawozdanie zostało złożone </w:t>
            </w:r>
          </w:p>
          <w:p w14:paraId="7058B5BE" w14:textId="7F1E754C" w:rsidR="00F944BA" w:rsidRPr="00521FFB" w:rsidRDefault="00F944BA" w:rsidP="00C03956">
            <w:pPr>
              <w:spacing w:line="360" w:lineRule="auto"/>
              <w:ind w:left="14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w terminie</w:t>
            </w:r>
            <w:r w:rsidR="00447613" w:rsidRPr="00521FFB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542B7B66" w14:textId="77777777" w:rsidR="00521FFB" w:rsidRDefault="00F944BA" w:rsidP="00C03956">
            <w:pPr>
              <w:numPr>
                <w:ilvl w:val="0"/>
                <w:numId w:val="6"/>
              </w:numPr>
              <w:suppressAutoHyphens/>
              <w:spacing w:line="360" w:lineRule="auto"/>
              <w:ind w:left="144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 xml:space="preserve">Kwota poniesiona z dotacji: </w:t>
            </w:r>
          </w:p>
          <w:p w14:paraId="1641397B" w14:textId="5DF9D349" w:rsidR="00F944BA" w:rsidRPr="00521FFB" w:rsidRDefault="00F944BA" w:rsidP="00521FFB">
            <w:pPr>
              <w:suppressAutoHyphens/>
              <w:spacing w:line="360" w:lineRule="auto"/>
              <w:ind w:left="14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21 000,00 zł</w:t>
            </w:r>
          </w:p>
          <w:p w14:paraId="5F46D61C" w14:textId="77777777" w:rsidR="00F944BA" w:rsidRPr="00521FFB" w:rsidRDefault="00F944BA" w:rsidP="00C03956">
            <w:pPr>
              <w:numPr>
                <w:ilvl w:val="0"/>
                <w:numId w:val="6"/>
              </w:numPr>
              <w:suppressAutoHyphens/>
              <w:spacing w:line="360" w:lineRule="auto"/>
              <w:ind w:left="144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Kwota dotacji podlegająca zwrotowi: 0 zł</w:t>
            </w:r>
          </w:p>
          <w:p w14:paraId="3B90D361" w14:textId="050C320F" w:rsidR="00F944BA" w:rsidRPr="00521FFB" w:rsidRDefault="00F944BA" w:rsidP="00C03956">
            <w:pPr>
              <w:numPr>
                <w:ilvl w:val="0"/>
                <w:numId w:val="6"/>
              </w:numPr>
              <w:suppressAutoHyphens/>
              <w:spacing w:line="360" w:lineRule="auto"/>
              <w:ind w:left="144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 xml:space="preserve">Wkład własny: </w:t>
            </w:r>
            <w:r w:rsidR="006660E1" w:rsidRPr="00521FFB">
              <w:rPr>
                <w:rFonts w:ascii="Arial" w:hAnsi="Arial" w:cs="Arial"/>
                <w:sz w:val="18"/>
                <w:szCs w:val="18"/>
              </w:rPr>
              <w:t>3 17</w:t>
            </w:r>
            <w:r w:rsidR="0013517A" w:rsidRPr="00521FFB">
              <w:rPr>
                <w:rFonts w:ascii="Arial" w:hAnsi="Arial" w:cs="Arial"/>
                <w:sz w:val="18"/>
                <w:szCs w:val="18"/>
              </w:rPr>
              <w:t>9</w:t>
            </w:r>
            <w:r w:rsidR="006660E1" w:rsidRPr="00521FFB">
              <w:rPr>
                <w:rFonts w:ascii="Arial" w:hAnsi="Arial" w:cs="Arial"/>
                <w:sz w:val="18"/>
                <w:szCs w:val="18"/>
              </w:rPr>
              <w:t>,12</w:t>
            </w:r>
            <w:r w:rsidRPr="00521FFB">
              <w:rPr>
                <w:rFonts w:ascii="Arial" w:hAnsi="Arial" w:cs="Arial"/>
                <w:sz w:val="18"/>
                <w:szCs w:val="18"/>
              </w:rPr>
              <w:t xml:space="preserve"> zł</w:t>
            </w:r>
          </w:p>
          <w:p w14:paraId="3E09F699" w14:textId="51D46EED" w:rsidR="00F944BA" w:rsidRPr="00521FFB" w:rsidRDefault="00F944BA" w:rsidP="00521FFB">
            <w:pPr>
              <w:numPr>
                <w:ilvl w:val="0"/>
                <w:numId w:val="6"/>
              </w:numPr>
              <w:suppressAutoHyphens/>
              <w:spacing w:line="360" w:lineRule="auto"/>
              <w:ind w:left="144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 xml:space="preserve">Całkowity koszt zadania: </w:t>
            </w:r>
            <w:r w:rsidR="006660E1" w:rsidRPr="00521FFB">
              <w:rPr>
                <w:rFonts w:ascii="Arial" w:hAnsi="Arial" w:cs="Arial"/>
                <w:sz w:val="18"/>
                <w:szCs w:val="18"/>
              </w:rPr>
              <w:t>24 179,12</w:t>
            </w:r>
            <w:r w:rsidRPr="00521FFB">
              <w:rPr>
                <w:rFonts w:ascii="Arial" w:hAnsi="Arial" w:cs="Arial"/>
                <w:sz w:val="18"/>
                <w:szCs w:val="18"/>
              </w:rPr>
              <w:t xml:space="preserve"> zł</w:t>
            </w:r>
          </w:p>
        </w:tc>
      </w:tr>
      <w:tr w:rsidR="00F944BA" w:rsidRPr="00CB03B7" w14:paraId="74609A8D" w14:textId="77777777" w:rsidTr="00B12F9E">
        <w:trPr>
          <w:trHeight w:val="6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" w:type="dxa"/>
            <w:vAlign w:val="center"/>
          </w:tcPr>
          <w:p w14:paraId="5E8FAF01" w14:textId="0CF40922" w:rsidR="00F944BA" w:rsidRPr="00521FFB" w:rsidRDefault="007F26B0" w:rsidP="00C03956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617" w:type="dxa"/>
            <w:vAlign w:val="center"/>
          </w:tcPr>
          <w:p w14:paraId="49399945" w14:textId="77777777" w:rsidR="00F944BA" w:rsidRPr="00521FFB" w:rsidRDefault="00F944BA" w:rsidP="00C03956">
            <w:pPr>
              <w:tabs>
                <w:tab w:val="left" w:pos="1170"/>
              </w:tabs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  <w:p w14:paraId="41B9D916" w14:textId="77777777" w:rsidR="00F944BA" w:rsidRPr="00521FFB" w:rsidRDefault="00F944BA" w:rsidP="00C03956">
            <w:pPr>
              <w:tabs>
                <w:tab w:val="left" w:pos="1170"/>
              </w:tabs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Klub Sportowy Hajka Zegrze Pomorskie</w:t>
            </w:r>
          </w:p>
          <w:p w14:paraId="11CA05D9" w14:textId="77777777" w:rsidR="00F944BA" w:rsidRPr="00521FFB" w:rsidRDefault="00F944BA" w:rsidP="00C03956">
            <w:pPr>
              <w:tabs>
                <w:tab w:val="left" w:pos="1170"/>
              </w:tabs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8" w:type="dxa"/>
            <w:vAlign w:val="center"/>
          </w:tcPr>
          <w:p w14:paraId="0E4F1C0B" w14:textId="4C08C76F" w:rsidR="00F944BA" w:rsidRPr="00521FFB" w:rsidRDefault="00F944BA" w:rsidP="00C03956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Organizacja i szkolenie w zakresie rozwoju piłki nożnej dzieci i</w:t>
            </w:r>
            <w:r w:rsidR="006660E1" w:rsidRPr="00521FFB">
              <w:rPr>
                <w:rFonts w:ascii="Arial" w:hAnsi="Arial" w:cs="Arial"/>
                <w:sz w:val="18"/>
                <w:szCs w:val="18"/>
              </w:rPr>
              <w:t> </w:t>
            </w:r>
            <w:r w:rsidRPr="00521FFB">
              <w:rPr>
                <w:rFonts w:ascii="Arial" w:hAnsi="Arial" w:cs="Arial"/>
                <w:sz w:val="18"/>
                <w:szCs w:val="18"/>
              </w:rPr>
              <w:t>młodzieży oraz dorosłych mieszkańców Gminy Świeszyno</w:t>
            </w:r>
          </w:p>
        </w:tc>
        <w:tc>
          <w:tcPr>
            <w:tcW w:w="1417" w:type="dxa"/>
            <w:vAlign w:val="center"/>
          </w:tcPr>
          <w:p w14:paraId="0BF38D0B" w14:textId="77777777" w:rsidR="00F944BA" w:rsidRPr="00521FFB" w:rsidRDefault="00F944BA" w:rsidP="00C03956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21 000,00</w:t>
            </w:r>
          </w:p>
        </w:tc>
        <w:tc>
          <w:tcPr>
            <w:tcW w:w="3398" w:type="dxa"/>
            <w:vAlign w:val="center"/>
          </w:tcPr>
          <w:p w14:paraId="62F761D8" w14:textId="0884E073" w:rsidR="004026DF" w:rsidRPr="00521FFB" w:rsidRDefault="00F944BA" w:rsidP="00C03956">
            <w:pPr>
              <w:spacing w:line="360" w:lineRule="auto"/>
              <w:ind w:left="14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 xml:space="preserve">Umowa nr </w:t>
            </w:r>
            <w:r w:rsidRPr="00521FFB">
              <w:rPr>
                <w:rFonts w:ascii="Arial" w:hAnsi="Arial" w:cs="Arial"/>
                <w:b/>
                <w:bCs/>
                <w:sz w:val="18"/>
                <w:szCs w:val="18"/>
              </w:rPr>
              <w:t>RPS-9/202</w:t>
            </w:r>
            <w:r w:rsidR="006660E1" w:rsidRPr="00521FFB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Pr="00521FFB">
              <w:rPr>
                <w:rFonts w:ascii="Arial" w:hAnsi="Arial" w:cs="Arial"/>
                <w:sz w:val="18"/>
                <w:szCs w:val="18"/>
              </w:rPr>
              <w:t xml:space="preserve"> Sprawozdanie zostało złożone </w:t>
            </w:r>
          </w:p>
          <w:p w14:paraId="19769792" w14:textId="15792118" w:rsidR="00F944BA" w:rsidRPr="00521FFB" w:rsidRDefault="00F944BA" w:rsidP="00C03956">
            <w:pPr>
              <w:spacing w:line="360" w:lineRule="auto"/>
              <w:ind w:left="14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w terminie.</w:t>
            </w:r>
          </w:p>
          <w:p w14:paraId="52A1D810" w14:textId="77777777" w:rsidR="00521FFB" w:rsidRDefault="00F944BA" w:rsidP="00C03956">
            <w:pPr>
              <w:numPr>
                <w:ilvl w:val="0"/>
                <w:numId w:val="6"/>
              </w:numPr>
              <w:suppressAutoHyphens/>
              <w:spacing w:line="360" w:lineRule="auto"/>
              <w:ind w:left="144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 xml:space="preserve">Kwota poniesiona z dotacji: </w:t>
            </w:r>
          </w:p>
          <w:p w14:paraId="75A174D5" w14:textId="5DB061B9" w:rsidR="00F944BA" w:rsidRPr="00521FFB" w:rsidRDefault="00F944BA" w:rsidP="00521FFB">
            <w:pPr>
              <w:suppressAutoHyphens/>
              <w:spacing w:line="360" w:lineRule="auto"/>
              <w:ind w:left="14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21 000,00 zł</w:t>
            </w:r>
          </w:p>
          <w:p w14:paraId="4E0C0371" w14:textId="77777777" w:rsidR="00F944BA" w:rsidRPr="00521FFB" w:rsidRDefault="00F944BA" w:rsidP="00C03956">
            <w:pPr>
              <w:numPr>
                <w:ilvl w:val="0"/>
                <w:numId w:val="6"/>
              </w:numPr>
              <w:suppressAutoHyphens/>
              <w:spacing w:line="360" w:lineRule="auto"/>
              <w:ind w:left="144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Kwota dotacji podlegająca zwrotowi: 0 zł</w:t>
            </w:r>
          </w:p>
          <w:p w14:paraId="3DECEDD4" w14:textId="230E31BE" w:rsidR="00F944BA" w:rsidRPr="00521FFB" w:rsidRDefault="00F944BA" w:rsidP="00C03956">
            <w:pPr>
              <w:numPr>
                <w:ilvl w:val="0"/>
                <w:numId w:val="6"/>
              </w:numPr>
              <w:suppressAutoHyphens/>
              <w:spacing w:line="360" w:lineRule="auto"/>
              <w:ind w:left="144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lastRenderedPageBreak/>
              <w:t xml:space="preserve">Wkład własny: </w:t>
            </w:r>
            <w:r w:rsidR="006660E1" w:rsidRPr="00521FFB">
              <w:rPr>
                <w:rFonts w:ascii="Arial" w:hAnsi="Arial" w:cs="Arial"/>
                <w:sz w:val="18"/>
                <w:szCs w:val="18"/>
              </w:rPr>
              <w:t>4 026,96</w:t>
            </w:r>
            <w:r w:rsidRPr="00521FFB">
              <w:rPr>
                <w:rFonts w:ascii="Arial" w:hAnsi="Arial" w:cs="Arial"/>
                <w:sz w:val="18"/>
                <w:szCs w:val="18"/>
              </w:rPr>
              <w:t xml:space="preserve"> zł</w:t>
            </w:r>
          </w:p>
          <w:p w14:paraId="456CA772" w14:textId="4E9269F2" w:rsidR="00F944BA" w:rsidRPr="00521FFB" w:rsidRDefault="00F944BA" w:rsidP="00521FFB">
            <w:pPr>
              <w:numPr>
                <w:ilvl w:val="0"/>
                <w:numId w:val="6"/>
              </w:numPr>
              <w:suppressAutoHyphens/>
              <w:spacing w:line="360" w:lineRule="auto"/>
              <w:ind w:left="144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 xml:space="preserve">Całkowity koszt zadania: </w:t>
            </w:r>
            <w:r w:rsidR="006660E1" w:rsidRPr="00521FFB">
              <w:rPr>
                <w:rFonts w:ascii="Arial" w:hAnsi="Arial" w:cs="Arial"/>
                <w:sz w:val="18"/>
                <w:szCs w:val="18"/>
              </w:rPr>
              <w:t>25 026,96</w:t>
            </w:r>
            <w:r w:rsidRPr="00521FFB">
              <w:rPr>
                <w:rFonts w:ascii="Arial" w:hAnsi="Arial" w:cs="Arial"/>
                <w:sz w:val="18"/>
                <w:szCs w:val="18"/>
              </w:rPr>
              <w:t xml:space="preserve"> zł</w:t>
            </w:r>
          </w:p>
        </w:tc>
      </w:tr>
      <w:tr w:rsidR="00F944BA" w:rsidRPr="00CB03B7" w14:paraId="025D25D9" w14:textId="77777777" w:rsidTr="007F3A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" w:type="dxa"/>
            <w:shd w:val="clear" w:color="auto" w:fill="FFFFFF" w:themeFill="background1"/>
            <w:vAlign w:val="center"/>
          </w:tcPr>
          <w:p w14:paraId="391600C5" w14:textId="33F220DB" w:rsidR="00F944BA" w:rsidRPr="00521FFB" w:rsidRDefault="007F26B0" w:rsidP="00C03956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lastRenderedPageBreak/>
              <w:t>5</w:t>
            </w:r>
          </w:p>
        </w:tc>
        <w:tc>
          <w:tcPr>
            <w:tcW w:w="1617" w:type="dxa"/>
            <w:shd w:val="clear" w:color="auto" w:fill="FFFFFF" w:themeFill="background1"/>
            <w:vAlign w:val="center"/>
          </w:tcPr>
          <w:p w14:paraId="1C284EA0" w14:textId="77777777" w:rsidR="00F944BA" w:rsidRPr="00521FFB" w:rsidRDefault="00F944BA" w:rsidP="00C03956">
            <w:pPr>
              <w:tabs>
                <w:tab w:val="left" w:pos="1170"/>
              </w:tabs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Gminny Klub Sportowy Szakale Świeszyno</w:t>
            </w:r>
          </w:p>
        </w:tc>
        <w:tc>
          <w:tcPr>
            <w:tcW w:w="2408" w:type="dxa"/>
            <w:shd w:val="clear" w:color="auto" w:fill="FFFFFF" w:themeFill="background1"/>
            <w:vAlign w:val="center"/>
          </w:tcPr>
          <w:p w14:paraId="515D076C" w14:textId="77777777" w:rsidR="00F944BA" w:rsidRPr="00521FFB" w:rsidRDefault="00F944BA" w:rsidP="00C0395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Organizacja i szkolenie w zakresie rozwoju piłki nożnej dzieci i młodzieży Gminy Świeszyno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78F29605" w14:textId="77777777" w:rsidR="00F944BA" w:rsidRPr="00521FFB" w:rsidRDefault="00F944BA" w:rsidP="00C0395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18 000,00</w:t>
            </w:r>
          </w:p>
        </w:tc>
        <w:tc>
          <w:tcPr>
            <w:tcW w:w="3398" w:type="dxa"/>
            <w:shd w:val="clear" w:color="auto" w:fill="FFFFFF" w:themeFill="background1"/>
            <w:vAlign w:val="center"/>
          </w:tcPr>
          <w:p w14:paraId="2C24A921" w14:textId="6CA35E76" w:rsidR="004026DF" w:rsidRPr="00521FFB" w:rsidRDefault="00F944BA" w:rsidP="00C03956">
            <w:pPr>
              <w:spacing w:line="360" w:lineRule="auto"/>
              <w:ind w:left="14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 xml:space="preserve">Umowa nr </w:t>
            </w:r>
            <w:r w:rsidRPr="00521FFB">
              <w:rPr>
                <w:rFonts w:ascii="Arial" w:hAnsi="Arial" w:cs="Arial"/>
                <w:b/>
                <w:bCs/>
                <w:sz w:val="18"/>
                <w:szCs w:val="18"/>
              </w:rPr>
              <w:t>RPS-10/202</w:t>
            </w:r>
            <w:r w:rsidR="006660E1" w:rsidRPr="00521FFB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Pr="00521FFB">
              <w:rPr>
                <w:rFonts w:ascii="Arial" w:hAnsi="Arial" w:cs="Arial"/>
                <w:sz w:val="18"/>
                <w:szCs w:val="18"/>
              </w:rPr>
              <w:t xml:space="preserve"> Sprawozdanie zostało złożone </w:t>
            </w:r>
          </w:p>
          <w:p w14:paraId="0D722B37" w14:textId="383A3589" w:rsidR="00F944BA" w:rsidRPr="00521FFB" w:rsidRDefault="00F944BA" w:rsidP="00C03956">
            <w:pPr>
              <w:spacing w:line="360" w:lineRule="auto"/>
              <w:ind w:left="14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w terminie.</w:t>
            </w:r>
          </w:p>
          <w:p w14:paraId="6458C856" w14:textId="77777777" w:rsidR="00521FFB" w:rsidRDefault="00F944BA" w:rsidP="00C03956">
            <w:pPr>
              <w:numPr>
                <w:ilvl w:val="0"/>
                <w:numId w:val="6"/>
              </w:numPr>
              <w:suppressAutoHyphens/>
              <w:spacing w:line="360" w:lineRule="auto"/>
              <w:ind w:left="144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 xml:space="preserve">Kwota poniesiona z dotacji: </w:t>
            </w:r>
          </w:p>
          <w:p w14:paraId="6FF097F2" w14:textId="61F73929" w:rsidR="00F944BA" w:rsidRPr="00521FFB" w:rsidRDefault="00F944BA" w:rsidP="00521FFB">
            <w:pPr>
              <w:suppressAutoHyphens/>
              <w:spacing w:line="360" w:lineRule="auto"/>
              <w:ind w:left="14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18 000,00 zł</w:t>
            </w:r>
          </w:p>
          <w:p w14:paraId="7C021D3D" w14:textId="77777777" w:rsidR="00F944BA" w:rsidRPr="00521FFB" w:rsidRDefault="00F944BA" w:rsidP="00C03956">
            <w:pPr>
              <w:numPr>
                <w:ilvl w:val="0"/>
                <w:numId w:val="6"/>
              </w:numPr>
              <w:suppressAutoHyphens/>
              <w:spacing w:line="360" w:lineRule="auto"/>
              <w:ind w:left="144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Kwota dotacji podlegająca zwrotowi: 0 zł</w:t>
            </w:r>
          </w:p>
          <w:p w14:paraId="7828B6F3" w14:textId="6D7FACB2" w:rsidR="00F944BA" w:rsidRPr="00521FFB" w:rsidRDefault="00F944BA" w:rsidP="00C03956">
            <w:pPr>
              <w:numPr>
                <w:ilvl w:val="0"/>
                <w:numId w:val="6"/>
              </w:numPr>
              <w:suppressAutoHyphens/>
              <w:spacing w:line="360" w:lineRule="auto"/>
              <w:ind w:left="144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 xml:space="preserve">Wkład własny: </w:t>
            </w:r>
            <w:r w:rsidR="006660E1" w:rsidRPr="00521FFB">
              <w:rPr>
                <w:rFonts w:ascii="Arial" w:hAnsi="Arial" w:cs="Arial"/>
                <w:sz w:val="18"/>
                <w:szCs w:val="18"/>
              </w:rPr>
              <w:t>3 786,50</w:t>
            </w:r>
            <w:r w:rsidRPr="00521FFB">
              <w:rPr>
                <w:rFonts w:ascii="Arial" w:hAnsi="Arial" w:cs="Arial"/>
                <w:sz w:val="18"/>
                <w:szCs w:val="18"/>
              </w:rPr>
              <w:t xml:space="preserve"> zł</w:t>
            </w:r>
          </w:p>
          <w:p w14:paraId="4CFF89FA" w14:textId="727BC014" w:rsidR="00F944BA" w:rsidRPr="00521FFB" w:rsidRDefault="00F944BA" w:rsidP="00521FFB">
            <w:pPr>
              <w:numPr>
                <w:ilvl w:val="0"/>
                <w:numId w:val="6"/>
              </w:numPr>
              <w:suppressAutoHyphens/>
              <w:spacing w:line="360" w:lineRule="auto"/>
              <w:ind w:left="144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 xml:space="preserve">Całkowity koszt zadania: </w:t>
            </w:r>
            <w:r w:rsidR="006660E1" w:rsidRPr="00521FFB">
              <w:rPr>
                <w:rFonts w:ascii="Arial" w:hAnsi="Arial" w:cs="Arial"/>
                <w:sz w:val="18"/>
                <w:szCs w:val="18"/>
              </w:rPr>
              <w:t xml:space="preserve">21 786,50 </w:t>
            </w:r>
            <w:r w:rsidRPr="00521FFB">
              <w:rPr>
                <w:rFonts w:ascii="Arial" w:hAnsi="Arial" w:cs="Arial"/>
                <w:sz w:val="18"/>
                <w:szCs w:val="18"/>
              </w:rPr>
              <w:t>zł</w:t>
            </w:r>
          </w:p>
        </w:tc>
      </w:tr>
      <w:tr w:rsidR="006660E1" w:rsidRPr="00CB03B7" w14:paraId="4778ECF8" w14:textId="77777777" w:rsidTr="007F3AA9">
        <w:trPr>
          <w:trHeight w:val="4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6" w:type="dxa"/>
            <w:gridSpan w:val="5"/>
            <w:shd w:val="clear" w:color="auto" w:fill="FBE4D5" w:themeFill="accent2" w:themeFillTint="33"/>
            <w:vAlign w:val="center"/>
          </w:tcPr>
          <w:p w14:paraId="4AA217D4" w14:textId="49A3F3C3" w:rsidR="006660E1" w:rsidRPr="00521FFB" w:rsidRDefault="00466714" w:rsidP="00C03956">
            <w:pPr>
              <w:spacing w:line="360" w:lineRule="auto"/>
              <w:ind w:left="14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E</w:t>
            </w:r>
            <w:r w:rsidR="006660E1" w:rsidRPr="00521FFB">
              <w:rPr>
                <w:rFonts w:ascii="Arial" w:hAnsi="Arial" w:cs="Arial"/>
                <w:sz w:val="18"/>
                <w:szCs w:val="18"/>
              </w:rPr>
              <w:t>kologi</w:t>
            </w:r>
            <w:r w:rsidRPr="00521FFB">
              <w:rPr>
                <w:rFonts w:ascii="Arial" w:hAnsi="Arial" w:cs="Arial"/>
                <w:sz w:val="18"/>
                <w:szCs w:val="18"/>
              </w:rPr>
              <w:t>a</w:t>
            </w:r>
            <w:r w:rsidR="006660E1" w:rsidRPr="00521FFB">
              <w:rPr>
                <w:rFonts w:ascii="Arial" w:hAnsi="Arial" w:cs="Arial"/>
                <w:sz w:val="18"/>
                <w:szCs w:val="18"/>
              </w:rPr>
              <w:t xml:space="preserve"> i ochron</w:t>
            </w:r>
            <w:r w:rsidRPr="00521FFB">
              <w:rPr>
                <w:rFonts w:ascii="Arial" w:hAnsi="Arial" w:cs="Arial"/>
                <w:sz w:val="18"/>
                <w:szCs w:val="18"/>
              </w:rPr>
              <w:t>a</w:t>
            </w:r>
            <w:r w:rsidR="006660E1" w:rsidRPr="00521FFB">
              <w:rPr>
                <w:rFonts w:ascii="Arial" w:hAnsi="Arial" w:cs="Arial"/>
                <w:sz w:val="18"/>
                <w:szCs w:val="18"/>
              </w:rPr>
              <w:t xml:space="preserve"> zwierząt oraz ochron</w:t>
            </w:r>
            <w:r w:rsidRPr="00521FFB">
              <w:rPr>
                <w:rFonts w:ascii="Arial" w:hAnsi="Arial" w:cs="Arial"/>
                <w:sz w:val="18"/>
                <w:szCs w:val="18"/>
              </w:rPr>
              <w:t>a</w:t>
            </w:r>
            <w:r w:rsidR="006660E1" w:rsidRPr="00521FFB">
              <w:rPr>
                <w:rFonts w:ascii="Arial" w:hAnsi="Arial" w:cs="Arial"/>
                <w:sz w:val="18"/>
                <w:szCs w:val="18"/>
              </w:rPr>
              <w:t xml:space="preserve"> dziedzictwa przyrodniczego</w:t>
            </w:r>
          </w:p>
        </w:tc>
      </w:tr>
      <w:tr w:rsidR="00F944BA" w:rsidRPr="00CB03B7" w14:paraId="7BF64C6E" w14:textId="77777777" w:rsidTr="007F3A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" w:type="dxa"/>
            <w:shd w:val="clear" w:color="auto" w:fill="FFFFFF" w:themeFill="background1"/>
            <w:vAlign w:val="center"/>
          </w:tcPr>
          <w:p w14:paraId="302EBCDE" w14:textId="1365D87C" w:rsidR="00F944BA" w:rsidRPr="00521FFB" w:rsidRDefault="007F26B0" w:rsidP="00C03956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0521FFB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6</w:t>
            </w:r>
          </w:p>
        </w:tc>
        <w:tc>
          <w:tcPr>
            <w:tcW w:w="1617" w:type="dxa"/>
            <w:shd w:val="clear" w:color="auto" w:fill="FFFFFF" w:themeFill="background1"/>
            <w:vAlign w:val="center"/>
          </w:tcPr>
          <w:p w14:paraId="0C106399" w14:textId="10E770FC" w:rsidR="00F944BA" w:rsidRPr="00521FFB" w:rsidRDefault="00F944BA" w:rsidP="00C03956">
            <w:pPr>
              <w:tabs>
                <w:tab w:val="left" w:pos="1170"/>
              </w:tabs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Okręg PZW w</w:t>
            </w:r>
            <w:r w:rsidR="00672115" w:rsidRPr="00521FFB">
              <w:rPr>
                <w:rFonts w:ascii="Arial" w:hAnsi="Arial" w:cs="Arial"/>
                <w:sz w:val="18"/>
                <w:szCs w:val="18"/>
              </w:rPr>
              <w:t> </w:t>
            </w:r>
            <w:r w:rsidRPr="00521FFB">
              <w:rPr>
                <w:rFonts w:ascii="Arial" w:hAnsi="Arial" w:cs="Arial"/>
                <w:sz w:val="18"/>
                <w:szCs w:val="18"/>
              </w:rPr>
              <w:t>Koszalinie, Koło nr 53 Radew w</w:t>
            </w:r>
            <w:r w:rsidR="00672115" w:rsidRPr="00521FFB">
              <w:rPr>
                <w:rFonts w:ascii="Arial" w:hAnsi="Arial" w:cs="Arial"/>
                <w:sz w:val="18"/>
                <w:szCs w:val="18"/>
              </w:rPr>
              <w:t> </w:t>
            </w:r>
            <w:r w:rsidRPr="00521FFB">
              <w:rPr>
                <w:rFonts w:ascii="Arial" w:hAnsi="Arial" w:cs="Arial"/>
                <w:sz w:val="18"/>
                <w:szCs w:val="18"/>
              </w:rPr>
              <w:t>Niedalinie</w:t>
            </w:r>
          </w:p>
        </w:tc>
        <w:tc>
          <w:tcPr>
            <w:tcW w:w="2408" w:type="dxa"/>
            <w:shd w:val="clear" w:color="auto" w:fill="FFFFFF" w:themeFill="background1"/>
            <w:vAlign w:val="center"/>
          </w:tcPr>
          <w:p w14:paraId="6BC99AFA" w14:textId="32BBF95C" w:rsidR="00F944BA" w:rsidRPr="00521FFB" w:rsidRDefault="00F944BA" w:rsidP="00C0395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 xml:space="preserve">Propagowanie </w:t>
            </w:r>
            <w:r w:rsidR="00672115" w:rsidRPr="00521FFB">
              <w:rPr>
                <w:rFonts w:ascii="Arial" w:hAnsi="Arial" w:cs="Arial"/>
                <w:sz w:val="18"/>
                <w:szCs w:val="18"/>
              </w:rPr>
              <w:t>świadomości</w:t>
            </w:r>
            <w:r w:rsidRPr="00521FFB">
              <w:rPr>
                <w:rFonts w:ascii="Arial" w:hAnsi="Arial" w:cs="Arial"/>
                <w:sz w:val="18"/>
                <w:szCs w:val="18"/>
              </w:rPr>
              <w:t xml:space="preserve"> ekologicznej wśród dzieci i młodzieży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304B6414" w14:textId="77777777" w:rsidR="00F944BA" w:rsidRPr="00521FFB" w:rsidRDefault="00F944BA" w:rsidP="00C0395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6 500,00</w:t>
            </w:r>
          </w:p>
        </w:tc>
        <w:tc>
          <w:tcPr>
            <w:tcW w:w="3398" w:type="dxa"/>
            <w:shd w:val="clear" w:color="auto" w:fill="FFFFFF" w:themeFill="background1"/>
            <w:vAlign w:val="center"/>
          </w:tcPr>
          <w:p w14:paraId="30AD3CC6" w14:textId="526BC808" w:rsidR="004026DF" w:rsidRPr="00521FFB" w:rsidRDefault="00F944BA" w:rsidP="00C03956">
            <w:pPr>
              <w:spacing w:line="360" w:lineRule="auto"/>
              <w:ind w:left="14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 xml:space="preserve">Umowa nr </w:t>
            </w:r>
            <w:r w:rsidRPr="00521FFB">
              <w:rPr>
                <w:rFonts w:ascii="Arial" w:hAnsi="Arial" w:cs="Arial"/>
                <w:b/>
                <w:bCs/>
                <w:sz w:val="18"/>
                <w:szCs w:val="18"/>
              </w:rPr>
              <w:t>RPS-1</w:t>
            </w:r>
            <w:r w:rsidR="006660E1" w:rsidRPr="00521FFB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  <w:r w:rsidRPr="00521FFB">
              <w:rPr>
                <w:rFonts w:ascii="Arial" w:hAnsi="Arial" w:cs="Arial"/>
                <w:b/>
                <w:bCs/>
                <w:sz w:val="18"/>
                <w:szCs w:val="18"/>
              </w:rPr>
              <w:t>/202</w:t>
            </w:r>
            <w:r w:rsidR="006660E1" w:rsidRPr="00521FFB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Pr="00521FFB">
              <w:rPr>
                <w:rFonts w:ascii="Arial" w:hAnsi="Arial" w:cs="Arial"/>
                <w:sz w:val="18"/>
                <w:szCs w:val="18"/>
              </w:rPr>
              <w:t xml:space="preserve"> Sprawozdanie zostało złożone </w:t>
            </w:r>
          </w:p>
          <w:p w14:paraId="574B2576" w14:textId="21756B97" w:rsidR="00F944BA" w:rsidRPr="00521FFB" w:rsidRDefault="00F944BA" w:rsidP="00C03956">
            <w:pPr>
              <w:spacing w:line="360" w:lineRule="auto"/>
              <w:ind w:left="14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w terminie.</w:t>
            </w:r>
          </w:p>
          <w:p w14:paraId="15B1EA35" w14:textId="77777777" w:rsidR="00D020A0" w:rsidRPr="00521FFB" w:rsidRDefault="00F944BA" w:rsidP="00C03956">
            <w:pPr>
              <w:numPr>
                <w:ilvl w:val="0"/>
                <w:numId w:val="6"/>
              </w:numPr>
              <w:suppressAutoHyphens/>
              <w:spacing w:line="360" w:lineRule="auto"/>
              <w:ind w:left="144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 xml:space="preserve">Kwota poniesiona z dotacji: </w:t>
            </w:r>
          </w:p>
          <w:p w14:paraId="78E903AB" w14:textId="30F72E24" w:rsidR="00F944BA" w:rsidRPr="00521FFB" w:rsidRDefault="00F944BA" w:rsidP="00C03956">
            <w:pPr>
              <w:suppressAutoHyphens/>
              <w:spacing w:line="360" w:lineRule="auto"/>
              <w:ind w:left="14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6</w:t>
            </w:r>
            <w:r w:rsidR="004026DF" w:rsidRPr="00521FF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21FFB">
              <w:rPr>
                <w:rFonts w:ascii="Arial" w:hAnsi="Arial" w:cs="Arial"/>
                <w:sz w:val="18"/>
                <w:szCs w:val="18"/>
              </w:rPr>
              <w:t>500,00 zł</w:t>
            </w:r>
          </w:p>
          <w:p w14:paraId="1E3EB53A" w14:textId="77777777" w:rsidR="00F944BA" w:rsidRPr="00521FFB" w:rsidRDefault="00F944BA" w:rsidP="00C03956">
            <w:pPr>
              <w:numPr>
                <w:ilvl w:val="0"/>
                <w:numId w:val="6"/>
              </w:numPr>
              <w:suppressAutoHyphens/>
              <w:spacing w:line="360" w:lineRule="auto"/>
              <w:ind w:left="144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Kwota dotacji podlegająca zwrotowi: 0 zł</w:t>
            </w:r>
          </w:p>
          <w:p w14:paraId="66BB4085" w14:textId="368D6FF5" w:rsidR="00F944BA" w:rsidRPr="00521FFB" w:rsidRDefault="00F944BA" w:rsidP="00C03956">
            <w:pPr>
              <w:numPr>
                <w:ilvl w:val="0"/>
                <w:numId w:val="6"/>
              </w:numPr>
              <w:suppressAutoHyphens/>
              <w:spacing w:line="360" w:lineRule="auto"/>
              <w:ind w:left="144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Wkład własny: 3</w:t>
            </w:r>
            <w:r w:rsidR="006660E1" w:rsidRPr="00521FFB">
              <w:rPr>
                <w:rFonts w:ascii="Arial" w:hAnsi="Arial" w:cs="Arial"/>
                <w:sz w:val="18"/>
                <w:szCs w:val="18"/>
              </w:rPr>
              <w:t> 466,87</w:t>
            </w:r>
            <w:r w:rsidRPr="00521FFB">
              <w:rPr>
                <w:rFonts w:ascii="Arial" w:hAnsi="Arial" w:cs="Arial"/>
                <w:sz w:val="18"/>
                <w:szCs w:val="18"/>
              </w:rPr>
              <w:t xml:space="preserve"> zł</w:t>
            </w:r>
          </w:p>
          <w:p w14:paraId="38A70EFA" w14:textId="3D8E17AF" w:rsidR="00F944BA" w:rsidRPr="00521FFB" w:rsidRDefault="00F944BA" w:rsidP="00521FFB">
            <w:pPr>
              <w:numPr>
                <w:ilvl w:val="0"/>
                <w:numId w:val="6"/>
              </w:numPr>
              <w:suppressAutoHyphens/>
              <w:spacing w:line="360" w:lineRule="auto"/>
              <w:ind w:left="144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Całkowity koszt zadania: 9</w:t>
            </w:r>
            <w:r w:rsidR="006660E1" w:rsidRPr="00521FFB">
              <w:rPr>
                <w:rFonts w:ascii="Arial" w:hAnsi="Arial" w:cs="Arial"/>
                <w:sz w:val="18"/>
                <w:szCs w:val="18"/>
              </w:rPr>
              <w:t> 966,87</w:t>
            </w:r>
            <w:r w:rsidRPr="00521FFB">
              <w:rPr>
                <w:rFonts w:ascii="Arial" w:hAnsi="Arial" w:cs="Arial"/>
                <w:sz w:val="18"/>
                <w:szCs w:val="18"/>
              </w:rPr>
              <w:t xml:space="preserve"> zł</w:t>
            </w:r>
          </w:p>
        </w:tc>
      </w:tr>
      <w:tr w:rsidR="00021560" w:rsidRPr="00CB03B7" w14:paraId="319DD61E" w14:textId="77777777" w:rsidTr="007F3AA9">
        <w:trPr>
          <w:trHeight w:val="1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" w:type="dxa"/>
            <w:vAlign w:val="center"/>
          </w:tcPr>
          <w:p w14:paraId="6D695C21" w14:textId="78E22B8B" w:rsidR="00021560" w:rsidRPr="00521FFB" w:rsidRDefault="007F26B0" w:rsidP="00C03956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0521FFB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7</w:t>
            </w:r>
          </w:p>
        </w:tc>
        <w:tc>
          <w:tcPr>
            <w:tcW w:w="1617" w:type="dxa"/>
            <w:vAlign w:val="center"/>
          </w:tcPr>
          <w:p w14:paraId="7E0062E8" w14:textId="291742BD" w:rsidR="00021560" w:rsidRPr="00521FFB" w:rsidRDefault="00021560" w:rsidP="00C03956">
            <w:pPr>
              <w:tabs>
                <w:tab w:val="left" w:pos="1170"/>
              </w:tabs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Okręg PZW w Koszalinie, Koło nr 71 w Strzekęcinie</w:t>
            </w:r>
          </w:p>
        </w:tc>
        <w:tc>
          <w:tcPr>
            <w:tcW w:w="2408" w:type="dxa"/>
            <w:vAlign w:val="center"/>
          </w:tcPr>
          <w:p w14:paraId="6FDF6779" w14:textId="7C68157D" w:rsidR="00021560" w:rsidRPr="00521FFB" w:rsidRDefault="00021560" w:rsidP="00C03956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Popularyzacja przez Okręg Polskiego Związku Wędkarskiego w Koszalinie, Koło w Strzekęcinie sportu wędkarskiego w formie lokalnych imprez i zawodów wędkarskich</w:t>
            </w:r>
          </w:p>
        </w:tc>
        <w:tc>
          <w:tcPr>
            <w:tcW w:w="1417" w:type="dxa"/>
            <w:vAlign w:val="center"/>
          </w:tcPr>
          <w:p w14:paraId="68917D46" w14:textId="400D4B87" w:rsidR="00021560" w:rsidRPr="00521FFB" w:rsidRDefault="00021560" w:rsidP="00C03956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3 500,00</w:t>
            </w:r>
          </w:p>
        </w:tc>
        <w:tc>
          <w:tcPr>
            <w:tcW w:w="3398" w:type="dxa"/>
            <w:vAlign w:val="center"/>
          </w:tcPr>
          <w:p w14:paraId="59176244" w14:textId="0BE5BBCB" w:rsidR="00021560" w:rsidRPr="00521FFB" w:rsidRDefault="00021560" w:rsidP="00C03956">
            <w:pPr>
              <w:spacing w:line="360" w:lineRule="auto"/>
              <w:ind w:left="14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 xml:space="preserve">Umowa nr </w:t>
            </w:r>
            <w:r w:rsidRPr="00521FFB">
              <w:rPr>
                <w:rFonts w:ascii="Arial" w:hAnsi="Arial" w:cs="Arial"/>
                <w:b/>
                <w:bCs/>
                <w:sz w:val="18"/>
                <w:szCs w:val="18"/>
              </w:rPr>
              <w:t>RPS-14/2022</w:t>
            </w:r>
            <w:r w:rsidRPr="00521FFB">
              <w:rPr>
                <w:rFonts w:ascii="Arial" w:hAnsi="Arial" w:cs="Arial"/>
                <w:sz w:val="18"/>
                <w:szCs w:val="18"/>
              </w:rPr>
              <w:t xml:space="preserve"> Sprawozdanie zostało złożone </w:t>
            </w:r>
          </w:p>
          <w:p w14:paraId="7121BDF1" w14:textId="77777777" w:rsidR="00021560" w:rsidRPr="00521FFB" w:rsidRDefault="00021560" w:rsidP="00C03956">
            <w:pPr>
              <w:spacing w:line="360" w:lineRule="auto"/>
              <w:ind w:left="14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w terminie.</w:t>
            </w:r>
          </w:p>
          <w:p w14:paraId="3680AE54" w14:textId="77777777" w:rsidR="00021560" w:rsidRPr="00521FFB" w:rsidRDefault="00021560" w:rsidP="00C03956">
            <w:pPr>
              <w:numPr>
                <w:ilvl w:val="0"/>
                <w:numId w:val="7"/>
              </w:numPr>
              <w:suppressAutoHyphens/>
              <w:spacing w:line="360" w:lineRule="auto"/>
              <w:ind w:left="142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 xml:space="preserve">Kwota poniesiona z dotacji: </w:t>
            </w:r>
          </w:p>
          <w:p w14:paraId="01AC9606" w14:textId="77777777" w:rsidR="00021560" w:rsidRPr="00521FFB" w:rsidRDefault="00021560" w:rsidP="00C03956">
            <w:pPr>
              <w:suppressAutoHyphens/>
              <w:spacing w:line="36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3 500,00 zł</w:t>
            </w:r>
          </w:p>
          <w:p w14:paraId="55041EEC" w14:textId="77777777" w:rsidR="00021560" w:rsidRPr="00521FFB" w:rsidRDefault="00021560" w:rsidP="00C03956">
            <w:pPr>
              <w:numPr>
                <w:ilvl w:val="0"/>
                <w:numId w:val="7"/>
              </w:numPr>
              <w:suppressAutoHyphens/>
              <w:spacing w:line="360" w:lineRule="auto"/>
              <w:ind w:left="142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Kwota dotacji podlegająca zwrotowi: 0 zł</w:t>
            </w:r>
          </w:p>
          <w:p w14:paraId="1A232D2A" w14:textId="77777777" w:rsidR="00021560" w:rsidRPr="00521FFB" w:rsidRDefault="00021560" w:rsidP="00C03956">
            <w:pPr>
              <w:numPr>
                <w:ilvl w:val="0"/>
                <w:numId w:val="7"/>
              </w:numPr>
              <w:suppressAutoHyphens/>
              <w:spacing w:line="360" w:lineRule="auto"/>
              <w:ind w:left="142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Wkład własny: 1 100,00 zł</w:t>
            </w:r>
          </w:p>
          <w:p w14:paraId="307FCB0F" w14:textId="4A4BCE79" w:rsidR="00021560" w:rsidRPr="00521FFB" w:rsidRDefault="00021560" w:rsidP="00521FFB">
            <w:pPr>
              <w:numPr>
                <w:ilvl w:val="0"/>
                <w:numId w:val="7"/>
              </w:numPr>
              <w:suppressAutoHyphens/>
              <w:spacing w:line="360" w:lineRule="auto"/>
              <w:ind w:left="142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Całkowity koszt zadania: 4 600,00 zł</w:t>
            </w:r>
          </w:p>
        </w:tc>
      </w:tr>
      <w:tr w:rsidR="00F121A9" w:rsidRPr="00CB03B7" w14:paraId="20D296FB" w14:textId="77777777" w:rsidTr="007F3A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6" w:type="dxa"/>
            <w:gridSpan w:val="5"/>
            <w:vAlign w:val="center"/>
          </w:tcPr>
          <w:p w14:paraId="263D82E0" w14:textId="51974E7E" w:rsidR="00F121A9" w:rsidRPr="00521FFB" w:rsidRDefault="00F121A9" w:rsidP="00F121A9">
            <w:pPr>
              <w:spacing w:line="360" w:lineRule="auto"/>
              <w:ind w:left="14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Funkcjonowanie placówek wsparcia dziennego</w:t>
            </w:r>
          </w:p>
        </w:tc>
      </w:tr>
      <w:tr w:rsidR="00F121A9" w:rsidRPr="00CB03B7" w14:paraId="1A495664" w14:textId="77777777" w:rsidTr="007F3AA9">
        <w:trPr>
          <w:trHeight w:val="1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" w:type="dxa"/>
            <w:vAlign w:val="center"/>
          </w:tcPr>
          <w:p w14:paraId="56CE3D45" w14:textId="72D7FBCF" w:rsidR="00F121A9" w:rsidRPr="00521FFB" w:rsidRDefault="007F26B0" w:rsidP="00F121A9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617" w:type="dxa"/>
            <w:vAlign w:val="center"/>
          </w:tcPr>
          <w:p w14:paraId="33A983D4" w14:textId="77777777" w:rsidR="000A3BA8" w:rsidRPr="00521FFB" w:rsidRDefault="00F121A9" w:rsidP="00F121A9">
            <w:pPr>
              <w:tabs>
                <w:tab w:val="left" w:pos="1170"/>
              </w:tabs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521FFB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Stowarzyszenie „SOS Wioski Dziecięce </w:t>
            </w:r>
          </w:p>
          <w:p w14:paraId="41115C9A" w14:textId="4AC64748" w:rsidR="00F121A9" w:rsidRPr="00521FFB" w:rsidRDefault="00F121A9" w:rsidP="00F121A9">
            <w:pPr>
              <w:tabs>
                <w:tab w:val="left" w:pos="1170"/>
              </w:tabs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w Polsce”</w:t>
            </w:r>
          </w:p>
        </w:tc>
        <w:tc>
          <w:tcPr>
            <w:tcW w:w="2408" w:type="dxa"/>
            <w:vAlign w:val="center"/>
          </w:tcPr>
          <w:p w14:paraId="521A664C" w14:textId="0730493A" w:rsidR="00F121A9" w:rsidRPr="00521FFB" w:rsidRDefault="00F121A9" w:rsidP="00F121A9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„Prowadzenie Placówki Wsparcia Dziennego w Giezkowie wraz ze wsparciem dla rodziców/opiekunów w ramach Programu Umacniania Rodziny”</w:t>
            </w:r>
          </w:p>
        </w:tc>
        <w:tc>
          <w:tcPr>
            <w:tcW w:w="1417" w:type="dxa"/>
            <w:vAlign w:val="center"/>
          </w:tcPr>
          <w:p w14:paraId="59D35018" w14:textId="05900C15" w:rsidR="00F121A9" w:rsidRPr="00521FFB" w:rsidRDefault="00F121A9" w:rsidP="00F121A9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 xml:space="preserve">10 000,00 zł </w:t>
            </w:r>
          </w:p>
        </w:tc>
        <w:tc>
          <w:tcPr>
            <w:tcW w:w="3398" w:type="dxa"/>
            <w:vAlign w:val="center"/>
          </w:tcPr>
          <w:p w14:paraId="7B7CCFA8" w14:textId="076208E8" w:rsidR="00F121A9" w:rsidRPr="00521FFB" w:rsidRDefault="00F121A9" w:rsidP="00F121A9">
            <w:pPr>
              <w:spacing w:line="360" w:lineRule="auto"/>
              <w:ind w:left="14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 xml:space="preserve">Umowa nr </w:t>
            </w:r>
            <w:r w:rsidRPr="00521FFB">
              <w:rPr>
                <w:rFonts w:ascii="Arial" w:hAnsi="Arial" w:cs="Arial"/>
                <w:b/>
                <w:bCs/>
                <w:sz w:val="18"/>
                <w:szCs w:val="18"/>
              </w:rPr>
              <w:t>RPS-24/2/2022</w:t>
            </w:r>
            <w:r w:rsidRPr="00521FFB">
              <w:rPr>
                <w:rFonts w:ascii="Arial" w:hAnsi="Arial" w:cs="Arial"/>
                <w:sz w:val="18"/>
                <w:szCs w:val="18"/>
              </w:rPr>
              <w:t xml:space="preserve"> Sprawozdanie zostało złożone </w:t>
            </w:r>
          </w:p>
          <w:p w14:paraId="7E375836" w14:textId="77777777" w:rsidR="00F121A9" w:rsidRPr="00521FFB" w:rsidRDefault="00F121A9" w:rsidP="00F121A9">
            <w:pPr>
              <w:spacing w:line="360" w:lineRule="auto"/>
              <w:ind w:left="14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w terminie.</w:t>
            </w:r>
          </w:p>
          <w:p w14:paraId="2C401D4F" w14:textId="77777777" w:rsidR="00F121A9" w:rsidRPr="00521FFB" w:rsidRDefault="00F121A9" w:rsidP="00F121A9">
            <w:pPr>
              <w:numPr>
                <w:ilvl w:val="0"/>
                <w:numId w:val="7"/>
              </w:numPr>
              <w:suppressAutoHyphens/>
              <w:spacing w:line="360" w:lineRule="auto"/>
              <w:ind w:left="142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 xml:space="preserve">Kwota poniesiona z dotacji: </w:t>
            </w:r>
          </w:p>
          <w:p w14:paraId="32B125C2" w14:textId="66CE122F" w:rsidR="00F121A9" w:rsidRPr="00521FFB" w:rsidRDefault="00F121A9" w:rsidP="00F121A9">
            <w:pPr>
              <w:suppressAutoHyphens/>
              <w:spacing w:line="36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10 000,00 zł</w:t>
            </w:r>
          </w:p>
          <w:p w14:paraId="510256F2" w14:textId="77777777" w:rsidR="00F121A9" w:rsidRPr="00521FFB" w:rsidRDefault="00F121A9" w:rsidP="00F121A9">
            <w:pPr>
              <w:numPr>
                <w:ilvl w:val="0"/>
                <w:numId w:val="7"/>
              </w:numPr>
              <w:suppressAutoHyphens/>
              <w:spacing w:line="360" w:lineRule="auto"/>
              <w:ind w:left="142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Kwota dotacji podlegająca zwrotowi: 0 zł</w:t>
            </w:r>
          </w:p>
          <w:p w14:paraId="61CE6917" w14:textId="2BFC97DB" w:rsidR="00F121A9" w:rsidRPr="00521FFB" w:rsidRDefault="00F121A9" w:rsidP="00F121A9">
            <w:pPr>
              <w:numPr>
                <w:ilvl w:val="0"/>
                <w:numId w:val="7"/>
              </w:numPr>
              <w:suppressAutoHyphens/>
              <w:spacing w:line="360" w:lineRule="auto"/>
              <w:ind w:left="142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Wkład własny: 53 885,90 zł</w:t>
            </w:r>
          </w:p>
          <w:p w14:paraId="1AB4846F" w14:textId="75C35317" w:rsidR="00F121A9" w:rsidRPr="00521FFB" w:rsidRDefault="00F121A9" w:rsidP="00521FFB">
            <w:pPr>
              <w:numPr>
                <w:ilvl w:val="0"/>
                <w:numId w:val="7"/>
              </w:numPr>
              <w:suppressAutoHyphens/>
              <w:spacing w:line="360" w:lineRule="auto"/>
              <w:ind w:left="142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521FFB">
              <w:rPr>
                <w:rFonts w:ascii="Arial" w:hAnsi="Arial" w:cs="Arial"/>
                <w:sz w:val="18"/>
                <w:szCs w:val="18"/>
              </w:rPr>
              <w:t>Całkowity koszt zadania: 63 885,90 zł</w:t>
            </w:r>
          </w:p>
        </w:tc>
      </w:tr>
    </w:tbl>
    <w:p w14:paraId="2BB30478" w14:textId="77777777" w:rsidR="00FA6F10" w:rsidRPr="00162A05" w:rsidRDefault="00FA6F10" w:rsidP="00162A05">
      <w:pPr>
        <w:suppressAutoHyphens/>
        <w:spacing w:after="0" w:line="360" w:lineRule="auto"/>
        <w:jc w:val="both"/>
        <w:rPr>
          <w:rFonts w:ascii="Arial" w:hAnsi="Arial" w:cs="Arial"/>
        </w:rPr>
      </w:pPr>
    </w:p>
    <w:p w14:paraId="39F638D8" w14:textId="48E1C827" w:rsidR="00FA6F10" w:rsidRPr="00FA6F10" w:rsidRDefault="00F944BA" w:rsidP="00FA6F10">
      <w:pPr>
        <w:pStyle w:val="Akapitzlist"/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7581D">
        <w:rPr>
          <w:rFonts w:ascii="Arial" w:eastAsia="Arial" w:hAnsi="Arial" w:cs="Arial"/>
          <w:b/>
          <w:bCs/>
          <w:color w:val="000000"/>
          <w:sz w:val="24"/>
          <w:szCs w:val="24"/>
        </w:rPr>
        <w:lastRenderedPageBreak/>
        <w:t>Formy współpracy z organizacjami pozarządowymi realizowane przez Gminę Świeszyno w roku 202</w:t>
      </w:r>
      <w:r w:rsidR="00466714">
        <w:rPr>
          <w:rFonts w:ascii="Arial" w:eastAsia="Arial" w:hAnsi="Arial" w:cs="Arial"/>
          <w:b/>
          <w:bCs/>
          <w:color w:val="000000"/>
          <w:sz w:val="24"/>
          <w:szCs w:val="24"/>
        </w:rPr>
        <w:t>2</w:t>
      </w:r>
    </w:p>
    <w:p w14:paraId="35BAA8B1" w14:textId="5659667B" w:rsidR="00F944BA" w:rsidRPr="00D46093" w:rsidRDefault="00F944BA" w:rsidP="00C03956">
      <w:pP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A008F2">
        <w:rPr>
          <w:rFonts w:ascii="Arial" w:eastAsia="Times New Roman" w:hAnsi="Arial" w:cs="Arial"/>
        </w:rPr>
        <w:tab/>
      </w:r>
      <w:r w:rsidRPr="00B7581D">
        <w:rPr>
          <w:rFonts w:ascii="Arial" w:eastAsia="Times New Roman" w:hAnsi="Arial" w:cs="Arial"/>
          <w:sz w:val="24"/>
          <w:szCs w:val="24"/>
        </w:rPr>
        <w:t>W 202</w:t>
      </w:r>
      <w:r w:rsidR="00C03956">
        <w:rPr>
          <w:rFonts w:ascii="Arial" w:eastAsia="Times New Roman" w:hAnsi="Arial" w:cs="Arial"/>
          <w:sz w:val="24"/>
          <w:szCs w:val="24"/>
        </w:rPr>
        <w:t>2</w:t>
      </w:r>
      <w:r w:rsidRPr="00B7581D">
        <w:rPr>
          <w:rFonts w:ascii="Arial" w:eastAsia="Times New Roman" w:hAnsi="Arial" w:cs="Arial"/>
          <w:sz w:val="24"/>
          <w:szCs w:val="24"/>
        </w:rPr>
        <w:t xml:space="preserve"> roku przedstawiciele </w:t>
      </w:r>
      <w:r w:rsidR="005556AE">
        <w:rPr>
          <w:rFonts w:ascii="Arial" w:eastAsia="Times New Roman" w:hAnsi="Arial" w:cs="Arial"/>
          <w:sz w:val="24"/>
          <w:szCs w:val="24"/>
        </w:rPr>
        <w:t>Urzędu Gminy</w:t>
      </w:r>
      <w:r w:rsidRPr="00B7581D">
        <w:rPr>
          <w:rFonts w:ascii="Arial" w:eastAsia="Times New Roman" w:hAnsi="Arial" w:cs="Arial"/>
          <w:sz w:val="24"/>
          <w:szCs w:val="24"/>
        </w:rPr>
        <w:t xml:space="preserve"> oraz organizacji pozarządowych </w:t>
      </w:r>
      <w:r w:rsidRPr="00B7581D">
        <w:rPr>
          <w:rFonts w:ascii="Arial" w:eastAsia="Arial" w:hAnsi="Arial" w:cs="Arial"/>
          <w:color w:val="000000"/>
          <w:sz w:val="24"/>
          <w:szCs w:val="24"/>
        </w:rPr>
        <w:t xml:space="preserve">wzajemnie informowali się o planowanych kierunkach </w:t>
      </w:r>
      <w:r w:rsidR="000B6B89">
        <w:rPr>
          <w:rFonts w:ascii="Arial" w:eastAsia="Arial" w:hAnsi="Arial" w:cs="Arial"/>
          <w:color w:val="000000"/>
          <w:sz w:val="24"/>
          <w:szCs w:val="24"/>
        </w:rPr>
        <w:t>bieżącej</w:t>
      </w:r>
      <w:r w:rsidRPr="00B7581D">
        <w:rPr>
          <w:rFonts w:ascii="Arial" w:eastAsia="Arial" w:hAnsi="Arial" w:cs="Arial"/>
          <w:color w:val="000000"/>
          <w:sz w:val="24"/>
          <w:szCs w:val="24"/>
        </w:rPr>
        <w:t xml:space="preserve"> działalności w celu lepszej i sprawniejszej realizacji zamierzonych przedsięwzięć. Przeprowadzono konsultacje w przedmiocie </w:t>
      </w:r>
      <w:r w:rsidR="000B6B89">
        <w:rPr>
          <w:rFonts w:ascii="Arial" w:eastAsia="Arial" w:hAnsi="Arial" w:cs="Arial"/>
          <w:color w:val="000000"/>
          <w:sz w:val="24"/>
          <w:szCs w:val="24"/>
        </w:rPr>
        <w:t>P</w:t>
      </w:r>
      <w:r w:rsidRPr="00B7581D">
        <w:rPr>
          <w:rFonts w:ascii="Arial" w:eastAsia="Arial" w:hAnsi="Arial" w:cs="Arial"/>
          <w:color w:val="000000"/>
          <w:sz w:val="24"/>
          <w:szCs w:val="24"/>
        </w:rPr>
        <w:t xml:space="preserve">rogramu współpracy z organizacjami pozarządowymi na kolejny rok budżetowy. Uzgadniano z organizacjami harmonogramy oraz terminy </w:t>
      </w:r>
      <w:r w:rsidR="00614414">
        <w:rPr>
          <w:rFonts w:ascii="Arial" w:eastAsia="Arial" w:hAnsi="Arial" w:cs="Arial"/>
          <w:color w:val="000000"/>
          <w:sz w:val="24"/>
          <w:szCs w:val="24"/>
        </w:rPr>
        <w:t>wydarzeń</w:t>
      </w:r>
      <w:r w:rsidRPr="00B7581D">
        <w:rPr>
          <w:rFonts w:ascii="Arial" w:eastAsia="Arial" w:hAnsi="Arial" w:cs="Arial"/>
          <w:color w:val="000000"/>
          <w:sz w:val="24"/>
          <w:szCs w:val="24"/>
        </w:rPr>
        <w:t>, w oparciu których stworzony został kalendarz imprez sportowych. Warto zaznaczyć, że w 202</w:t>
      </w:r>
      <w:r w:rsidR="00C03956">
        <w:rPr>
          <w:rFonts w:ascii="Arial" w:eastAsia="Arial" w:hAnsi="Arial" w:cs="Arial"/>
          <w:color w:val="000000"/>
          <w:sz w:val="24"/>
          <w:szCs w:val="24"/>
        </w:rPr>
        <w:t>2</w:t>
      </w:r>
      <w:r w:rsidRPr="00B7581D">
        <w:rPr>
          <w:rFonts w:ascii="Arial" w:eastAsia="Arial" w:hAnsi="Arial" w:cs="Arial"/>
          <w:color w:val="000000"/>
          <w:sz w:val="24"/>
          <w:szCs w:val="24"/>
        </w:rPr>
        <w:t xml:space="preserve"> roku, jak również w poprzednich latach</w:t>
      </w:r>
      <w:r w:rsidR="000B6B89">
        <w:rPr>
          <w:rFonts w:ascii="Arial" w:eastAsia="Arial" w:hAnsi="Arial" w:cs="Arial"/>
          <w:color w:val="000000"/>
          <w:sz w:val="24"/>
          <w:szCs w:val="24"/>
        </w:rPr>
        <w:t>,</w:t>
      </w:r>
      <w:r w:rsidRPr="00B7581D">
        <w:rPr>
          <w:rFonts w:ascii="Arial" w:eastAsia="Arial" w:hAnsi="Arial" w:cs="Arial"/>
          <w:color w:val="000000"/>
          <w:sz w:val="24"/>
          <w:szCs w:val="24"/>
        </w:rPr>
        <w:t xml:space="preserve"> wszystkie zadania publiczne zlecone w oparciu o </w:t>
      </w:r>
      <w:r w:rsidR="00521FFB">
        <w:rPr>
          <w:rFonts w:ascii="Arial" w:eastAsia="Arial" w:hAnsi="Arial" w:cs="Arial"/>
          <w:color w:val="000000"/>
          <w:sz w:val="24"/>
          <w:szCs w:val="24"/>
        </w:rPr>
        <w:t>U</w:t>
      </w:r>
      <w:r w:rsidRPr="00B7581D">
        <w:rPr>
          <w:rFonts w:ascii="Arial" w:eastAsia="Arial" w:hAnsi="Arial" w:cs="Arial"/>
          <w:color w:val="000000"/>
          <w:sz w:val="24"/>
          <w:szCs w:val="24"/>
        </w:rPr>
        <w:t>stawę o </w:t>
      </w:r>
      <w:r w:rsidR="00521FFB">
        <w:rPr>
          <w:rFonts w:ascii="Arial" w:eastAsia="Arial" w:hAnsi="Arial" w:cs="Arial"/>
          <w:color w:val="000000"/>
          <w:sz w:val="24"/>
          <w:szCs w:val="24"/>
        </w:rPr>
        <w:t xml:space="preserve">działalności </w:t>
      </w:r>
      <w:r w:rsidRPr="00B7581D">
        <w:rPr>
          <w:rFonts w:ascii="Arial" w:eastAsia="Arial" w:hAnsi="Arial" w:cs="Arial"/>
          <w:color w:val="000000"/>
          <w:sz w:val="24"/>
          <w:szCs w:val="24"/>
        </w:rPr>
        <w:t>pożytku publiczn</w:t>
      </w:r>
      <w:r w:rsidR="00521FFB">
        <w:rPr>
          <w:rFonts w:ascii="Arial" w:eastAsia="Arial" w:hAnsi="Arial" w:cs="Arial"/>
          <w:color w:val="000000"/>
          <w:sz w:val="24"/>
          <w:szCs w:val="24"/>
        </w:rPr>
        <w:t>ego</w:t>
      </w:r>
      <w:r w:rsidRPr="00B7581D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521FFB">
        <w:rPr>
          <w:rFonts w:ascii="Arial" w:eastAsia="Arial" w:hAnsi="Arial" w:cs="Arial"/>
          <w:color w:val="000000"/>
          <w:sz w:val="24"/>
          <w:szCs w:val="24"/>
        </w:rPr>
        <w:t xml:space="preserve">                          </w:t>
      </w:r>
      <w:r w:rsidRPr="00B7581D">
        <w:rPr>
          <w:rFonts w:ascii="Arial" w:eastAsia="Arial" w:hAnsi="Arial" w:cs="Arial"/>
          <w:color w:val="000000"/>
          <w:sz w:val="24"/>
          <w:szCs w:val="24"/>
        </w:rPr>
        <w:t>i o wolontariacie</w:t>
      </w:r>
      <w:r w:rsidR="00521FFB"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r w:rsidRPr="00B7581D">
        <w:rPr>
          <w:rFonts w:ascii="Arial" w:eastAsia="Arial" w:hAnsi="Arial" w:cs="Arial"/>
          <w:color w:val="000000"/>
          <w:sz w:val="24"/>
          <w:szCs w:val="24"/>
        </w:rPr>
        <w:t xml:space="preserve"> były zadaniami realizowanymi w formie wsparcia. Każdy podmiot, który otrzymał dofinansowanie, zaangażował również własne środki finansowe </w:t>
      </w:r>
      <w:r w:rsidR="00521FFB">
        <w:rPr>
          <w:rFonts w:ascii="Arial" w:eastAsia="Arial" w:hAnsi="Arial" w:cs="Arial"/>
          <w:color w:val="000000"/>
          <w:sz w:val="24"/>
          <w:szCs w:val="24"/>
        </w:rPr>
        <w:t xml:space="preserve">                      </w:t>
      </w:r>
      <w:r w:rsidRPr="00B7581D">
        <w:rPr>
          <w:rFonts w:ascii="Arial" w:eastAsia="Arial" w:hAnsi="Arial" w:cs="Arial"/>
          <w:color w:val="000000"/>
          <w:sz w:val="24"/>
          <w:szCs w:val="24"/>
        </w:rPr>
        <w:t xml:space="preserve">na realizację zadania. </w:t>
      </w:r>
    </w:p>
    <w:p w14:paraId="36CCC563" w14:textId="75C8978C" w:rsidR="00955DA3" w:rsidRPr="00B838E1" w:rsidRDefault="00F944BA" w:rsidP="0095279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B7581D">
        <w:rPr>
          <w:rFonts w:ascii="Arial" w:eastAsia="Times New Roman" w:hAnsi="Arial" w:cs="Arial"/>
          <w:sz w:val="24"/>
          <w:szCs w:val="24"/>
        </w:rPr>
        <w:tab/>
        <w:t xml:space="preserve">Gmina Świeszyno </w:t>
      </w:r>
      <w:r w:rsidR="00017E7D">
        <w:rPr>
          <w:rFonts w:ascii="Arial" w:eastAsia="Times New Roman" w:hAnsi="Arial" w:cs="Arial"/>
          <w:sz w:val="24"/>
          <w:szCs w:val="24"/>
        </w:rPr>
        <w:t xml:space="preserve">w ubiegłym roku </w:t>
      </w:r>
      <w:r w:rsidRPr="00B7581D">
        <w:rPr>
          <w:rFonts w:ascii="Arial" w:eastAsia="Times New Roman" w:hAnsi="Arial" w:cs="Arial"/>
          <w:sz w:val="24"/>
          <w:szCs w:val="24"/>
        </w:rPr>
        <w:t>aktywnie wspiera</w:t>
      </w:r>
      <w:r w:rsidR="00CB4DE7">
        <w:rPr>
          <w:rFonts w:ascii="Arial" w:eastAsia="Times New Roman" w:hAnsi="Arial" w:cs="Arial"/>
          <w:sz w:val="24"/>
          <w:szCs w:val="24"/>
        </w:rPr>
        <w:t>ła</w:t>
      </w:r>
      <w:r w:rsidRPr="00B7581D">
        <w:rPr>
          <w:rFonts w:ascii="Arial" w:eastAsia="Times New Roman" w:hAnsi="Arial" w:cs="Arial"/>
          <w:sz w:val="24"/>
          <w:szCs w:val="24"/>
        </w:rPr>
        <w:t xml:space="preserve"> działalność organizacji pozarządowych oraz pomaga</w:t>
      </w:r>
      <w:r w:rsidR="00CB4DE7">
        <w:rPr>
          <w:rFonts w:ascii="Arial" w:eastAsia="Times New Roman" w:hAnsi="Arial" w:cs="Arial"/>
          <w:sz w:val="24"/>
          <w:szCs w:val="24"/>
        </w:rPr>
        <w:t>ła</w:t>
      </w:r>
      <w:r w:rsidRPr="00B7581D">
        <w:rPr>
          <w:rFonts w:ascii="Arial" w:eastAsia="Times New Roman" w:hAnsi="Arial" w:cs="Arial"/>
          <w:sz w:val="24"/>
          <w:szCs w:val="24"/>
        </w:rPr>
        <w:t xml:space="preserve"> w tworzeniu ich dobrego wizerunku</w:t>
      </w:r>
      <w:r w:rsidR="00300CAE">
        <w:rPr>
          <w:rFonts w:ascii="Arial" w:eastAsia="Times New Roman" w:hAnsi="Arial" w:cs="Arial"/>
          <w:sz w:val="24"/>
          <w:szCs w:val="24"/>
        </w:rPr>
        <w:t xml:space="preserve">. Współpraca </w:t>
      </w:r>
      <w:r w:rsidR="00521FFB">
        <w:rPr>
          <w:rFonts w:ascii="Arial" w:eastAsia="Times New Roman" w:hAnsi="Arial" w:cs="Arial"/>
          <w:sz w:val="24"/>
          <w:szCs w:val="24"/>
        </w:rPr>
        <w:t xml:space="preserve">                      </w:t>
      </w:r>
      <w:r w:rsidR="00300CAE">
        <w:rPr>
          <w:rFonts w:ascii="Arial" w:eastAsia="Times New Roman" w:hAnsi="Arial" w:cs="Arial"/>
          <w:sz w:val="24"/>
          <w:szCs w:val="24"/>
        </w:rPr>
        <w:t xml:space="preserve">ta </w:t>
      </w:r>
      <w:r w:rsidR="00CB4DE7">
        <w:rPr>
          <w:rFonts w:ascii="Arial" w:eastAsia="Times New Roman" w:hAnsi="Arial" w:cs="Arial"/>
          <w:sz w:val="24"/>
          <w:szCs w:val="24"/>
        </w:rPr>
        <w:t>miała</w:t>
      </w:r>
      <w:r w:rsidR="00300CAE">
        <w:rPr>
          <w:rFonts w:ascii="Arial" w:eastAsia="Times New Roman" w:hAnsi="Arial" w:cs="Arial"/>
          <w:sz w:val="24"/>
          <w:szCs w:val="24"/>
        </w:rPr>
        <w:t xml:space="preserve"> wymiar nie tylko finansowy, ale także promocyjny,</w:t>
      </w:r>
      <w:r w:rsidRPr="00B7581D">
        <w:rPr>
          <w:rFonts w:ascii="Arial" w:eastAsia="Times New Roman" w:hAnsi="Arial" w:cs="Arial"/>
          <w:sz w:val="24"/>
          <w:szCs w:val="24"/>
        </w:rPr>
        <w:t xml:space="preserve"> poprzez udostępnienie informacji na temat podmiotów </w:t>
      </w:r>
      <w:r w:rsidR="00712A8E">
        <w:rPr>
          <w:rFonts w:ascii="Arial" w:eastAsia="Times New Roman" w:hAnsi="Arial" w:cs="Arial"/>
          <w:sz w:val="24"/>
          <w:szCs w:val="24"/>
        </w:rPr>
        <w:t xml:space="preserve">i ich inicjatyw </w:t>
      </w:r>
      <w:r w:rsidRPr="00B7581D">
        <w:rPr>
          <w:rFonts w:ascii="Arial" w:eastAsia="Times New Roman" w:hAnsi="Arial" w:cs="Arial"/>
          <w:sz w:val="24"/>
          <w:szCs w:val="24"/>
        </w:rPr>
        <w:t xml:space="preserve">na </w:t>
      </w:r>
      <w:r w:rsidR="00712A8E">
        <w:rPr>
          <w:rFonts w:ascii="Arial" w:eastAsia="Times New Roman" w:hAnsi="Arial" w:cs="Arial"/>
          <w:sz w:val="24"/>
          <w:szCs w:val="24"/>
        </w:rPr>
        <w:t>gminnej</w:t>
      </w:r>
      <w:r w:rsidRPr="00B7581D">
        <w:rPr>
          <w:rFonts w:ascii="Arial" w:eastAsia="Times New Roman" w:hAnsi="Arial" w:cs="Arial"/>
          <w:sz w:val="24"/>
          <w:szCs w:val="24"/>
        </w:rPr>
        <w:t xml:space="preserve"> stronie internetowej</w:t>
      </w:r>
      <w:r w:rsidR="00D46093">
        <w:rPr>
          <w:rFonts w:ascii="Arial" w:eastAsia="Times New Roman" w:hAnsi="Arial" w:cs="Arial"/>
          <w:sz w:val="24"/>
          <w:szCs w:val="24"/>
        </w:rPr>
        <w:t xml:space="preserve"> oraz </w:t>
      </w:r>
      <w:r w:rsidR="00FA5861">
        <w:rPr>
          <w:rFonts w:ascii="Arial" w:eastAsia="Times New Roman" w:hAnsi="Arial" w:cs="Arial"/>
          <w:sz w:val="24"/>
          <w:szCs w:val="24"/>
        </w:rPr>
        <w:t xml:space="preserve">               w </w:t>
      </w:r>
      <w:r w:rsidR="00D46093">
        <w:rPr>
          <w:rFonts w:ascii="Arial" w:eastAsia="Times New Roman" w:hAnsi="Arial" w:cs="Arial"/>
          <w:sz w:val="24"/>
          <w:szCs w:val="24"/>
        </w:rPr>
        <w:t xml:space="preserve">gminnych mediach </w:t>
      </w:r>
      <w:r w:rsidR="00FA5861">
        <w:rPr>
          <w:rFonts w:ascii="Arial" w:eastAsia="Times New Roman" w:hAnsi="Arial" w:cs="Arial"/>
          <w:sz w:val="24"/>
          <w:szCs w:val="24"/>
        </w:rPr>
        <w:t>społecznościowych.</w:t>
      </w:r>
    </w:p>
    <w:sectPr w:rsidR="00955DA3" w:rsidRPr="00B838E1" w:rsidSect="007770CE">
      <w:headerReference w:type="default" r:id="rId7"/>
      <w:footerReference w:type="default" r:id="rId8"/>
      <w:headerReference w:type="first" r:id="rId9"/>
      <w:pgSz w:w="11906" w:h="16838"/>
      <w:pgMar w:top="1418" w:right="1418" w:bottom="1418" w:left="1418" w:header="142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0827D" w14:textId="77777777" w:rsidR="00BD603A" w:rsidRDefault="00BD603A" w:rsidP="00A22B7C">
      <w:pPr>
        <w:spacing w:after="0" w:line="240" w:lineRule="auto"/>
      </w:pPr>
      <w:r>
        <w:separator/>
      </w:r>
    </w:p>
  </w:endnote>
  <w:endnote w:type="continuationSeparator" w:id="0">
    <w:p w14:paraId="64FBBAF5" w14:textId="77777777" w:rsidR="00BD603A" w:rsidRDefault="00BD603A" w:rsidP="00A22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14777157"/>
      <w:docPartObj>
        <w:docPartGallery w:val="Page Numbers (Bottom of Page)"/>
        <w:docPartUnique/>
      </w:docPartObj>
    </w:sdtPr>
    <w:sdtContent>
      <w:p w14:paraId="43956AD8" w14:textId="1F1C1027" w:rsidR="00C03956" w:rsidRDefault="00C0395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C96321E" w14:textId="77777777" w:rsidR="004F2EBB" w:rsidRDefault="004F2E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BAF871" w14:textId="77777777" w:rsidR="00BD603A" w:rsidRDefault="00BD603A" w:rsidP="00A22B7C">
      <w:pPr>
        <w:spacing w:after="0" w:line="240" w:lineRule="auto"/>
      </w:pPr>
      <w:r>
        <w:separator/>
      </w:r>
    </w:p>
  </w:footnote>
  <w:footnote w:type="continuationSeparator" w:id="0">
    <w:p w14:paraId="0AB7DAF4" w14:textId="77777777" w:rsidR="00BD603A" w:rsidRDefault="00BD603A" w:rsidP="00A22B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8BCF4" w14:textId="77777777" w:rsidR="00A22B7C" w:rsidRDefault="00A22B7C">
    <w:pPr>
      <w:pStyle w:val="Nagwek"/>
    </w:pPr>
  </w:p>
  <w:p w14:paraId="416584BA" w14:textId="77777777" w:rsidR="00A22B7C" w:rsidRDefault="00A22B7C" w:rsidP="00A22B7C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3BB8F" w14:textId="77777777" w:rsidR="004F2EBB" w:rsidRDefault="004F2EBB" w:rsidP="00841CBB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 w:cs="Times New Roman"/>
        <w:sz w:val="40"/>
      </w:rPr>
    </w:pPr>
    <w:r>
      <w:rPr>
        <w:rFonts w:ascii="Times New Roman" w:hAnsi="Times New Roman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AD9F5A2" wp14:editId="36B109DD">
              <wp:simplePos x="0" y="0"/>
              <wp:positionH relativeFrom="column">
                <wp:posOffset>4505325</wp:posOffset>
              </wp:positionH>
              <wp:positionV relativeFrom="paragraph">
                <wp:posOffset>164465</wp:posOffset>
              </wp:positionV>
              <wp:extent cx="1562100" cy="1200150"/>
              <wp:effectExtent l="0" t="0" r="19050" b="19050"/>
              <wp:wrapNone/>
              <wp:docPr id="6" name="Prostokąt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7C5D059E" w14:textId="77777777" w:rsidR="00841CBB" w:rsidRPr="005E3153" w:rsidRDefault="00841CBB" w:rsidP="00841CBB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</w:rPr>
                            <w:t>tel. 94 316-01-20</w:t>
                          </w:r>
                        </w:p>
                        <w:p w14:paraId="17AD716B" w14:textId="77777777" w:rsidR="00841CBB" w:rsidRPr="005E3153" w:rsidRDefault="00841CBB" w:rsidP="00841CBB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</w:rPr>
                            <w:t>fax 94-316-14-91</w:t>
                          </w:r>
                        </w:p>
                        <w:p w14:paraId="73E4C273" w14:textId="77777777" w:rsidR="00841CBB" w:rsidRDefault="00000000" w:rsidP="00841CBB">
                          <w:pPr>
                            <w:spacing w:after="0"/>
                            <w:jc w:val="right"/>
                            <w:rPr>
                              <w:rStyle w:val="Hipercze"/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</w:pPr>
                          <w:hyperlink r:id="rId1" w:history="1">
                            <w:r w:rsidR="00841CBB" w:rsidRPr="005E3153">
                              <w:rPr>
                                <w:rStyle w:val="Hipercze"/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  <w:u w:val="none"/>
                              </w:rPr>
                              <w:t>www.swieszyno.pl</w:t>
                            </w:r>
                          </w:hyperlink>
                        </w:p>
                        <w:p w14:paraId="2A04B8E7" w14:textId="77777777" w:rsidR="00841CBB" w:rsidRDefault="00841CBB" w:rsidP="00841CBB">
                          <w:pPr>
                            <w:spacing w:after="0"/>
                            <w:jc w:val="right"/>
                            <w:rPr>
                              <w:rStyle w:val="Hipercze"/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</w:pPr>
                          <w:r>
                            <w:rPr>
                              <w:rStyle w:val="Hipercze"/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gmina@swieszyno.pl</w:t>
                          </w:r>
                        </w:p>
                        <w:p w14:paraId="12364AF7" w14:textId="77777777" w:rsidR="00841CBB" w:rsidRPr="005E3153" w:rsidRDefault="00841CBB" w:rsidP="00841CBB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  <w:p w14:paraId="47E69F6D" w14:textId="77777777" w:rsidR="00841CBB" w:rsidRDefault="00841CBB" w:rsidP="00841CBB">
                          <w:pPr>
                            <w:jc w:val="right"/>
                          </w:pPr>
                          <w:r>
                            <w:t xml:space="preserve">NIP: </w:t>
                          </w:r>
                          <w:r>
                            <w:rPr>
                              <w:rFonts w:ascii="Arial" w:hAnsi="Arial" w:cs="Arial"/>
                            </w:rPr>
                            <w:t>499-05-21-087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AD9F5A2" id="Prostokąt 6" o:spid="_x0000_s1026" style="position:absolute;left:0;text-align:left;margin-left:354.75pt;margin-top:12.95pt;width:123pt;height:94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wq5gQIAAJIFAAAOAAAAZHJzL2Uyb0RvYy54bWysVE1v2zAMvQ/YfxB0X20HSbcFdYogRYcB&#10;RVu0HXpWZCkWIIuapMTOfv0o+SNdV+xQLAeFMslH8onkxWXXaHIQziswJS3OckqE4VApsyvpj6fr&#10;T18o8YGZimkwoqRH4enl6uOHi9YuxQxq0JVwBEGMX7a2pHUIdpllnteiYf4MrDColOAaFvDqdlnl&#10;WIvojc5meX6eteAq64AL7/HrVa+kq4QvpeDhTkovAtElxdxCOl06t/HMVhdsuXPM1ooPabB3ZNEw&#10;ZTDoBHXFAiN7p/6CahR34EGGMw5NBlIqLlINWE2Rv6rmsWZWpFqQHG8nmvz/g+W3h0d775CG1vql&#10;RzFW0UnXxH/Mj3SJrONElugC4fixWJzPihw55agr8C2KRaIzO7lb58M3AQ2JQkkdvkYiiR1ufMCQ&#10;aDqaxGgetKquldbpEjtAbLQjB4Zvt90V8a3Q4w8rbd7liDDRMzvVnKRw1CLiafMgJFEVVjlLCad2&#10;PCXDOBcmFL2qZpXoc1zk+BuzHNNPOSfAiCyxugl7ABgte5ARuy92sI+uInXz5Jz/K7HeefJIkcGE&#10;yblRBtxbABqrGiL39iNJPTWRpdBtOzSJ4haq470jDvqx8pZfK3zpG+bDPXM4R9gduBvCHR5SQ1tS&#10;GCRKanC/3voe7bG9UUtJi3NZUv9zz5ygRH832Phfi/k8DnK6zBefZ3hxLzXblxqzbzaA7VPgFrI8&#10;idE+6FGUDppnXCHrGBVVzHCMXVIe3HjZhH5f4BLiYr1OZji8loUb82h5BI8Ex05+6p6Zs0O7B5yU&#10;WxhnmC1fdX1vGz0NrPcBpEojceJ1oB4HP/XQsKTiZnl5T1anVbr6DQAA//8DAFBLAwQUAAYACAAA&#10;ACEAQk1rKt8AAAAKAQAADwAAAGRycy9kb3ducmV2LnhtbEyPwUrEMBCG74LvEEbw5qZbrGtq00VE&#10;EcHDuivocbZN2mIzKU3arW/veNLj/PPxzzfFdnG9mM0YOk8a1qsEhKHK1x01Gt4PT1e3IEJEqrH3&#10;ZDR8mwDb8vyswLz2J3oz8z42gkso5KihjXHIpQxVaxyGlR8M8c760WHkcWxkPeKJy10v0yS5kQ47&#10;4gstDuahNdXXfnIaPi0+Hx5fwqu06WxVt5s+7GbS+vJiub8DEc0S/2D41Wd1KNnp6Ceqg+g1bBKV&#10;MaohzRQIBlSWcXDkYH2tQJaF/P9C+QMAAP//AwBQSwECLQAUAAYACAAAACEAtoM4kv4AAADhAQAA&#10;EwAAAAAAAAAAAAAAAAAAAAAAW0NvbnRlbnRfVHlwZXNdLnhtbFBLAQItABQABgAIAAAAIQA4/SH/&#10;1gAAAJQBAAALAAAAAAAAAAAAAAAAAC8BAABfcmVscy8ucmVsc1BLAQItABQABgAIAAAAIQBj6wq5&#10;gQIAAJIFAAAOAAAAAAAAAAAAAAAAAC4CAABkcnMvZTJvRG9jLnhtbFBLAQItABQABgAIAAAAIQBC&#10;TWsq3wAAAAoBAAAPAAAAAAAAAAAAAAAAANsEAABkcnMvZG93bnJldi54bWxQSwUGAAAAAAQABADz&#10;AAAA5wUAAAAA&#10;" fillcolor="white [3212]" strokecolor="white [3212]" strokeweight="1pt">
              <v:textbox>
                <w:txbxContent>
                  <w:p w14:paraId="7C5D059E" w14:textId="77777777" w:rsidR="00841CBB" w:rsidRPr="005E3153" w:rsidRDefault="00841CBB" w:rsidP="00841CBB">
                    <w:pPr>
                      <w:spacing w:after="0"/>
                      <w:jc w:val="right"/>
                      <w:rPr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</w:rPr>
                      <w:t>tel. 94 316-01-20</w:t>
                    </w:r>
                  </w:p>
                  <w:p w14:paraId="17AD716B" w14:textId="77777777" w:rsidR="00841CBB" w:rsidRPr="005E3153" w:rsidRDefault="00841CBB" w:rsidP="00841CBB">
                    <w:pPr>
                      <w:spacing w:after="0"/>
                      <w:jc w:val="right"/>
                      <w:rPr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</w:rPr>
                      <w:t>fax 94-316-14-91</w:t>
                    </w:r>
                  </w:p>
                  <w:p w14:paraId="73E4C273" w14:textId="77777777" w:rsidR="00841CBB" w:rsidRDefault="00000000" w:rsidP="00841CBB">
                    <w:pPr>
                      <w:spacing w:after="0"/>
                      <w:jc w:val="right"/>
                      <w:rPr>
                        <w:rStyle w:val="Hipercze"/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  <w:u w:val="none"/>
                      </w:rPr>
                    </w:pPr>
                    <w:hyperlink r:id="rId2" w:history="1">
                      <w:r w:rsidR="00841CBB" w:rsidRPr="005E3153">
                        <w:rPr>
                          <w:rStyle w:val="Hipercze"/>
                          <w:rFonts w:ascii="Times New Roman" w:hAnsi="Times New Roman" w:cs="Times New Roman"/>
                          <w:color w:val="000000" w:themeColor="text1"/>
                          <w:sz w:val="18"/>
                          <w:szCs w:val="18"/>
                          <w:u w:val="none"/>
                        </w:rPr>
                        <w:t>www.swieszyno.pl</w:t>
                      </w:r>
                    </w:hyperlink>
                  </w:p>
                  <w:p w14:paraId="2A04B8E7" w14:textId="77777777" w:rsidR="00841CBB" w:rsidRDefault="00841CBB" w:rsidP="00841CBB">
                    <w:pPr>
                      <w:spacing w:after="0"/>
                      <w:jc w:val="right"/>
                      <w:rPr>
                        <w:rStyle w:val="Hipercze"/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  <w:u w:val="none"/>
                      </w:rPr>
                    </w:pPr>
                    <w:r>
                      <w:rPr>
                        <w:rStyle w:val="Hipercze"/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  <w:u w:val="none"/>
                      </w:rPr>
                      <w:t>gmina@swieszyno.pl</w:t>
                    </w:r>
                  </w:p>
                  <w:p w14:paraId="12364AF7" w14:textId="77777777" w:rsidR="00841CBB" w:rsidRPr="005E3153" w:rsidRDefault="00841CBB" w:rsidP="00841CBB">
                    <w:pPr>
                      <w:spacing w:after="0"/>
                      <w:jc w:val="right"/>
                      <w:rPr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  <w:p w14:paraId="47E69F6D" w14:textId="77777777" w:rsidR="00841CBB" w:rsidRDefault="00841CBB" w:rsidP="00841CBB">
                    <w:pPr>
                      <w:jc w:val="right"/>
                    </w:pPr>
                    <w:r>
                      <w:t xml:space="preserve">NIP: </w:t>
                    </w:r>
                    <w:r>
                      <w:rPr>
                        <w:rFonts w:ascii="Arial" w:hAnsi="Arial" w:cs="Arial"/>
                      </w:rPr>
                      <w:t>499-05-21-087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0D43E19" wp14:editId="295F249E">
          <wp:simplePos x="0" y="0"/>
          <wp:positionH relativeFrom="column">
            <wp:posOffset>-491456</wp:posOffset>
          </wp:positionH>
          <wp:positionV relativeFrom="paragraph">
            <wp:posOffset>227330</wp:posOffset>
          </wp:positionV>
          <wp:extent cx="946219" cy="1044054"/>
          <wp:effectExtent l="0" t="0" r="6350" b="381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6219" cy="10440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CCF40FB" w14:textId="77777777" w:rsidR="00841CBB" w:rsidRDefault="00841CBB" w:rsidP="00841CBB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 w:cs="Times New Roman"/>
        <w:sz w:val="40"/>
      </w:rPr>
    </w:pPr>
  </w:p>
  <w:p w14:paraId="25FCA378" w14:textId="77777777" w:rsidR="00841CBB" w:rsidRPr="008045E7" w:rsidRDefault="00841CBB" w:rsidP="00841CBB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 w:cs="Times New Roman"/>
        <w:sz w:val="40"/>
      </w:rPr>
    </w:pPr>
    <w:r>
      <w:rPr>
        <w:rFonts w:ascii="Times New Roman" w:hAnsi="Times New Roman" w:cs="Times New Roman"/>
        <w:sz w:val="40"/>
      </w:rPr>
      <w:t>Gmina</w:t>
    </w:r>
    <w:r w:rsidRPr="008045E7">
      <w:rPr>
        <w:rFonts w:ascii="Times New Roman" w:hAnsi="Times New Roman" w:cs="Times New Roman"/>
        <w:sz w:val="40"/>
      </w:rPr>
      <w:t xml:space="preserve"> Świeszyno</w:t>
    </w:r>
  </w:p>
  <w:p w14:paraId="6817F49A" w14:textId="77777777" w:rsidR="00841CBB" w:rsidRPr="008045E7" w:rsidRDefault="00841CBB" w:rsidP="00841CBB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 w:cs="Times New Roman"/>
      </w:rPr>
    </w:pPr>
    <w:r w:rsidRPr="008045E7">
      <w:rPr>
        <w:rFonts w:ascii="Times New Roman" w:hAnsi="Times New Roman" w:cs="Times New Roman"/>
      </w:rPr>
      <w:t>Świeszyno 71, 76-024 Świeszyno, powiat koszaliński</w:t>
    </w:r>
  </w:p>
  <w:p w14:paraId="7A0FB91E" w14:textId="77777777" w:rsidR="00841CBB" w:rsidRPr="008045E7" w:rsidRDefault="00841CBB" w:rsidP="00841CBB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0C8B94" wp14:editId="76537FDC">
              <wp:simplePos x="0" y="0"/>
              <wp:positionH relativeFrom="column">
                <wp:posOffset>843280</wp:posOffset>
              </wp:positionH>
              <wp:positionV relativeFrom="paragraph">
                <wp:posOffset>229235</wp:posOffset>
              </wp:positionV>
              <wp:extent cx="5219700" cy="0"/>
              <wp:effectExtent l="0" t="0" r="0" b="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E6339C4" id="Łącznik prosty 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4pt,18.05pt" to="477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I5K2wEAAAoEAAAOAAAAZHJzL2Uyb0RvYy54bWysU02P0zAQvSPxHyzfaZJKBTZquoddLRcE&#10;FbA/wOuMWwt/yWOahhsH/hn8L8ZOm64ACYG4OLE97828N+P19dEadoCI2ruON4uaM3DS99rtOn7/&#10;4e7ZS84wCdcL4x10fATk15unT9ZDaGHp9970EBmROGyH0PF9SqGtKpR7sAIXPoCjS+WjFYm2cVf1&#10;UQzEbk21rOvn1eBjH6KXgEint9Ml3xR+pUCmt0ohJGY6TrWlssayPuS12qxFu4si7LU8lSH+oQor&#10;tKOkM9WtSIJ9ivoXKqtl9OhVWkhvK6+UllA0kJqm/knN+70IULSQORhmm/D/0co3h21kuqfeceaE&#10;pRZ9//Ltq/zs9EdGvmIaWZNdGgK2FHzjtvG0w7CNWfJRRZu/JIYdi7Pj7CwcE5N0uFo2Vy9qaoA8&#10;31UXYIiYXoG3lA+pQUa7LFq04vAaEyWj0HNIPjaODR2/Wi1XJQq90f2dNibflbmBGxPZQVDH07HU&#10;TgSPomhnHLFmRZOG8pdGAxP9O1DkCFXdTAnyLF44hZTg0pnXOIrOMEUVzMD6z8BTfIZCmdO/Ac+I&#10;ktm7NIOtdj7+LvvFCjXFnx2YdGcLHnw/lu4Wa2jgivWnx5En+vG+wC9PePMDAAD//wMAUEsDBBQA&#10;BgAIAAAAIQCXTqqM3QAAAAkBAAAPAAAAZHJzL2Rvd25yZXYueG1sTI/NTsMwEITvlfoO1iJxa52f&#10;UtEQpyqovXBroYKjEy9JRLwOsduGt2dRD3Cc2dHsN/l6tJ044+BbRwrieQQCqXKmpVrB68tudg/C&#10;B01Gd45QwTd6WBfTSa4z4y60x/Mh1IJLyGdaQRNCn0npqwat9nPXI/Htww1WB5ZDLc2gL1xuO5lE&#10;0VJa3RJ/aHSPTw1Wn4eTVVBuv7ZJ+j6+7Y/pIkrix+NztdopdXszbh5ABBzDXxh+8RkdCmYq3YmM&#10;Fx3rNGH0oCBdxiA4sLpbsFFeDVnk8v+C4gcAAP//AwBQSwECLQAUAAYACAAAACEAtoM4kv4AAADh&#10;AQAAEwAAAAAAAAAAAAAAAAAAAAAAW0NvbnRlbnRfVHlwZXNdLnhtbFBLAQItABQABgAIAAAAIQA4&#10;/SH/1gAAAJQBAAALAAAAAAAAAAAAAAAAAC8BAABfcmVscy8ucmVsc1BLAQItABQABgAIAAAAIQCc&#10;BI5K2wEAAAoEAAAOAAAAAAAAAAAAAAAAAC4CAABkcnMvZTJvRG9jLnhtbFBLAQItABQABgAIAAAA&#10;IQCXTqqM3QAAAAkBAAAPAAAAAAAAAAAAAAAAADUEAABkcnMvZG93bnJldi54bWxQSwUGAAAAAAQA&#10;BADzAAAAPwUAAAAA&#10;" strokecolor="black [3213]">
              <v:stroke joinstyle="miter"/>
            </v:line>
          </w:pict>
        </mc:Fallback>
      </mc:AlternateContent>
    </w:r>
  </w:p>
  <w:p w14:paraId="483DB9CC" w14:textId="77777777" w:rsidR="00841CBB" w:rsidRDefault="00841C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58579C"/>
    <w:multiLevelType w:val="hybridMultilevel"/>
    <w:tmpl w:val="8EB681BA"/>
    <w:lvl w:ilvl="0" w:tplc="0415000F">
      <w:start w:val="1"/>
      <w:numFmt w:val="decimal"/>
      <w:lvlText w:val="%1."/>
      <w:lvlJc w:val="left"/>
      <w:pPr>
        <w:ind w:left="-75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-6816" w:hanging="360"/>
      </w:pPr>
    </w:lvl>
    <w:lvl w:ilvl="2" w:tplc="0415001B" w:tentative="1">
      <w:start w:val="1"/>
      <w:numFmt w:val="lowerRoman"/>
      <w:lvlText w:val="%3."/>
      <w:lvlJc w:val="right"/>
      <w:pPr>
        <w:ind w:left="-6096" w:hanging="180"/>
      </w:pPr>
    </w:lvl>
    <w:lvl w:ilvl="3" w:tplc="0415000F" w:tentative="1">
      <w:start w:val="1"/>
      <w:numFmt w:val="decimal"/>
      <w:lvlText w:val="%4."/>
      <w:lvlJc w:val="left"/>
      <w:pPr>
        <w:ind w:left="-5376" w:hanging="360"/>
      </w:pPr>
    </w:lvl>
    <w:lvl w:ilvl="4" w:tplc="04150019" w:tentative="1">
      <w:start w:val="1"/>
      <w:numFmt w:val="lowerLetter"/>
      <w:lvlText w:val="%5."/>
      <w:lvlJc w:val="left"/>
      <w:pPr>
        <w:ind w:left="-4656" w:hanging="360"/>
      </w:pPr>
    </w:lvl>
    <w:lvl w:ilvl="5" w:tplc="0415001B" w:tentative="1">
      <w:start w:val="1"/>
      <w:numFmt w:val="lowerRoman"/>
      <w:lvlText w:val="%6."/>
      <w:lvlJc w:val="right"/>
      <w:pPr>
        <w:ind w:left="-3936" w:hanging="180"/>
      </w:pPr>
    </w:lvl>
    <w:lvl w:ilvl="6" w:tplc="0415000F" w:tentative="1">
      <w:start w:val="1"/>
      <w:numFmt w:val="decimal"/>
      <w:lvlText w:val="%7."/>
      <w:lvlJc w:val="left"/>
      <w:pPr>
        <w:ind w:left="-3216" w:hanging="360"/>
      </w:pPr>
    </w:lvl>
    <w:lvl w:ilvl="7" w:tplc="04150019" w:tentative="1">
      <w:start w:val="1"/>
      <w:numFmt w:val="lowerLetter"/>
      <w:lvlText w:val="%8."/>
      <w:lvlJc w:val="left"/>
      <w:pPr>
        <w:ind w:left="-2496" w:hanging="360"/>
      </w:pPr>
    </w:lvl>
    <w:lvl w:ilvl="8" w:tplc="0415001B" w:tentative="1">
      <w:start w:val="1"/>
      <w:numFmt w:val="lowerRoman"/>
      <w:lvlText w:val="%9."/>
      <w:lvlJc w:val="right"/>
      <w:pPr>
        <w:ind w:left="-1776" w:hanging="180"/>
      </w:pPr>
    </w:lvl>
  </w:abstractNum>
  <w:abstractNum w:abstractNumId="1" w15:restartNumberingAfterBreak="0">
    <w:nsid w:val="28E46F21"/>
    <w:multiLevelType w:val="hybridMultilevel"/>
    <w:tmpl w:val="E3D4DB3E"/>
    <w:lvl w:ilvl="0" w:tplc="E6784A5A">
      <w:start w:val="22"/>
      <w:numFmt w:val="decimal"/>
      <w:lvlText w:val="%1"/>
      <w:lvlJc w:val="left"/>
      <w:pPr>
        <w:ind w:left="5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4" w:hanging="360"/>
      </w:pPr>
    </w:lvl>
    <w:lvl w:ilvl="2" w:tplc="0415001B" w:tentative="1">
      <w:start w:val="1"/>
      <w:numFmt w:val="lowerRoman"/>
      <w:lvlText w:val="%3."/>
      <w:lvlJc w:val="right"/>
      <w:pPr>
        <w:ind w:left="1944" w:hanging="180"/>
      </w:pPr>
    </w:lvl>
    <w:lvl w:ilvl="3" w:tplc="0415000F" w:tentative="1">
      <w:start w:val="1"/>
      <w:numFmt w:val="decimal"/>
      <w:lvlText w:val="%4."/>
      <w:lvlJc w:val="left"/>
      <w:pPr>
        <w:ind w:left="2664" w:hanging="360"/>
      </w:pPr>
    </w:lvl>
    <w:lvl w:ilvl="4" w:tplc="04150019" w:tentative="1">
      <w:start w:val="1"/>
      <w:numFmt w:val="lowerLetter"/>
      <w:lvlText w:val="%5."/>
      <w:lvlJc w:val="left"/>
      <w:pPr>
        <w:ind w:left="3384" w:hanging="360"/>
      </w:pPr>
    </w:lvl>
    <w:lvl w:ilvl="5" w:tplc="0415001B" w:tentative="1">
      <w:start w:val="1"/>
      <w:numFmt w:val="lowerRoman"/>
      <w:lvlText w:val="%6."/>
      <w:lvlJc w:val="right"/>
      <w:pPr>
        <w:ind w:left="4104" w:hanging="180"/>
      </w:pPr>
    </w:lvl>
    <w:lvl w:ilvl="6" w:tplc="0415000F" w:tentative="1">
      <w:start w:val="1"/>
      <w:numFmt w:val="decimal"/>
      <w:lvlText w:val="%7."/>
      <w:lvlJc w:val="left"/>
      <w:pPr>
        <w:ind w:left="4824" w:hanging="360"/>
      </w:pPr>
    </w:lvl>
    <w:lvl w:ilvl="7" w:tplc="04150019" w:tentative="1">
      <w:start w:val="1"/>
      <w:numFmt w:val="lowerLetter"/>
      <w:lvlText w:val="%8."/>
      <w:lvlJc w:val="left"/>
      <w:pPr>
        <w:ind w:left="5544" w:hanging="360"/>
      </w:pPr>
    </w:lvl>
    <w:lvl w:ilvl="8" w:tplc="0415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2" w15:restartNumberingAfterBreak="0">
    <w:nsid w:val="31E14DF3"/>
    <w:multiLevelType w:val="hybridMultilevel"/>
    <w:tmpl w:val="414458B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3CA1A87"/>
    <w:multiLevelType w:val="hybridMultilevel"/>
    <w:tmpl w:val="D5F493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D03688"/>
    <w:multiLevelType w:val="hybridMultilevel"/>
    <w:tmpl w:val="90C66DA4"/>
    <w:lvl w:ilvl="0" w:tplc="C116106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C461A39"/>
    <w:multiLevelType w:val="hybridMultilevel"/>
    <w:tmpl w:val="913AC600"/>
    <w:lvl w:ilvl="0" w:tplc="607A835C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941AFB"/>
    <w:multiLevelType w:val="hybridMultilevel"/>
    <w:tmpl w:val="74C64C8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2E72337"/>
    <w:multiLevelType w:val="hybridMultilevel"/>
    <w:tmpl w:val="8ECC99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9796059">
    <w:abstractNumId w:val="7"/>
  </w:num>
  <w:num w:numId="2" w16cid:durableId="1159691410">
    <w:abstractNumId w:val="4"/>
  </w:num>
  <w:num w:numId="3" w16cid:durableId="1129982225">
    <w:abstractNumId w:val="5"/>
  </w:num>
  <w:num w:numId="4" w16cid:durableId="841162124">
    <w:abstractNumId w:val="6"/>
  </w:num>
  <w:num w:numId="5" w16cid:durableId="948699565">
    <w:abstractNumId w:val="0"/>
  </w:num>
  <w:num w:numId="6" w16cid:durableId="38475583">
    <w:abstractNumId w:val="2"/>
  </w:num>
  <w:num w:numId="7" w16cid:durableId="78527315">
    <w:abstractNumId w:val="3"/>
  </w:num>
  <w:num w:numId="8" w16cid:durableId="14833509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B7C"/>
    <w:rsid w:val="00003BA5"/>
    <w:rsid w:val="00017E7D"/>
    <w:rsid w:val="00021560"/>
    <w:rsid w:val="000305A3"/>
    <w:rsid w:val="00045665"/>
    <w:rsid w:val="00051F63"/>
    <w:rsid w:val="000556C1"/>
    <w:rsid w:val="0005731A"/>
    <w:rsid w:val="00057873"/>
    <w:rsid w:val="00070517"/>
    <w:rsid w:val="000710DC"/>
    <w:rsid w:val="00074EB4"/>
    <w:rsid w:val="000935D2"/>
    <w:rsid w:val="000A3BA8"/>
    <w:rsid w:val="000B6B89"/>
    <w:rsid w:val="000D7FBB"/>
    <w:rsid w:val="000E1A0A"/>
    <w:rsid w:val="000F1ECB"/>
    <w:rsid w:val="00106883"/>
    <w:rsid w:val="00124156"/>
    <w:rsid w:val="0012687A"/>
    <w:rsid w:val="0013517A"/>
    <w:rsid w:val="00153B5F"/>
    <w:rsid w:val="0015665F"/>
    <w:rsid w:val="00162A05"/>
    <w:rsid w:val="00172396"/>
    <w:rsid w:val="0017321A"/>
    <w:rsid w:val="00173DCE"/>
    <w:rsid w:val="00180699"/>
    <w:rsid w:val="00181746"/>
    <w:rsid w:val="00182276"/>
    <w:rsid w:val="00190000"/>
    <w:rsid w:val="00192389"/>
    <w:rsid w:val="001A5F61"/>
    <w:rsid w:val="001C6B1E"/>
    <w:rsid w:val="001D2770"/>
    <w:rsid w:val="001D2DAB"/>
    <w:rsid w:val="0020359C"/>
    <w:rsid w:val="002041B6"/>
    <w:rsid w:val="00207CBF"/>
    <w:rsid w:val="00212952"/>
    <w:rsid w:val="00227D72"/>
    <w:rsid w:val="002478A9"/>
    <w:rsid w:val="00247B50"/>
    <w:rsid w:val="00252A1F"/>
    <w:rsid w:val="00252D45"/>
    <w:rsid w:val="002546D5"/>
    <w:rsid w:val="00260E23"/>
    <w:rsid w:val="00263569"/>
    <w:rsid w:val="00263B69"/>
    <w:rsid w:val="00264CE7"/>
    <w:rsid w:val="00265B2C"/>
    <w:rsid w:val="00277D0E"/>
    <w:rsid w:val="002811FF"/>
    <w:rsid w:val="002E06A3"/>
    <w:rsid w:val="002E357D"/>
    <w:rsid w:val="002F3F8E"/>
    <w:rsid w:val="00300CAE"/>
    <w:rsid w:val="003660A3"/>
    <w:rsid w:val="003A38FC"/>
    <w:rsid w:val="003B0924"/>
    <w:rsid w:val="003C7E67"/>
    <w:rsid w:val="003E1EE4"/>
    <w:rsid w:val="003E4F1B"/>
    <w:rsid w:val="003E4F24"/>
    <w:rsid w:val="004026DF"/>
    <w:rsid w:val="00406A7E"/>
    <w:rsid w:val="00415D3F"/>
    <w:rsid w:val="00433FF2"/>
    <w:rsid w:val="0044051E"/>
    <w:rsid w:val="00444AD4"/>
    <w:rsid w:val="00447613"/>
    <w:rsid w:val="00466714"/>
    <w:rsid w:val="00472D49"/>
    <w:rsid w:val="0048791E"/>
    <w:rsid w:val="004A39C6"/>
    <w:rsid w:val="004B5464"/>
    <w:rsid w:val="004E6E2A"/>
    <w:rsid w:val="004E799C"/>
    <w:rsid w:val="004F2EBB"/>
    <w:rsid w:val="00501E50"/>
    <w:rsid w:val="00521FFB"/>
    <w:rsid w:val="00530CA8"/>
    <w:rsid w:val="005433CF"/>
    <w:rsid w:val="005556AE"/>
    <w:rsid w:val="00571B4F"/>
    <w:rsid w:val="005802AB"/>
    <w:rsid w:val="00586777"/>
    <w:rsid w:val="005B3A9B"/>
    <w:rsid w:val="005D38B0"/>
    <w:rsid w:val="005E3153"/>
    <w:rsid w:val="005E6891"/>
    <w:rsid w:val="00604D97"/>
    <w:rsid w:val="00614414"/>
    <w:rsid w:val="00614B57"/>
    <w:rsid w:val="006159C5"/>
    <w:rsid w:val="0062715E"/>
    <w:rsid w:val="00631DCD"/>
    <w:rsid w:val="00632A93"/>
    <w:rsid w:val="00634383"/>
    <w:rsid w:val="00644A1D"/>
    <w:rsid w:val="00650876"/>
    <w:rsid w:val="0066131C"/>
    <w:rsid w:val="006660E1"/>
    <w:rsid w:val="00672115"/>
    <w:rsid w:val="00677C1D"/>
    <w:rsid w:val="006C3B57"/>
    <w:rsid w:val="006D0773"/>
    <w:rsid w:val="00712A8E"/>
    <w:rsid w:val="007148C8"/>
    <w:rsid w:val="00715695"/>
    <w:rsid w:val="00727D15"/>
    <w:rsid w:val="00735102"/>
    <w:rsid w:val="00750CE5"/>
    <w:rsid w:val="00751891"/>
    <w:rsid w:val="00754AB1"/>
    <w:rsid w:val="007551BB"/>
    <w:rsid w:val="0076375A"/>
    <w:rsid w:val="007770CE"/>
    <w:rsid w:val="0079502D"/>
    <w:rsid w:val="007B0362"/>
    <w:rsid w:val="007B3EB3"/>
    <w:rsid w:val="007B68C5"/>
    <w:rsid w:val="007C377E"/>
    <w:rsid w:val="007C569F"/>
    <w:rsid w:val="007E040B"/>
    <w:rsid w:val="007F26B0"/>
    <w:rsid w:val="007F3AA9"/>
    <w:rsid w:val="007F670B"/>
    <w:rsid w:val="007F68A0"/>
    <w:rsid w:val="00803DC3"/>
    <w:rsid w:val="00803F1C"/>
    <w:rsid w:val="008045E7"/>
    <w:rsid w:val="00805B20"/>
    <w:rsid w:val="008159FD"/>
    <w:rsid w:val="008418C9"/>
    <w:rsid w:val="00841CBB"/>
    <w:rsid w:val="00847898"/>
    <w:rsid w:val="00856EF7"/>
    <w:rsid w:val="00864FB2"/>
    <w:rsid w:val="008859B4"/>
    <w:rsid w:val="00896240"/>
    <w:rsid w:val="008A6FE6"/>
    <w:rsid w:val="008C3808"/>
    <w:rsid w:val="008D1751"/>
    <w:rsid w:val="008D1E91"/>
    <w:rsid w:val="008D2F8D"/>
    <w:rsid w:val="008F7871"/>
    <w:rsid w:val="00902D6F"/>
    <w:rsid w:val="0092158B"/>
    <w:rsid w:val="00921AEC"/>
    <w:rsid w:val="009237BC"/>
    <w:rsid w:val="009251C1"/>
    <w:rsid w:val="009519CB"/>
    <w:rsid w:val="00952798"/>
    <w:rsid w:val="00955DA3"/>
    <w:rsid w:val="00991AE3"/>
    <w:rsid w:val="00992175"/>
    <w:rsid w:val="009A5D8B"/>
    <w:rsid w:val="009D05D4"/>
    <w:rsid w:val="009D52BC"/>
    <w:rsid w:val="009E3231"/>
    <w:rsid w:val="009F4536"/>
    <w:rsid w:val="00A039E0"/>
    <w:rsid w:val="00A05E6B"/>
    <w:rsid w:val="00A22B7C"/>
    <w:rsid w:val="00A267A1"/>
    <w:rsid w:val="00A30644"/>
    <w:rsid w:val="00A4035C"/>
    <w:rsid w:val="00A52891"/>
    <w:rsid w:val="00A545AB"/>
    <w:rsid w:val="00A6215E"/>
    <w:rsid w:val="00A7080A"/>
    <w:rsid w:val="00AB0356"/>
    <w:rsid w:val="00AC0271"/>
    <w:rsid w:val="00AF211F"/>
    <w:rsid w:val="00B07194"/>
    <w:rsid w:val="00B12245"/>
    <w:rsid w:val="00B12F9E"/>
    <w:rsid w:val="00B20E30"/>
    <w:rsid w:val="00B5221F"/>
    <w:rsid w:val="00B617A3"/>
    <w:rsid w:val="00B662A8"/>
    <w:rsid w:val="00B7783B"/>
    <w:rsid w:val="00B838E1"/>
    <w:rsid w:val="00BA75B7"/>
    <w:rsid w:val="00BD603A"/>
    <w:rsid w:val="00BE01B2"/>
    <w:rsid w:val="00C03956"/>
    <w:rsid w:val="00C16153"/>
    <w:rsid w:val="00C302D9"/>
    <w:rsid w:val="00C310F8"/>
    <w:rsid w:val="00C33ABD"/>
    <w:rsid w:val="00C46775"/>
    <w:rsid w:val="00C531AB"/>
    <w:rsid w:val="00C53439"/>
    <w:rsid w:val="00C55DA4"/>
    <w:rsid w:val="00C663DE"/>
    <w:rsid w:val="00C772BB"/>
    <w:rsid w:val="00C93A1B"/>
    <w:rsid w:val="00CA3F81"/>
    <w:rsid w:val="00CB4DE7"/>
    <w:rsid w:val="00CD5494"/>
    <w:rsid w:val="00D020A0"/>
    <w:rsid w:val="00D17DA5"/>
    <w:rsid w:val="00D4412D"/>
    <w:rsid w:val="00D46093"/>
    <w:rsid w:val="00D5040E"/>
    <w:rsid w:val="00D659DB"/>
    <w:rsid w:val="00D95C94"/>
    <w:rsid w:val="00DA0A1E"/>
    <w:rsid w:val="00DC163D"/>
    <w:rsid w:val="00DC3A3C"/>
    <w:rsid w:val="00DD4CFB"/>
    <w:rsid w:val="00DD53E0"/>
    <w:rsid w:val="00DF0D0B"/>
    <w:rsid w:val="00E40842"/>
    <w:rsid w:val="00E45552"/>
    <w:rsid w:val="00E56FA2"/>
    <w:rsid w:val="00E74FB7"/>
    <w:rsid w:val="00E7745D"/>
    <w:rsid w:val="00E8076D"/>
    <w:rsid w:val="00E966CA"/>
    <w:rsid w:val="00EB38B5"/>
    <w:rsid w:val="00EC631A"/>
    <w:rsid w:val="00EC72BE"/>
    <w:rsid w:val="00ED4D3F"/>
    <w:rsid w:val="00EE450F"/>
    <w:rsid w:val="00EF02C5"/>
    <w:rsid w:val="00EF78AC"/>
    <w:rsid w:val="00F050F4"/>
    <w:rsid w:val="00F05DF7"/>
    <w:rsid w:val="00F0736E"/>
    <w:rsid w:val="00F112D4"/>
    <w:rsid w:val="00F121A9"/>
    <w:rsid w:val="00F16A68"/>
    <w:rsid w:val="00F2022D"/>
    <w:rsid w:val="00F301B6"/>
    <w:rsid w:val="00F30D24"/>
    <w:rsid w:val="00F47939"/>
    <w:rsid w:val="00F57F58"/>
    <w:rsid w:val="00F61B25"/>
    <w:rsid w:val="00F624D0"/>
    <w:rsid w:val="00F771A3"/>
    <w:rsid w:val="00F944BA"/>
    <w:rsid w:val="00F97CED"/>
    <w:rsid w:val="00FA024F"/>
    <w:rsid w:val="00FA5861"/>
    <w:rsid w:val="00FA6F10"/>
    <w:rsid w:val="00FB3194"/>
    <w:rsid w:val="00FD6C2D"/>
    <w:rsid w:val="00FE2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818997"/>
  <w15:chartTrackingRefBased/>
  <w15:docId w15:val="{E85338C8-7907-420E-BB8D-8A891CB27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70C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2B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2B7C"/>
  </w:style>
  <w:style w:type="paragraph" w:styleId="Stopka">
    <w:name w:val="footer"/>
    <w:basedOn w:val="Normalny"/>
    <w:link w:val="StopkaZnak"/>
    <w:uiPriority w:val="99"/>
    <w:unhideWhenUsed/>
    <w:rsid w:val="00A22B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2B7C"/>
  </w:style>
  <w:style w:type="character" w:styleId="Hipercze">
    <w:name w:val="Hyperlink"/>
    <w:basedOn w:val="Domylnaczcionkaakapitu"/>
    <w:uiPriority w:val="99"/>
    <w:unhideWhenUsed/>
    <w:rsid w:val="00A22B7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2B7C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12687A"/>
    <w:pPr>
      <w:spacing w:line="259" w:lineRule="auto"/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268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687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7770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FB31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F944BA"/>
    <w:pPr>
      <w:suppressAutoHyphens/>
      <w:spacing w:after="200" w:line="276" w:lineRule="auto"/>
    </w:pPr>
    <w:rPr>
      <w:rFonts w:ascii="Calibri" w:eastAsia="Calibri" w:hAnsi="Calibri" w:cs="Times New Roman"/>
      <w:color w:val="00000A"/>
      <w:lang w:eastAsia="ar-SA"/>
    </w:rPr>
  </w:style>
  <w:style w:type="paragraph" w:styleId="Legenda">
    <w:name w:val="caption"/>
    <w:basedOn w:val="Normalny"/>
    <w:next w:val="Normalny"/>
    <w:uiPriority w:val="35"/>
    <w:unhideWhenUsed/>
    <w:qFormat/>
    <w:rsid w:val="00F944BA"/>
    <w:pPr>
      <w:suppressAutoHyphens/>
      <w:spacing w:after="200" w:line="240" w:lineRule="auto"/>
    </w:pPr>
    <w:rPr>
      <w:rFonts w:ascii="Calibri" w:eastAsia="Calibri" w:hAnsi="Calibri" w:cs="Times New Roman"/>
      <w:i/>
      <w:iCs/>
      <w:color w:val="44546A"/>
      <w:sz w:val="18"/>
      <w:szCs w:val="18"/>
      <w:lang w:eastAsia="ar-SA"/>
    </w:rPr>
  </w:style>
  <w:style w:type="table" w:styleId="Tabelalisty1jasnaakcent1">
    <w:name w:val="List Table 1 Light Accent 1"/>
    <w:basedOn w:val="Standardowy"/>
    <w:uiPriority w:val="46"/>
    <w:rsid w:val="00F944B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Tabelasiatki5ciemnaakcent6">
    <w:name w:val="Grid Table 5 Dark Accent 6"/>
    <w:basedOn w:val="Standardowy"/>
    <w:uiPriority w:val="50"/>
    <w:rsid w:val="00F944B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elasiatki7kolorowaakcent6">
    <w:name w:val="Grid Table 7 Colorful Accent 6"/>
    <w:basedOn w:val="Standardowy"/>
    <w:uiPriority w:val="52"/>
    <w:rsid w:val="0046671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siatki6kolorowaakcent6">
    <w:name w:val="Grid Table 6 Colorful Accent 6"/>
    <w:basedOn w:val="Standardowy"/>
    <w:uiPriority w:val="51"/>
    <w:rsid w:val="0046671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elalisty7kolorowa">
    <w:name w:val="List Table 7 Colorful"/>
    <w:basedOn w:val="Standardowy"/>
    <w:uiPriority w:val="52"/>
    <w:rsid w:val="0046671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siatki4akcent2">
    <w:name w:val="Grid Table 4 Accent 2"/>
    <w:basedOn w:val="Standardowy"/>
    <w:uiPriority w:val="49"/>
    <w:rsid w:val="0002156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elasiatki5ciemnaakcent2">
    <w:name w:val="Grid Table 5 Dark Accent 2"/>
    <w:basedOn w:val="Standardowy"/>
    <w:uiPriority w:val="50"/>
    <w:rsid w:val="0002156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2811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811F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811F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11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11F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14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hyperlink" Target="http://www.swieszyno.pl" TargetMode="External"/><Relationship Id="rId1" Type="http://schemas.openxmlformats.org/officeDocument/2006/relationships/hyperlink" Target="http://www.swieszy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7</Pages>
  <Words>1738</Words>
  <Characters>10431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Marek</cp:lastModifiedBy>
  <cp:revision>149</cp:revision>
  <cp:lastPrinted>2023-04-18T06:17:00Z</cp:lastPrinted>
  <dcterms:created xsi:type="dcterms:W3CDTF">2022-04-07T09:19:00Z</dcterms:created>
  <dcterms:modified xsi:type="dcterms:W3CDTF">2023-04-18T06:22:00Z</dcterms:modified>
</cp:coreProperties>
</file>